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5E6D20" w:rsidRDefault="00A47807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087CA2D1" w:rsidR="00A47807" w:rsidRPr="005E6D20" w:rsidRDefault="00F118F1" w:rsidP="00AD4D49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5E6D20" w:rsidRDefault="00A47807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ED7F7FC" w:rsidR="00A47807" w:rsidRPr="005E6D20" w:rsidRDefault="00113730" w:rsidP="00344B72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 xml:space="preserve">Консультационная </w:t>
            </w:r>
            <w:r w:rsidR="00857485" w:rsidRPr="005E6D20">
              <w:rPr>
                <w:rFonts w:ascii="Times New Roman" w:hAnsi="Times New Roman" w:cs="Times New Roman"/>
                <w:iCs/>
              </w:rPr>
              <w:t xml:space="preserve">поддержка </w:t>
            </w:r>
            <w:r w:rsidR="00344B72" w:rsidRPr="005E6D20">
              <w:rPr>
                <w:rFonts w:ascii="Times New Roman" w:hAnsi="Times New Roman" w:cs="Times New Roman"/>
                <w:iCs/>
              </w:rPr>
              <w:t xml:space="preserve">индивидуальных выпускных работ (исследования и проекты) </w:t>
            </w:r>
            <w:r w:rsidR="00857485" w:rsidRPr="005E6D20">
              <w:rPr>
                <w:rFonts w:ascii="Times New Roman" w:hAnsi="Times New Roman" w:cs="Times New Roman"/>
                <w:iCs/>
              </w:rPr>
              <w:t>в Лицее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5E6D20" w:rsidRDefault="00023E4E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E89EC9" w:rsidR="00023E4E" w:rsidRPr="005E6D20" w:rsidRDefault="00857485" w:rsidP="00295F80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Лицей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5E6D20" w:rsidRDefault="000A439E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67511AC" w:rsidR="000A439E" w:rsidRPr="005E6D20" w:rsidRDefault="00EB67A5" w:rsidP="001B0C2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proofErr w:type="spellStart"/>
            <w:r w:rsidRPr="005E6D20">
              <w:rPr>
                <w:rFonts w:ascii="Times New Roman" w:hAnsi="Times New Roman" w:cs="Times New Roman"/>
                <w:iCs/>
              </w:rPr>
              <w:t>Шибалина</w:t>
            </w:r>
            <w:proofErr w:type="spellEnd"/>
            <w:r w:rsidRPr="005E6D20">
              <w:rPr>
                <w:rFonts w:ascii="Times New Roman" w:hAnsi="Times New Roman" w:cs="Times New Roman"/>
                <w:iCs/>
              </w:rPr>
              <w:t xml:space="preserve"> Д.В.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5E6D20" w:rsidRDefault="00BF63C9" w:rsidP="00BF63C9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E6D20">
              <w:rPr>
                <w:rFonts w:ascii="Times New Roman" w:hAnsi="Times New Roman" w:cs="Times New Roman"/>
                <w:lang w:val="en-US"/>
              </w:rPr>
              <w:t>/</w:t>
            </w:r>
            <w:r w:rsidRPr="005E6D20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8BBD025" w:rsidR="00BF63C9" w:rsidRPr="005E6D20" w:rsidRDefault="00857485" w:rsidP="004850F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Кафедра исследовательской и проектной деятельности</w:t>
            </w:r>
            <w:r w:rsidR="004850F1" w:rsidRPr="005E6D20">
              <w:rPr>
                <w:rFonts w:ascii="Times New Roman" w:hAnsi="Times New Roman" w:cs="Times New Roman"/>
                <w:iCs/>
              </w:rPr>
              <w:t xml:space="preserve"> учащихся Лицея НИУ ВШЭ</w:t>
            </w:r>
            <w:r w:rsidR="00113730" w:rsidRPr="005E6D2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5E6D20" w:rsidRDefault="00BF63C9" w:rsidP="009E2FA7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E6D20">
              <w:rPr>
                <w:rFonts w:ascii="Times New Roman" w:hAnsi="Times New Roman" w:cs="Times New Roman"/>
              </w:rPr>
              <w:t xml:space="preserve">решаемой </w:t>
            </w:r>
            <w:r w:rsidRPr="005E6D20">
              <w:rPr>
                <w:rFonts w:ascii="Times New Roman" w:hAnsi="Times New Roman" w:cs="Times New Roman"/>
              </w:rPr>
              <w:t>проблем</w:t>
            </w:r>
            <w:r w:rsidR="009E2FA7" w:rsidRPr="005E6D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A95A10A" w14:textId="5E5134B8" w:rsidR="00A47807" w:rsidRPr="005E6D20" w:rsidRDefault="00857485" w:rsidP="0024200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 xml:space="preserve">Консультирование лицеистов по написанию </w:t>
            </w:r>
            <w:r w:rsidR="00113730" w:rsidRPr="005E6D20">
              <w:rPr>
                <w:rFonts w:ascii="Times New Roman" w:hAnsi="Times New Roman" w:cs="Times New Roman"/>
                <w:iCs/>
              </w:rPr>
              <w:t xml:space="preserve">индивидуальной </w:t>
            </w:r>
            <w:r w:rsidRPr="005E6D20">
              <w:rPr>
                <w:rFonts w:ascii="Times New Roman" w:hAnsi="Times New Roman" w:cs="Times New Roman"/>
                <w:iCs/>
              </w:rPr>
              <w:t>выпускной работы</w:t>
            </w:r>
            <w:r w:rsidR="008F188A" w:rsidRPr="005E6D20">
              <w:rPr>
                <w:rFonts w:ascii="Times New Roman" w:hAnsi="Times New Roman" w:cs="Times New Roman"/>
                <w:iCs/>
              </w:rPr>
              <w:t>.</w:t>
            </w:r>
          </w:p>
          <w:p w14:paraId="7F8D6942" w14:textId="77777777" w:rsidR="008F188A" w:rsidRPr="005E6D20" w:rsidRDefault="008F188A" w:rsidP="0024200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</w:p>
          <w:p w14:paraId="74860BCB" w14:textId="0E1FB8C1" w:rsidR="002D6563" w:rsidRPr="005E6D20" w:rsidRDefault="008F188A" w:rsidP="0024200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 xml:space="preserve">Для </w:t>
            </w:r>
            <w:r w:rsidR="00113730" w:rsidRPr="005E6D20">
              <w:rPr>
                <w:rFonts w:ascii="Times New Roman" w:hAnsi="Times New Roman" w:cs="Times New Roman"/>
                <w:iCs/>
              </w:rPr>
              <w:t xml:space="preserve">успешного </w:t>
            </w:r>
            <w:r w:rsidR="0039330B" w:rsidRPr="005E6D20">
              <w:rPr>
                <w:rFonts w:ascii="Times New Roman" w:hAnsi="Times New Roman" w:cs="Times New Roman"/>
                <w:iCs/>
              </w:rPr>
              <w:t xml:space="preserve">выполнения индивидуальных проектов и исследований </w:t>
            </w:r>
            <w:r w:rsidRPr="005E6D20">
              <w:rPr>
                <w:rFonts w:ascii="Times New Roman" w:hAnsi="Times New Roman" w:cs="Times New Roman"/>
                <w:iCs/>
              </w:rPr>
              <w:t>учащимся необходим</w:t>
            </w:r>
            <w:r w:rsidR="001F639D" w:rsidRPr="005E6D20">
              <w:rPr>
                <w:rFonts w:ascii="Times New Roman" w:hAnsi="Times New Roman" w:cs="Times New Roman"/>
                <w:iCs/>
              </w:rPr>
              <w:t>а поддержка</w:t>
            </w:r>
            <w:r w:rsidR="00782611" w:rsidRPr="005E6D20">
              <w:rPr>
                <w:rFonts w:ascii="Times New Roman" w:hAnsi="Times New Roman" w:cs="Times New Roman"/>
                <w:iCs/>
              </w:rPr>
              <w:t>.</w:t>
            </w:r>
          </w:p>
          <w:p w14:paraId="410BFC86" w14:textId="62236AEB" w:rsidR="008F188A" w:rsidRPr="005E6D20" w:rsidRDefault="001F639D" w:rsidP="001F639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А</w:t>
            </w:r>
            <w:r w:rsidR="002D6563" w:rsidRPr="005E6D20">
              <w:rPr>
                <w:rFonts w:ascii="Times New Roman" w:hAnsi="Times New Roman" w:cs="Times New Roman"/>
                <w:iCs/>
              </w:rPr>
              <w:t>ктивны</w:t>
            </w:r>
            <w:r w:rsidRPr="005E6D20">
              <w:rPr>
                <w:rFonts w:ascii="Times New Roman" w:hAnsi="Times New Roman" w:cs="Times New Roman"/>
                <w:iCs/>
              </w:rPr>
              <w:t xml:space="preserve">е студенты, недавние выпускники школы, </w:t>
            </w:r>
            <w:r w:rsidR="002D6563" w:rsidRPr="005E6D20">
              <w:rPr>
                <w:rFonts w:ascii="Times New Roman" w:hAnsi="Times New Roman" w:cs="Times New Roman"/>
                <w:iCs/>
              </w:rPr>
              <w:t xml:space="preserve">могут </w:t>
            </w:r>
            <w:r w:rsidRPr="005E6D20">
              <w:rPr>
                <w:rFonts w:ascii="Times New Roman" w:hAnsi="Times New Roman" w:cs="Times New Roman"/>
                <w:iCs/>
              </w:rPr>
              <w:t xml:space="preserve">поддержать лицеистов и </w:t>
            </w:r>
            <w:r w:rsidR="002D6563" w:rsidRPr="005E6D20">
              <w:rPr>
                <w:rFonts w:ascii="Times New Roman" w:hAnsi="Times New Roman" w:cs="Times New Roman"/>
                <w:iCs/>
              </w:rPr>
              <w:t xml:space="preserve">восполнить </w:t>
            </w:r>
            <w:r w:rsidR="002D6563" w:rsidRPr="005E6D20">
              <w:rPr>
                <w:rFonts w:ascii="Times New Roman" w:hAnsi="Times New Roman" w:cs="Times New Roman"/>
              </w:rPr>
              <w:t>недостаток информации по дизайну исследования, формулированию темы, выбору метода исследования</w:t>
            </w:r>
            <w:r w:rsidRPr="005E6D20">
              <w:rPr>
                <w:rFonts w:ascii="Times New Roman" w:hAnsi="Times New Roman" w:cs="Times New Roman"/>
              </w:rPr>
              <w:t>, поиску необходимой литературы; по проблематике проекта, планированию, общению с целевой аудиторией и заказчиком, поиску необходимой литературы.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E6D20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E6D20">
              <w:rPr>
                <w:rFonts w:ascii="Times New Roman" w:hAnsi="Times New Roman" w:cs="Times New Roman"/>
              </w:rPr>
              <w:t>Цель проекта</w:t>
            </w:r>
            <w:r w:rsidR="00BF63C9" w:rsidRPr="005E6D2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D0ADB9F" w:rsidR="0039330B" w:rsidRPr="005E6D20" w:rsidRDefault="00782611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 xml:space="preserve">Обеспечить </w:t>
            </w:r>
            <w:r w:rsidR="00DD3DCE" w:rsidRPr="005E6D20">
              <w:rPr>
                <w:rFonts w:ascii="Times New Roman" w:hAnsi="Times New Roman" w:cs="Times New Roman"/>
                <w:iCs/>
              </w:rPr>
              <w:t xml:space="preserve">консультационную содержательную </w:t>
            </w:r>
            <w:r w:rsidR="001F639D" w:rsidRPr="005E6D20">
              <w:rPr>
                <w:rFonts w:ascii="Times New Roman" w:hAnsi="Times New Roman" w:cs="Times New Roman"/>
                <w:iCs/>
              </w:rPr>
              <w:t xml:space="preserve">поддержку </w:t>
            </w:r>
            <w:r w:rsidRPr="005E6D20">
              <w:rPr>
                <w:rFonts w:ascii="Times New Roman" w:hAnsi="Times New Roman" w:cs="Times New Roman"/>
                <w:iCs/>
              </w:rPr>
              <w:t xml:space="preserve">в </w:t>
            </w:r>
            <w:r w:rsidR="001F639D" w:rsidRPr="005E6D20">
              <w:rPr>
                <w:rFonts w:ascii="Times New Roman" w:hAnsi="Times New Roman" w:cs="Times New Roman"/>
                <w:iCs/>
              </w:rPr>
              <w:t xml:space="preserve">индивидуальной </w:t>
            </w:r>
            <w:r w:rsidRPr="005E6D20">
              <w:rPr>
                <w:rFonts w:ascii="Times New Roman" w:hAnsi="Times New Roman" w:cs="Times New Roman"/>
                <w:iCs/>
              </w:rPr>
              <w:t>исследовательской и проектной деятельности</w:t>
            </w:r>
            <w:r w:rsidR="00C24A95" w:rsidRPr="005E6D20">
              <w:rPr>
                <w:rFonts w:ascii="Times New Roman" w:hAnsi="Times New Roman" w:cs="Times New Roman"/>
                <w:iCs/>
              </w:rPr>
              <w:t xml:space="preserve"> лицеистам в 2020/2021 учебном году</w:t>
            </w:r>
            <w:r w:rsidR="0039330B" w:rsidRPr="005E6D20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5E6D20" w:rsidRDefault="00BF63C9" w:rsidP="00EF51AC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E6D2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BBFF943" w14:textId="1204882B" w:rsidR="00BF63C9" w:rsidRPr="005E6D20" w:rsidRDefault="00C24A95" w:rsidP="006E5DCE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 xml:space="preserve">Учащиеся Лицея в коммуникации с </w:t>
            </w:r>
            <w:r w:rsidR="002B60C0">
              <w:rPr>
                <w:rFonts w:ascii="Times New Roman" w:hAnsi="Times New Roman" w:cs="Times New Roman"/>
                <w:iCs/>
              </w:rPr>
              <w:t>консультантами</w:t>
            </w:r>
            <w:r w:rsidRPr="005E6D20">
              <w:rPr>
                <w:rFonts w:ascii="Times New Roman" w:hAnsi="Times New Roman" w:cs="Times New Roman"/>
                <w:iCs/>
              </w:rPr>
              <w:t xml:space="preserve"> смогут</w:t>
            </w:r>
            <w:r w:rsidR="00BC2C00" w:rsidRPr="005E6D20">
              <w:rPr>
                <w:rFonts w:ascii="Times New Roman" w:hAnsi="Times New Roman" w:cs="Times New Roman"/>
                <w:iCs/>
              </w:rPr>
              <w:t xml:space="preserve"> достичь больших успехов в работе по курсу «Индивидуальных проект»</w:t>
            </w:r>
            <w:r w:rsidRPr="005E6D20">
              <w:rPr>
                <w:rFonts w:ascii="Times New Roman" w:hAnsi="Times New Roman" w:cs="Times New Roman"/>
                <w:iCs/>
              </w:rPr>
              <w:t xml:space="preserve">, </w:t>
            </w:r>
            <w:r w:rsidR="00BC2C00" w:rsidRPr="005E6D20">
              <w:rPr>
                <w:rFonts w:ascii="Times New Roman" w:hAnsi="Times New Roman" w:cs="Times New Roman"/>
                <w:iCs/>
              </w:rPr>
              <w:t xml:space="preserve">занимаясь деятельностью, </w:t>
            </w:r>
            <w:r w:rsidRPr="005E6D20">
              <w:rPr>
                <w:rFonts w:ascii="Times New Roman" w:hAnsi="Times New Roman" w:cs="Times New Roman"/>
                <w:iCs/>
              </w:rPr>
              <w:t>которая лежит в сфере их интерес</w:t>
            </w:r>
            <w:r w:rsidR="00BC2C00" w:rsidRPr="005E6D20">
              <w:rPr>
                <w:rFonts w:ascii="Times New Roman" w:hAnsi="Times New Roman" w:cs="Times New Roman"/>
                <w:iCs/>
              </w:rPr>
              <w:t xml:space="preserve">ов </w:t>
            </w:r>
            <w:r w:rsidRPr="005E6D20">
              <w:rPr>
                <w:rFonts w:ascii="Times New Roman" w:hAnsi="Times New Roman" w:cs="Times New Roman"/>
                <w:iCs/>
              </w:rPr>
              <w:t xml:space="preserve">и может послужить </w:t>
            </w:r>
            <w:r w:rsidR="00604865" w:rsidRPr="005E6D20">
              <w:rPr>
                <w:rFonts w:ascii="Times New Roman" w:hAnsi="Times New Roman" w:cs="Times New Roman"/>
                <w:iCs/>
              </w:rPr>
              <w:t>для профориентации и накопления исследовательского и проектного опыта.</w:t>
            </w:r>
          </w:p>
          <w:p w14:paraId="44653366" w14:textId="6F83731C" w:rsidR="00604865" w:rsidRPr="005E6D20" w:rsidRDefault="00604865" w:rsidP="006E5DCE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 xml:space="preserve">Консультанты из числа студентов встают на место знакомых им научных руководителей, применяя полученные за время обучения академические знания на практике, имеют возможность попробовать себя в </w:t>
            </w:r>
            <w:proofErr w:type="spellStart"/>
            <w:r w:rsidRPr="005E6D20">
              <w:rPr>
                <w:rFonts w:ascii="Times New Roman" w:hAnsi="Times New Roman" w:cs="Times New Roman"/>
                <w:iCs/>
              </w:rPr>
              <w:t>тьюторстве</w:t>
            </w:r>
            <w:proofErr w:type="spellEnd"/>
            <w:r w:rsidR="00DD215F" w:rsidRPr="005E6D20">
              <w:rPr>
                <w:rFonts w:ascii="Times New Roman" w:hAnsi="Times New Roman" w:cs="Times New Roman"/>
                <w:iCs/>
              </w:rPr>
              <w:t xml:space="preserve"> </w:t>
            </w:r>
            <w:r w:rsidRPr="005E6D20">
              <w:rPr>
                <w:rFonts w:ascii="Times New Roman" w:hAnsi="Times New Roman" w:cs="Times New Roman"/>
                <w:iCs/>
              </w:rPr>
              <w:t>/</w:t>
            </w:r>
            <w:r w:rsidR="00DD215F" w:rsidRPr="005E6D2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E6D20">
              <w:rPr>
                <w:rFonts w:ascii="Times New Roman" w:hAnsi="Times New Roman" w:cs="Times New Roman"/>
                <w:iCs/>
              </w:rPr>
              <w:t>менторстве</w:t>
            </w:r>
            <w:proofErr w:type="spellEnd"/>
            <w:r w:rsidRPr="005E6D20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5E6D20" w:rsidRDefault="009E2FA7" w:rsidP="009E2FA7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78E2B72" w:rsidR="009E2FA7" w:rsidRPr="005E6D20" w:rsidRDefault="00B24878" w:rsidP="006E5DCE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 xml:space="preserve">Участником проекта может стать студент </w:t>
            </w:r>
            <w:proofErr w:type="spellStart"/>
            <w:r w:rsidRPr="005E6D20">
              <w:rPr>
                <w:rFonts w:ascii="Times New Roman" w:hAnsi="Times New Roman" w:cs="Times New Roman"/>
                <w:iCs/>
              </w:rPr>
              <w:t>бакалавриата</w:t>
            </w:r>
            <w:proofErr w:type="spellEnd"/>
            <w:r w:rsidRPr="005E6D20">
              <w:rPr>
                <w:rFonts w:ascii="Times New Roman" w:hAnsi="Times New Roman" w:cs="Times New Roman"/>
                <w:iCs/>
              </w:rPr>
              <w:t xml:space="preserve"> или магистратуры</w:t>
            </w:r>
            <w:r w:rsidR="00314CAD" w:rsidRPr="005E6D20">
              <w:rPr>
                <w:rFonts w:ascii="Times New Roman" w:hAnsi="Times New Roman" w:cs="Times New Roman"/>
                <w:iCs/>
              </w:rPr>
              <w:t xml:space="preserve"> любой образовательной программы.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5E6D20" w:rsidRDefault="00F17150" w:rsidP="009E2FA7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5A16D25" w:rsidR="00F17150" w:rsidRPr="005E6D20" w:rsidRDefault="00B24878" w:rsidP="006E5DCE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5E6D20" w:rsidRDefault="00032C8B" w:rsidP="00F17150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Проектное задание</w:t>
            </w:r>
            <w:r w:rsidR="009E2FA7" w:rsidRPr="005E6D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2E8A752" w:rsidR="00A47807" w:rsidRPr="005E6D20" w:rsidRDefault="00DD215F" w:rsidP="006E5DCE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Регулярное консультирование</w:t>
            </w:r>
            <w:r w:rsidR="00B24878" w:rsidRPr="005E6D20">
              <w:rPr>
                <w:rFonts w:ascii="Times New Roman" w:hAnsi="Times New Roman" w:cs="Times New Roman"/>
                <w:iCs/>
              </w:rPr>
              <w:t xml:space="preserve"> </w:t>
            </w:r>
            <w:r w:rsidR="00A73F36" w:rsidRPr="005E6D20">
              <w:rPr>
                <w:rFonts w:ascii="Times New Roman" w:hAnsi="Times New Roman" w:cs="Times New Roman"/>
                <w:iCs/>
              </w:rPr>
              <w:t xml:space="preserve">как </w:t>
            </w:r>
            <w:r w:rsidR="00A73F36" w:rsidRPr="005E6D20">
              <w:rPr>
                <w:rFonts w:ascii="Times New Roman" w:hAnsi="Times New Roman" w:cs="Times New Roman"/>
                <w:iCs/>
              </w:rPr>
              <w:lastRenderedPageBreak/>
              <w:t xml:space="preserve">минимум </w:t>
            </w:r>
            <w:r w:rsidR="00B24878" w:rsidRPr="005E6D20">
              <w:rPr>
                <w:rFonts w:ascii="Times New Roman" w:hAnsi="Times New Roman" w:cs="Times New Roman"/>
                <w:iCs/>
              </w:rPr>
              <w:t>3 лицеистов</w:t>
            </w:r>
            <w:r w:rsidR="00355F05" w:rsidRPr="005E6D20">
              <w:rPr>
                <w:rFonts w:ascii="Times New Roman" w:hAnsi="Times New Roman" w:cs="Times New Roman"/>
                <w:iCs/>
              </w:rPr>
              <w:t xml:space="preserve"> в формате индивидуальных консультаций в удобном для консультанта формате</w:t>
            </w:r>
            <w:r w:rsidRPr="005E6D20">
              <w:rPr>
                <w:rFonts w:ascii="Times New Roman" w:hAnsi="Times New Roman" w:cs="Times New Roman"/>
                <w:iCs/>
              </w:rPr>
              <w:t xml:space="preserve"> и по мере обращения лицеистов</w:t>
            </w:r>
            <w:r w:rsidR="002B60C0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5E6D20" w:rsidRDefault="00F17150" w:rsidP="00F17150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5E6D2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A1D7B86" w14:textId="77777777" w:rsidR="00912E78" w:rsidRDefault="00355F05" w:rsidP="00912E78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Приоритет имеют</w:t>
            </w:r>
            <w:r w:rsidR="00C8466E" w:rsidRPr="005E6D20">
              <w:rPr>
                <w:rFonts w:ascii="Times New Roman" w:hAnsi="Times New Roman" w:cs="Times New Roman"/>
                <w:iCs/>
              </w:rPr>
              <w:t xml:space="preserve"> студенты, которые консультировали студентов </w:t>
            </w:r>
            <w:r w:rsidR="00DD215F" w:rsidRPr="005E6D20">
              <w:rPr>
                <w:rFonts w:ascii="Times New Roman" w:hAnsi="Times New Roman" w:cs="Times New Roman"/>
                <w:iCs/>
              </w:rPr>
              <w:t xml:space="preserve">/ школьников </w:t>
            </w:r>
            <w:r w:rsidR="00C8466E" w:rsidRPr="005E6D20">
              <w:rPr>
                <w:rFonts w:ascii="Times New Roman" w:hAnsi="Times New Roman" w:cs="Times New Roman"/>
                <w:iCs/>
              </w:rPr>
              <w:t>ранее.</w:t>
            </w:r>
            <w:r w:rsidR="002E63E1" w:rsidRPr="005E6D20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0210E5D" w14:textId="77777777" w:rsidR="00912E78" w:rsidRDefault="00355F05" w:rsidP="00912E78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 xml:space="preserve">Преимуществом будет опыт научно-исследовательской работы, </w:t>
            </w:r>
            <w:r w:rsidR="00DD215F" w:rsidRPr="005E6D20">
              <w:rPr>
                <w:rFonts w:ascii="Times New Roman" w:hAnsi="Times New Roman" w:cs="Times New Roman"/>
                <w:iCs/>
              </w:rPr>
              <w:t xml:space="preserve">проектной работы, </w:t>
            </w:r>
            <w:proofErr w:type="spellStart"/>
            <w:r w:rsidR="002B60C0" w:rsidRPr="005E6D20">
              <w:rPr>
                <w:rFonts w:ascii="Times New Roman" w:hAnsi="Times New Roman" w:cs="Times New Roman"/>
                <w:iCs/>
              </w:rPr>
              <w:t>менторства</w:t>
            </w:r>
            <w:proofErr w:type="spellEnd"/>
            <w:r w:rsidR="002B60C0" w:rsidRPr="005E6D20">
              <w:rPr>
                <w:rFonts w:ascii="Times New Roman" w:hAnsi="Times New Roman" w:cs="Times New Roman"/>
                <w:iCs/>
              </w:rPr>
              <w:t>, преподавания, репетиторства</w:t>
            </w:r>
            <w:r w:rsidR="002B60C0">
              <w:rPr>
                <w:rFonts w:ascii="Times New Roman" w:hAnsi="Times New Roman" w:cs="Times New Roman"/>
                <w:iCs/>
              </w:rPr>
              <w:t xml:space="preserve">, а также </w:t>
            </w:r>
            <w:r w:rsidR="002E63E1" w:rsidRPr="005E6D20">
              <w:rPr>
                <w:rFonts w:ascii="Times New Roman" w:hAnsi="Times New Roman" w:cs="Times New Roman"/>
                <w:iCs/>
              </w:rPr>
              <w:t>высокие учебные баллы</w:t>
            </w:r>
            <w:r w:rsidR="002B60C0">
              <w:rPr>
                <w:rFonts w:ascii="Times New Roman" w:hAnsi="Times New Roman" w:cs="Times New Roman"/>
                <w:iCs/>
              </w:rPr>
              <w:t>.</w:t>
            </w:r>
            <w:r w:rsidR="00912E78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DA50847" w14:textId="16FF6F4D" w:rsidR="00355F05" w:rsidRPr="005E6D20" w:rsidRDefault="00912E78" w:rsidP="00912E7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Учитываться будет необходимость в консультантах</w:t>
            </w:r>
            <w:r w:rsidRPr="005E6D20">
              <w:rPr>
                <w:rFonts w:ascii="Times New Roman" w:hAnsi="Times New Roman" w:cs="Times New Roman"/>
                <w:iCs/>
              </w:rPr>
              <w:t xml:space="preserve"> в </w:t>
            </w:r>
            <w:r>
              <w:rPr>
                <w:rFonts w:ascii="Times New Roman" w:hAnsi="Times New Roman" w:cs="Times New Roman"/>
                <w:iCs/>
              </w:rPr>
              <w:t xml:space="preserve">наиболее крупных </w:t>
            </w:r>
            <w:r w:rsidRPr="005E6D20">
              <w:rPr>
                <w:rFonts w:ascii="Times New Roman" w:hAnsi="Times New Roman" w:cs="Times New Roman"/>
                <w:iCs/>
              </w:rPr>
              <w:t>областях</w:t>
            </w:r>
            <w:r>
              <w:rPr>
                <w:rFonts w:ascii="Times New Roman" w:hAnsi="Times New Roman" w:cs="Times New Roman"/>
                <w:iCs/>
              </w:rPr>
              <w:t xml:space="preserve"> (исследования: социология, культурология, экономика; проекты: медиа, издательское дело)</w:t>
            </w:r>
            <w:r w:rsidRPr="005E6D20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5E6D20" w:rsidRDefault="00023E4E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 xml:space="preserve">Сроки </w:t>
            </w:r>
            <w:r w:rsidR="009E2FA7" w:rsidRPr="005E6D20">
              <w:rPr>
                <w:rFonts w:ascii="Times New Roman" w:hAnsi="Times New Roman" w:cs="Times New Roman"/>
              </w:rPr>
              <w:t xml:space="preserve">и график </w:t>
            </w:r>
            <w:r w:rsidRPr="005E6D2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E6D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5269DCD" w:rsidR="00691CF6" w:rsidRPr="005E6D20" w:rsidRDefault="00A201AE" w:rsidP="00A201A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01.12</w:t>
            </w:r>
            <w:bookmarkStart w:id="0" w:name="_GoBack"/>
            <w:bookmarkEnd w:id="0"/>
            <w:r w:rsidR="00314CAD" w:rsidRPr="005E6D20">
              <w:rPr>
                <w:rFonts w:ascii="Times New Roman" w:hAnsi="Times New Roman" w:cs="Times New Roman"/>
                <w:iCs/>
              </w:rPr>
              <w:t>.2020 – 31.</w:t>
            </w:r>
            <w:r w:rsidR="00155E5C" w:rsidRPr="005E6D20">
              <w:rPr>
                <w:rFonts w:ascii="Times New Roman" w:hAnsi="Times New Roman" w:cs="Times New Roman"/>
                <w:iCs/>
              </w:rPr>
              <w:t>05.</w:t>
            </w:r>
            <w:r w:rsidR="00314CAD" w:rsidRPr="005E6D20">
              <w:rPr>
                <w:rFonts w:ascii="Times New Roman" w:hAnsi="Times New Roman" w:cs="Times New Roman"/>
                <w:iCs/>
              </w:rPr>
              <w:t>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5E6D20" w:rsidRDefault="009E2FA7" w:rsidP="009E2FA7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200173F" w:rsidR="009E2FA7" w:rsidRPr="005E6D20" w:rsidRDefault="00244982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5E6D20" w:rsidRDefault="00F17150" w:rsidP="009E2FA7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AD23EB2" w:rsidR="00F17150" w:rsidRPr="005E6D20" w:rsidRDefault="00244982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5E6D20" w:rsidRDefault="00032C8B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C21894A" w:rsidR="009E2FA7" w:rsidRPr="005E6D20" w:rsidRDefault="00A73F36" w:rsidP="00877D49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5E6D20" w:rsidRDefault="009E2FA7" w:rsidP="009E2FA7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36E4ADC" w:rsidR="00F379A0" w:rsidRPr="005E6D20" w:rsidRDefault="00155E5C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Отчёт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5E6D20" w:rsidRDefault="009E2FA7" w:rsidP="00F17150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4543BED" w:rsidR="00C8466E" w:rsidRPr="002B60C0" w:rsidRDefault="00877D49" w:rsidP="002B60C0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Исследовательские и проектные умения и компетенции, коммуникативные компетенции</w:t>
            </w:r>
            <w:r w:rsidR="002B60C0">
              <w:rPr>
                <w:rFonts w:ascii="Times New Roman" w:hAnsi="Times New Roman" w:cs="Times New Roman"/>
                <w:iCs/>
              </w:rPr>
              <w:t>, н</w:t>
            </w:r>
            <w:r w:rsidR="00EE74F7" w:rsidRPr="005E6D20">
              <w:rPr>
                <w:rFonts w:ascii="Times New Roman" w:hAnsi="Times New Roman" w:cs="Times New Roman"/>
                <w:iCs/>
              </w:rPr>
              <w:t xml:space="preserve">авыки </w:t>
            </w:r>
            <w:r w:rsidR="00C8466E" w:rsidRPr="005E6D20">
              <w:rPr>
                <w:rFonts w:ascii="Times New Roman" w:hAnsi="Times New Roman" w:cs="Times New Roman"/>
                <w:iCs/>
                <w:lang w:val="en-US"/>
              </w:rPr>
              <w:t>peer</w:t>
            </w:r>
            <w:r w:rsidR="00C8466E" w:rsidRPr="005E6D20">
              <w:rPr>
                <w:rFonts w:ascii="Times New Roman" w:hAnsi="Times New Roman" w:cs="Times New Roman"/>
                <w:iCs/>
              </w:rPr>
              <w:t xml:space="preserve"> </w:t>
            </w:r>
            <w:r w:rsidR="00C8466E" w:rsidRPr="005E6D20">
              <w:rPr>
                <w:rFonts w:ascii="Times New Roman" w:hAnsi="Times New Roman" w:cs="Times New Roman"/>
                <w:iCs/>
                <w:lang w:val="en-US"/>
              </w:rPr>
              <w:t>review</w:t>
            </w:r>
            <w:r w:rsidR="002B60C0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5E6D20" w:rsidRDefault="00971EDC" w:rsidP="00F17150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5E6D2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B630A56" w:rsidR="00881B64" w:rsidRPr="005E6D20" w:rsidRDefault="009E799A" w:rsidP="00AB7BAF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</w:rPr>
              <w:t>0,5 – оценка работы преподавателем кафедры</w:t>
            </w:r>
            <w:r w:rsidR="00AB7BAF" w:rsidRPr="005E6D20">
              <w:rPr>
                <w:rFonts w:ascii="Times New Roman" w:hAnsi="Times New Roman" w:cs="Times New Roman"/>
              </w:rPr>
              <w:t xml:space="preserve"> (обратная связь от лицеистов, взаимодействие в работе над проектом)</w:t>
            </w:r>
            <w:r w:rsidRPr="005E6D20">
              <w:rPr>
                <w:rFonts w:ascii="Times New Roman" w:hAnsi="Times New Roman" w:cs="Times New Roman"/>
              </w:rPr>
              <w:t>, 0,5 – отчёт (эссе)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5E6D20" w:rsidRDefault="004E3F32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CE8536D" w:rsidR="009A3754" w:rsidRPr="005E6D20" w:rsidRDefault="00583F4F" w:rsidP="00AD4D49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5E6D20" w:rsidRDefault="00295F80" w:rsidP="00295F80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Рекомендуемые о</w:t>
            </w:r>
            <w:r w:rsidR="00F379A0" w:rsidRPr="005E6D20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ECDFAB9" w:rsidR="00F379A0" w:rsidRPr="005E6D20" w:rsidRDefault="002B08C0" w:rsidP="009D152B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Любые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5E6D20" w:rsidRDefault="00F379A0">
            <w:pPr>
              <w:rPr>
                <w:rFonts w:ascii="Times New Roman" w:hAnsi="Times New Roman" w:cs="Times New Roman"/>
              </w:rPr>
            </w:pPr>
            <w:r w:rsidRPr="005E6D20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50B50415" w14:textId="000CAEEE" w:rsidR="00F379A0" w:rsidRPr="005E6D20" w:rsidRDefault="00155E5C" w:rsidP="00F745EA">
            <w:pPr>
              <w:rPr>
                <w:rFonts w:ascii="Times New Roman" w:hAnsi="Times New Roman" w:cs="Times New Roman"/>
                <w:iCs/>
              </w:rPr>
            </w:pPr>
            <w:r w:rsidRPr="005E6D20">
              <w:rPr>
                <w:rFonts w:ascii="Times New Roman" w:hAnsi="Times New Roman" w:cs="Times New Roman"/>
                <w:iCs/>
              </w:rPr>
              <w:t>Лицей НИУ ВШЭ (дистанционно)</w:t>
            </w:r>
          </w:p>
        </w:tc>
      </w:tr>
    </w:tbl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13730"/>
    <w:rsid w:val="00155E5C"/>
    <w:rsid w:val="001B0C26"/>
    <w:rsid w:val="001D79C2"/>
    <w:rsid w:val="001F639D"/>
    <w:rsid w:val="00231EA4"/>
    <w:rsid w:val="0024200C"/>
    <w:rsid w:val="00244982"/>
    <w:rsid w:val="002833B3"/>
    <w:rsid w:val="00295F80"/>
    <w:rsid w:val="002B08C0"/>
    <w:rsid w:val="002B60C0"/>
    <w:rsid w:val="002D4B0B"/>
    <w:rsid w:val="002D6563"/>
    <w:rsid w:val="002E63E1"/>
    <w:rsid w:val="00314CAD"/>
    <w:rsid w:val="00344B72"/>
    <w:rsid w:val="00355F05"/>
    <w:rsid w:val="0039330B"/>
    <w:rsid w:val="003D53CE"/>
    <w:rsid w:val="003E3254"/>
    <w:rsid w:val="00400C0B"/>
    <w:rsid w:val="004678F7"/>
    <w:rsid w:val="004850F1"/>
    <w:rsid w:val="004C1D36"/>
    <w:rsid w:val="004E11DE"/>
    <w:rsid w:val="004E12FA"/>
    <w:rsid w:val="004E3F32"/>
    <w:rsid w:val="00583F4F"/>
    <w:rsid w:val="005A6059"/>
    <w:rsid w:val="005E13DA"/>
    <w:rsid w:val="005E3B03"/>
    <w:rsid w:val="005E5717"/>
    <w:rsid w:val="005E6D20"/>
    <w:rsid w:val="00604865"/>
    <w:rsid w:val="00611FDD"/>
    <w:rsid w:val="00691CF6"/>
    <w:rsid w:val="006E5DCE"/>
    <w:rsid w:val="007439D1"/>
    <w:rsid w:val="00772F69"/>
    <w:rsid w:val="00773265"/>
    <w:rsid w:val="00782611"/>
    <w:rsid w:val="007A49F8"/>
    <w:rsid w:val="007B083E"/>
    <w:rsid w:val="0082311B"/>
    <w:rsid w:val="00834E3D"/>
    <w:rsid w:val="00857485"/>
    <w:rsid w:val="00877D49"/>
    <w:rsid w:val="00881B64"/>
    <w:rsid w:val="008B458B"/>
    <w:rsid w:val="008F188A"/>
    <w:rsid w:val="00911AB9"/>
    <w:rsid w:val="00912E78"/>
    <w:rsid w:val="009350EA"/>
    <w:rsid w:val="00963578"/>
    <w:rsid w:val="00971EDC"/>
    <w:rsid w:val="00990D2A"/>
    <w:rsid w:val="009A3754"/>
    <w:rsid w:val="009D152B"/>
    <w:rsid w:val="009E2FA7"/>
    <w:rsid w:val="009E799A"/>
    <w:rsid w:val="009E7DD0"/>
    <w:rsid w:val="00A013F2"/>
    <w:rsid w:val="00A201AE"/>
    <w:rsid w:val="00A36FF8"/>
    <w:rsid w:val="00A47807"/>
    <w:rsid w:val="00A550AE"/>
    <w:rsid w:val="00A73F36"/>
    <w:rsid w:val="00AB7BAF"/>
    <w:rsid w:val="00AD4D49"/>
    <w:rsid w:val="00AD5C4C"/>
    <w:rsid w:val="00B24878"/>
    <w:rsid w:val="00B47552"/>
    <w:rsid w:val="00B6552A"/>
    <w:rsid w:val="00BC2C00"/>
    <w:rsid w:val="00BF63C9"/>
    <w:rsid w:val="00C24A95"/>
    <w:rsid w:val="00C8466E"/>
    <w:rsid w:val="00C86CA2"/>
    <w:rsid w:val="00D448DA"/>
    <w:rsid w:val="00D50690"/>
    <w:rsid w:val="00D66022"/>
    <w:rsid w:val="00DD215F"/>
    <w:rsid w:val="00DD3DCE"/>
    <w:rsid w:val="00DE7CA0"/>
    <w:rsid w:val="00E47E2C"/>
    <w:rsid w:val="00EA0FCE"/>
    <w:rsid w:val="00EB67A5"/>
    <w:rsid w:val="00EE74F7"/>
    <w:rsid w:val="00EF51AC"/>
    <w:rsid w:val="00F118F1"/>
    <w:rsid w:val="00F17150"/>
    <w:rsid w:val="00F17335"/>
    <w:rsid w:val="00F3434E"/>
    <w:rsid w:val="00F379A0"/>
    <w:rsid w:val="00F50313"/>
    <w:rsid w:val="00F56723"/>
    <w:rsid w:val="00F745EA"/>
    <w:rsid w:val="00FE014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D50B-5DD9-405B-B07E-C9D9A1C1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Shi</cp:lastModifiedBy>
  <cp:revision>42</cp:revision>
  <dcterms:created xsi:type="dcterms:W3CDTF">2015-06-17T12:15:00Z</dcterms:created>
  <dcterms:modified xsi:type="dcterms:W3CDTF">2020-11-14T11:23:00Z</dcterms:modified>
</cp:coreProperties>
</file>