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BAF7" w14:textId="77777777" w:rsidR="00EF75F2" w:rsidRDefault="006F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предложение/ project description</w:t>
      </w:r>
      <w:r>
        <w:rPr>
          <w:b/>
          <w:sz w:val="28"/>
          <w:szCs w:val="28"/>
          <w:vertAlign w:val="superscript"/>
        </w:rPr>
        <w:footnoteReference w:id="1"/>
      </w:r>
    </w:p>
    <w:p w14:paraId="2B6C9795" w14:textId="77777777" w:rsidR="00EF75F2" w:rsidRDefault="00EF75F2"/>
    <w:tbl>
      <w:tblPr>
        <w:tblStyle w:val="a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57"/>
      </w:tblGrid>
      <w:tr w:rsidR="00EF75F2" w:rsidRPr="00AE7BA7" w14:paraId="14FAC5BC" w14:textId="77777777" w:rsidTr="00BF30A9">
        <w:tc>
          <w:tcPr>
            <w:tcW w:w="3823" w:type="dxa"/>
          </w:tcPr>
          <w:p w14:paraId="000000A8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The name of project (Russian)/</w:t>
            </w:r>
            <w:r>
              <w:rPr>
                <w:color w:val="000000"/>
              </w:rPr>
              <w:t xml:space="preserve"> Название проекта на русском</w:t>
            </w:r>
          </w:p>
        </w:tc>
        <w:tc>
          <w:tcPr>
            <w:tcW w:w="5657" w:type="dxa"/>
          </w:tcPr>
          <w:p w14:paraId="2FE757CF" w14:textId="3F1AA8D5" w:rsidR="003568AF" w:rsidRPr="003568AF" w:rsidRDefault="003568AF" w:rsidP="003568AF">
            <w:pPr>
              <w:rPr>
                <w:color w:val="000000"/>
              </w:rPr>
            </w:pPr>
            <w:r w:rsidRPr="003568AF">
              <w:rPr>
                <w:color w:val="000000"/>
              </w:rPr>
              <w:t xml:space="preserve">Исследование представления бренда </w:t>
            </w:r>
          </w:p>
          <w:p w14:paraId="1B25D220" w14:textId="49EAFCE7" w:rsidR="00EF75F2" w:rsidRPr="007F79A9" w:rsidRDefault="003568AF" w:rsidP="003568AF">
            <w:pPr>
              <w:rPr>
                <w:color w:val="000000"/>
              </w:rPr>
            </w:pPr>
            <w:r w:rsidRPr="003568AF">
              <w:rPr>
                <w:color w:val="000000"/>
              </w:rPr>
              <w:t>и позиционирования образовательных услуг опорных университетов России в зарубежном интернет-пространстве для иностранных целевых групп с целью выявления проблем и перспектив международного цифрового маркетинга</w:t>
            </w:r>
            <w:r w:rsidR="007F79A9" w:rsidRPr="007F79A9">
              <w:rPr>
                <w:color w:val="000000"/>
              </w:rPr>
              <w:t xml:space="preserve"> </w:t>
            </w:r>
          </w:p>
        </w:tc>
      </w:tr>
      <w:tr w:rsidR="00EF75F2" w:rsidRPr="00BC10E4" w14:paraId="52CF7BDD" w14:textId="77777777" w:rsidTr="00BF30A9">
        <w:tc>
          <w:tcPr>
            <w:tcW w:w="3823" w:type="dxa"/>
          </w:tcPr>
          <w:p w14:paraId="73806FB9" w14:textId="77777777" w:rsidR="00EF75F2" w:rsidRPr="00AE7BA7" w:rsidRDefault="006F60A5">
            <w:pPr>
              <w:rPr>
                <w:b/>
                <w:color w:val="000000"/>
              </w:rPr>
            </w:pPr>
            <w:r w:rsidRPr="00AE7BA7">
              <w:rPr>
                <w:b/>
                <w:color w:val="000000"/>
                <w:lang w:val="en-US"/>
              </w:rPr>
              <w:t>The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name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of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project</w:t>
            </w:r>
            <w:r w:rsidRPr="00AE7BA7">
              <w:rPr>
                <w:b/>
                <w:color w:val="000000"/>
              </w:rPr>
              <w:t xml:space="preserve"> (</w:t>
            </w:r>
            <w:r w:rsidRPr="00AE7BA7">
              <w:rPr>
                <w:b/>
                <w:color w:val="000000"/>
                <w:lang w:val="en-US"/>
              </w:rPr>
              <w:t>English</w:t>
            </w:r>
            <w:r w:rsidRPr="00AE7BA7">
              <w:rPr>
                <w:b/>
                <w:color w:val="000000"/>
              </w:rPr>
              <w:t>)</w:t>
            </w:r>
            <w:r w:rsidRPr="00AE7BA7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Название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проекта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английском</w:t>
            </w:r>
          </w:p>
        </w:tc>
        <w:tc>
          <w:tcPr>
            <w:tcW w:w="5657" w:type="dxa"/>
          </w:tcPr>
          <w:p w14:paraId="214AEF6A" w14:textId="18C7F411" w:rsidR="00EF75F2" w:rsidRPr="00BA7297" w:rsidRDefault="003568AF" w:rsidP="003568AF">
            <w:pPr>
              <w:rPr>
                <w:lang w:val="en-US"/>
              </w:rPr>
            </w:pPr>
            <w:r w:rsidRPr="003568AF">
              <w:rPr>
                <w:lang w:val="en-US"/>
              </w:rPr>
              <w:t>Research</w:t>
            </w:r>
            <w:r>
              <w:rPr>
                <w:lang w:val="en-US"/>
              </w:rPr>
              <w:t xml:space="preserve"> of brand image </w:t>
            </w:r>
            <w:r w:rsidRPr="003568AF">
              <w:rPr>
                <w:lang w:val="en-US"/>
              </w:rPr>
              <w:t>and positioning</w:t>
            </w:r>
            <w:r w:rsidR="007F79A9" w:rsidRPr="007F79A9">
              <w:rPr>
                <w:lang w:val="en-US"/>
              </w:rPr>
              <w:t xml:space="preserve"> </w:t>
            </w:r>
            <w:r w:rsidR="007F79A9">
              <w:rPr>
                <w:lang w:val="en-US"/>
              </w:rPr>
              <w:t xml:space="preserve">of </w:t>
            </w:r>
            <w:r w:rsidRPr="003568AF">
              <w:rPr>
                <w:lang w:val="en-US"/>
              </w:rPr>
              <w:t xml:space="preserve">educational services of </w:t>
            </w:r>
            <w:r w:rsidR="007F79A9">
              <w:rPr>
                <w:lang w:val="en-US"/>
              </w:rPr>
              <w:t xml:space="preserve">the Russian </w:t>
            </w:r>
            <w:r w:rsidRPr="003568AF">
              <w:rPr>
                <w:lang w:val="en-US"/>
              </w:rPr>
              <w:t>flagship universities in the foreign Internet in order to identify the problems and prospects of international digital marketing</w:t>
            </w:r>
          </w:p>
        </w:tc>
      </w:tr>
      <w:tr w:rsidR="00EF75F2" w14:paraId="15121BB2" w14:textId="77777777" w:rsidTr="00BF30A9">
        <w:tc>
          <w:tcPr>
            <w:tcW w:w="3823" w:type="dxa"/>
          </w:tcPr>
          <w:p w14:paraId="7CCFBCA0" w14:textId="77777777" w:rsidR="00EF75F2" w:rsidRDefault="006F60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project</w:t>
            </w:r>
            <w:r>
              <w:rPr>
                <w:color w:val="000000"/>
              </w:rPr>
              <w:t xml:space="preserve"> / Тип проекта (исследовательский, прикладной или сервисный)</w:t>
            </w:r>
          </w:p>
        </w:tc>
        <w:tc>
          <w:tcPr>
            <w:tcW w:w="5657" w:type="dxa"/>
          </w:tcPr>
          <w:p w14:paraId="4884432E" w14:textId="104AED70" w:rsidR="00EF75F2" w:rsidRDefault="00F22E73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Исследовательский</w:t>
            </w:r>
          </w:p>
        </w:tc>
      </w:tr>
      <w:tr w:rsidR="00EF75F2" w14:paraId="4E06800E" w14:textId="77777777" w:rsidTr="00BF30A9">
        <w:tc>
          <w:tcPr>
            <w:tcW w:w="3823" w:type="dxa"/>
          </w:tcPr>
          <w:p w14:paraId="72BD4949" w14:textId="77777777" w:rsidR="00EF75F2" w:rsidRDefault="006F60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Language/</w:t>
            </w:r>
            <w:r>
              <w:rPr>
                <w:color w:val="000000"/>
              </w:rPr>
              <w:t>Язык проведения</w:t>
            </w:r>
          </w:p>
        </w:tc>
        <w:tc>
          <w:tcPr>
            <w:tcW w:w="5657" w:type="dxa"/>
          </w:tcPr>
          <w:p w14:paraId="62B17C9D" w14:textId="2C14B74F" w:rsidR="00EF75F2" w:rsidRPr="003568AF" w:rsidRDefault="003568AF">
            <w:pPr>
              <w:rPr>
                <w:color w:val="000000"/>
              </w:rPr>
            </w:pPr>
            <w:r>
              <w:rPr>
                <w:color w:val="000000"/>
              </w:rPr>
              <w:t>Русский, английский</w:t>
            </w:r>
          </w:p>
        </w:tc>
      </w:tr>
      <w:tr w:rsidR="00EF75F2" w14:paraId="6A4C8FE2" w14:textId="77777777" w:rsidTr="00BF30A9">
        <w:tc>
          <w:tcPr>
            <w:tcW w:w="3823" w:type="dxa"/>
          </w:tcPr>
          <w:p w14:paraId="6A6B7DF0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Department of university</w:t>
            </w:r>
            <w:r>
              <w:rPr>
                <w:color w:val="000000"/>
              </w:rPr>
              <w:t xml:space="preserve"> /Подразделение инициатора проекта </w:t>
            </w:r>
          </w:p>
        </w:tc>
        <w:tc>
          <w:tcPr>
            <w:tcW w:w="5657" w:type="dxa"/>
          </w:tcPr>
          <w:p w14:paraId="38CB4CC2" w14:textId="3000BA29" w:rsidR="00EF75F2" w:rsidRDefault="007A18B9">
            <w:pPr>
              <w:rPr>
                <w:color w:val="000000"/>
              </w:rPr>
            </w:pPr>
            <w:r>
              <w:rPr>
                <w:color w:val="000000"/>
              </w:rPr>
              <w:t>Лаборатория Экономики Образовании</w:t>
            </w:r>
          </w:p>
        </w:tc>
      </w:tr>
      <w:tr w:rsidR="00EF75F2" w14:paraId="6EF79448" w14:textId="77777777" w:rsidTr="00BF30A9">
        <w:tc>
          <w:tcPr>
            <w:tcW w:w="3823" w:type="dxa"/>
          </w:tcPr>
          <w:p w14:paraId="1638B00A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Project supervisor</w:t>
            </w:r>
            <w:r>
              <w:rPr>
                <w:color w:val="000000"/>
              </w:rPr>
              <w:t xml:space="preserve"> / Руководитель проекта  </w:t>
            </w:r>
          </w:p>
        </w:tc>
        <w:tc>
          <w:tcPr>
            <w:tcW w:w="5657" w:type="dxa"/>
          </w:tcPr>
          <w:p w14:paraId="00D0C614" w14:textId="0FA94051" w:rsidR="007A18B9" w:rsidRDefault="004C68B4" w:rsidP="00BA7297">
            <w:r w:rsidRPr="004C68B4">
              <w:t>Бакуменко Ольга Аркадьевна</w:t>
            </w:r>
          </w:p>
          <w:p w14:paraId="6B15206A" w14:textId="629E6FB7" w:rsidR="004C68B4" w:rsidRDefault="006E5433" w:rsidP="00BA7297">
            <w:hyperlink r:id="rId6" w:history="1">
              <w:r w:rsidR="004C68B4" w:rsidRPr="002F1995">
                <w:rPr>
                  <w:rStyle w:val="a6"/>
                </w:rPr>
                <w:t>https://www.hse.ru/org/persons/387510094</w:t>
              </w:r>
            </w:hyperlink>
          </w:p>
          <w:p w14:paraId="1205022A" w14:textId="5E183B1F" w:rsidR="004C68B4" w:rsidRDefault="004C68B4" w:rsidP="00BA7297"/>
          <w:p w14:paraId="62A103AE" w14:textId="4782960C" w:rsidR="004C68B4" w:rsidRDefault="004C68B4" w:rsidP="00BA7297">
            <w:r w:rsidRPr="004C68B4">
              <w:t>Махотаева Марина Юрьевна</w:t>
            </w:r>
          </w:p>
          <w:p w14:paraId="77C32EE9" w14:textId="79828C10" w:rsidR="004C68B4" w:rsidRDefault="006E5433" w:rsidP="00BA7297">
            <w:hyperlink r:id="rId7" w:history="1">
              <w:r w:rsidR="004C68B4" w:rsidRPr="002F1995">
                <w:rPr>
                  <w:rStyle w:val="a6"/>
                </w:rPr>
                <w:t>https://www.hse.ru/org/persons/308980205</w:t>
              </w:r>
            </w:hyperlink>
          </w:p>
          <w:p w14:paraId="44E0E502" w14:textId="77777777" w:rsidR="007A18B9" w:rsidRDefault="007A18B9" w:rsidP="00BA7297"/>
          <w:p w14:paraId="17C6286E" w14:textId="644BA409" w:rsidR="00CA238A" w:rsidRDefault="00BA7297" w:rsidP="00BA7297">
            <w:r>
              <w:t xml:space="preserve">Магдалена Алехандра </w:t>
            </w:r>
            <w:r w:rsidR="00CA238A">
              <w:t>Сепулведа Гаете</w:t>
            </w:r>
          </w:p>
          <w:p w14:paraId="2809D1AA" w14:textId="77777777" w:rsidR="00BF30A9" w:rsidRDefault="006E5433" w:rsidP="00BA7297">
            <w:hyperlink r:id="rId8" w:history="1">
              <w:r w:rsidR="00BF30A9" w:rsidRPr="00C302F0">
                <w:rPr>
                  <w:rStyle w:val="a6"/>
                </w:rPr>
                <w:t>https://www.hse.ru/staff/magdalenagaete</w:t>
              </w:r>
            </w:hyperlink>
          </w:p>
          <w:p w14:paraId="2952F7C2" w14:textId="08943285" w:rsidR="00BA7297" w:rsidRDefault="00BA7297" w:rsidP="0015041F"/>
        </w:tc>
      </w:tr>
      <w:tr w:rsidR="00EF75F2" w14:paraId="23F56B87" w14:textId="77777777" w:rsidTr="00BF30A9">
        <w:tc>
          <w:tcPr>
            <w:tcW w:w="3823" w:type="dxa"/>
          </w:tcPr>
          <w:p w14:paraId="2B0080F3" w14:textId="77777777" w:rsidR="00EF75F2" w:rsidRDefault="006F60A5">
            <w:r>
              <w:rPr>
                <w:b/>
              </w:rPr>
              <w:t>Project summary</w:t>
            </w:r>
            <w:r>
              <w:t xml:space="preserve"> /Подробное описание содержания проектной работы </w:t>
            </w:r>
          </w:p>
        </w:tc>
        <w:tc>
          <w:tcPr>
            <w:tcW w:w="5657" w:type="dxa"/>
          </w:tcPr>
          <w:p w14:paraId="6F5B7DC9" w14:textId="3C1DA0FF" w:rsidR="00F95E02" w:rsidRDefault="00AE7BA7" w:rsidP="0092431C">
            <w:pPr>
              <w:rPr>
                <w:color w:val="000000"/>
              </w:rPr>
            </w:pPr>
            <w:r>
              <w:t xml:space="preserve">Проект предполагает </w:t>
            </w:r>
            <w:r w:rsidR="00876CA8">
              <w:t xml:space="preserve">исследование мастер-брендов, образовательных и научных брендов опорных университетов РФ </w:t>
            </w:r>
            <w:r w:rsidR="0092431C">
              <w:t>в зарубежном интернет-пространстве. Планируется исследовать материальные и нематериальные составляющие бренда отдельно для каждого канала интернет-коммуникаций, используемого университетом: сайт, социальные сети, образовательные и научные порталы и агрегаторы. В результате планируется выявить сильные и слабые стороны цифровых брендов российских университетов на зарубежном рынке образования.</w:t>
            </w:r>
          </w:p>
        </w:tc>
      </w:tr>
      <w:tr w:rsidR="00EF75F2" w14:paraId="60346F0D" w14:textId="77777777" w:rsidTr="00BF30A9">
        <w:tc>
          <w:tcPr>
            <w:tcW w:w="3823" w:type="dxa"/>
          </w:tcPr>
          <w:p w14:paraId="192AD5EA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The goals and objectives of the project</w:t>
            </w:r>
            <w:r w:rsidRPr="00924A50">
              <w:rPr>
                <w:lang w:val="en-US"/>
              </w:rPr>
              <w:t xml:space="preserve"> /</w:t>
            </w:r>
            <w:r>
              <w:t>Цель</w:t>
            </w:r>
            <w:r w:rsidRPr="00924A50">
              <w:rPr>
                <w:lang w:val="en-US"/>
              </w:rPr>
              <w:t xml:space="preserve"> </w:t>
            </w:r>
            <w:r>
              <w:t>и</w:t>
            </w:r>
            <w:r w:rsidRPr="00924A50">
              <w:rPr>
                <w:lang w:val="en-US"/>
              </w:rPr>
              <w:t xml:space="preserve"> </w:t>
            </w:r>
            <w:r>
              <w:t>задачи</w:t>
            </w:r>
            <w:r w:rsidRPr="00924A50">
              <w:rPr>
                <w:lang w:val="en-US"/>
              </w:rPr>
              <w:t xml:space="preserve"> </w:t>
            </w:r>
            <w:r>
              <w:t>проекта</w:t>
            </w:r>
            <w:r w:rsidRPr="00924A50">
              <w:rPr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0F61011D" w14:textId="3D037B0B" w:rsidR="00EF75F2" w:rsidRDefault="006F60A5" w:rsidP="00F95E02">
            <w:r>
              <w:t>Цель проекта – </w:t>
            </w:r>
            <w:r w:rsidR="007F79A9">
              <w:t>проанализировать проблемы и перспективы международного цифрового маркетинга опорных университетов РФ.</w:t>
            </w:r>
          </w:p>
          <w:p w14:paraId="2740FBA4" w14:textId="77777777" w:rsidR="007F79A9" w:rsidRDefault="007F79A9" w:rsidP="00F95E02">
            <w:pPr>
              <w:rPr>
                <w:color w:val="000000"/>
              </w:rPr>
            </w:pPr>
            <w:r>
              <w:rPr>
                <w:color w:val="000000"/>
              </w:rPr>
              <w:t>Задачи проекта:</w:t>
            </w:r>
          </w:p>
          <w:p w14:paraId="200ADD31" w14:textId="77777777" w:rsidR="007F79A9" w:rsidRDefault="007F79A9" w:rsidP="00F95E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Проанализировать материальные и нематериальные составляющие брендов университетов, представленные на официальных сайтах, на официальных страницах университетов в социальных сетях, на образовательных и научных порталах и агрегаторах.</w:t>
            </w:r>
          </w:p>
          <w:p w14:paraId="7EFF98D0" w14:textId="77777777" w:rsidR="007F79A9" w:rsidRDefault="007F79A9" w:rsidP="00F95E02">
            <w:pPr>
              <w:rPr>
                <w:color w:val="000000"/>
              </w:rPr>
            </w:pPr>
            <w:r>
              <w:rPr>
                <w:color w:val="000000"/>
              </w:rPr>
              <w:t>2. Выявить проблемы позиционирования мастер-бренда, образовательного и научного бренда университетов в различных каналах интернет-коммуникаций.</w:t>
            </w:r>
          </w:p>
          <w:p w14:paraId="1B5D2A82" w14:textId="43D2E732" w:rsidR="007F79A9" w:rsidRDefault="007F79A9" w:rsidP="00F95E02">
            <w:pPr>
              <w:rPr>
                <w:color w:val="000000"/>
              </w:rPr>
            </w:pPr>
            <w:r>
              <w:rPr>
                <w:color w:val="000000"/>
              </w:rPr>
              <w:t>3. Определить перспективы международного цифрового маркетинга университетов целевой выборки, в том числе, в сравнении с конкурентами.</w:t>
            </w:r>
          </w:p>
        </w:tc>
      </w:tr>
      <w:tr w:rsidR="00EF75F2" w14:paraId="032A3B89" w14:textId="77777777" w:rsidTr="00BF30A9">
        <w:tc>
          <w:tcPr>
            <w:tcW w:w="3823" w:type="dxa"/>
          </w:tcPr>
          <w:p w14:paraId="56953DE8" w14:textId="77777777" w:rsidR="00EF75F2" w:rsidRDefault="006F60A5">
            <w:r>
              <w:rPr>
                <w:b/>
              </w:rPr>
              <w:lastRenderedPageBreak/>
              <w:t>Project’s tasks</w:t>
            </w:r>
            <w:r>
              <w:t xml:space="preserve">  /Проектное задание (виды деятельности, выполняемые студентом в проекте)</w:t>
            </w:r>
          </w:p>
        </w:tc>
        <w:tc>
          <w:tcPr>
            <w:tcW w:w="5657" w:type="dxa"/>
          </w:tcPr>
          <w:p w14:paraId="3B0D2AA8" w14:textId="4EE83D9D" w:rsidR="00F95E02" w:rsidRPr="007F79A9" w:rsidRDefault="007F79A9" w:rsidP="00F95E02">
            <w:r>
              <w:t>Сбор данных с сайтов, официальных страниц в социальных сетях, образовательных и научных порталов и агрегаторов о материальных и нематериальных составляющих бренда университетов. Обобщение собранных данных.</w:t>
            </w:r>
          </w:p>
        </w:tc>
      </w:tr>
      <w:tr w:rsidR="00EF75F2" w14:paraId="27AC32DC" w14:textId="77777777" w:rsidTr="00BF30A9">
        <w:tc>
          <w:tcPr>
            <w:tcW w:w="3823" w:type="dxa"/>
          </w:tcPr>
          <w:p w14:paraId="063ABBB5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Project implementation period</w:t>
            </w:r>
            <w:r w:rsidRPr="00924A50">
              <w:rPr>
                <w:lang w:val="en-US"/>
              </w:rPr>
              <w:t xml:space="preserve"> / </w:t>
            </w:r>
            <w:r>
              <w:t>Сроки</w:t>
            </w:r>
            <w:r w:rsidRPr="00924A50">
              <w:rPr>
                <w:lang w:val="en-US"/>
              </w:rPr>
              <w:t xml:space="preserve"> </w:t>
            </w:r>
            <w:r>
              <w:t>реализации</w:t>
            </w:r>
            <w:r w:rsidRPr="00924A50">
              <w:rPr>
                <w:lang w:val="en-US"/>
              </w:rPr>
              <w:t xml:space="preserve"> </w:t>
            </w:r>
            <w:r>
              <w:t>проекта</w:t>
            </w:r>
            <w:r w:rsidRPr="00924A50">
              <w:rPr>
                <w:lang w:val="en-US"/>
              </w:rPr>
              <w:t xml:space="preserve"> </w:t>
            </w:r>
          </w:p>
        </w:tc>
        <w:tc>
          <w:tcPr>
            <w:tcW w:w="5657" w:type="dxa"/>
          </w:tcPr>
          <w:p w14:paraId="0B254E7D" w14:textId="5D72E7DC" w:rsidR="00B42D64" w:rsidRDefault="00B42D64" w:rsidP="00B42D64">
            <w:r w:rsidRPr="00F22E73">
              <w:t>2</w:t>
            </w:r>
            <w:r w:rsidR="006C1D35">
              <w:rPr>
                <w:lang w:val="es-CL"/>
              </w:rPr>
              <w:t>5</w:t>
            </w:r>
            <w:r w:rsidRPr="00F22E73">
              <w:t xml:space="preserve"> </w:t>
            </w:r>
            <w:r w:rsidR="006C1D35">
              <w:t>января</w:t>
            </w:r>
            <w:r w:rsidRPr="00F22E73">
              <w:t xml:space="preserve"> 202</w:t>
            </w:r>
            <w:r w:rsidR="006C1D35">
              <w:rPr>
                <w:lang w:val="es-CL"/>
              </w:rPr>
              <w:t>1</w:t>
            </w:r>
            <w:r w:rsidRPr="00F22E73">
              <w:t xml:space="preserve"> – 20 мая 2021</w:t>
            </w:r>
          </w:p>
          <w:p w14:paraId="163FC66E" w14:textId="3140C3EA" w:rsidR="00EF75F2" w:rsidRPr="00B42D64" w:rsidRDefault="00B42D64" w:rsidP="00B42D64">
            <w:r>
              <w:t>Приём заявок будет производиться до 17 декабря 2020 г.</w:t>
            </w:r>
          </w:p>
        </w:tc>
      </w:tr>
      <w:tr w:rsidR="00EF75F2" w14:paraId="037A2BFE" w14:textId="77777777" w:rsidTr="00BF30A9">
        <w:tc>
          <w:tcPr>
            <w:tcW w:w="3823" w:type="dxa"/>
          </w:tcPr>
          <w:p w14:paraId="1427E267" w14:textId="77777777" w:rsidR="00EF75F2" w:rsidRDefault="006F60A5">
            <w:r>
              <w:rPr>
                <w:b/>
              </w:rPr>
              <w:t>The number of credits</w:t>
            </w:r>
            <w:r>
              <w:t xml:space="preserve"> / Количество зачетных единиц  </w:t>
            </w:r>
          </w:p>
        </w:tc>
        <w:tc>
          <w:tcPr>
            <w:tcW w:w="5657" w:type="dxa"/>
          </w:tcPr>
          <w:p w14:paraId="5925354A" w14:textId="4FB74F13" w:rsidR="00EF75F2" w:rsidRPr="006C1D35" w:rsidRDefault="006C1D35">
            <w:pPr>
              <w:rPr>
                <w:iCs/>
                <w:color w:val="000000"/>
                <w:lang w:val="es-CL"/>
              </w:rPr>
            </w:pPr>
            <w:r>
              <w:rPr>
                <w:iCs/>
                <w:color w:val="000000"/>
                <w:lang w:val="es-CL"/>
              </w:rPr>
              <w:t>3</w:t>
            </w:r>
          </w:p>
        </w:tc>
      </w:tr>
      <w:tr w:rsidR="00EF75F2" w14:paraId="00B8F9A7" w14:textId="77777777" w:rsidTr="00BF30A9">
        <w:tc>
          <w:tcPr>
            <w:tcW w:w="3823" w:type="dxa"/>
          </w:tcPr>
          <w:p w14:paraId="00F671D0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The form of the final control (</w:t>
            </w:r>
            <w:r w:rsidRPr="00924A50">
              <w:rPr>
                <w:b/>
                <w:color w:val="000000"/>
                <w:lang w:val="en-US"/>
              </w:rPr>
              <w:t>exam or test)</w:t>
            </w:r>
            <w:r w:rsidRPr="00924A50">
              <w:rPr>
                <w:color w:val="000000"/>
                <w:lang w:val="en-US"/>
              </w:rPr>
              <w:t xml:space="preserve"> /</w:t>
            </w:r>
            <w:r>
              <w:t>Форма</w:t>
            </w:r>
            <w:r w:rsidRPr="00924A50">
              <w:rPr>
                <w:lang w:val="en-US"/>
              </w:rPr>
              <w:t xml:space="preserve"> </w:t>
            </w:r>
            <w:r>
              <w:t>итогового</w:t>
            </w:r>
            <w:r w:rsidRPr="00924A50">
              <w:rPr>
                <w:lang w:val="en-US"/>
              </w:rPr>
              <w:t xml:space="preserve"> </w:t>
            </w:r>
            <w:r>
              <w:t>контроля</w:t>
            </w:r>
            <w:r w:rsidRPr="00924A50">
              <w:rPr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0978F76E" w14:textId="5BFC0C02" w:rsidR="00EF75F2" w:rsidRDefault="00BC10E4">
            <w:pPr>
              <w:rPr>
                <w:color w:val="000000"/>
              </w:rPr>
            </w:pPr>
            <w:r>
              <w:t>Экзамен</w:t>
            </w:r>
          </w:p>
        </w:tc>
      </w:tr>
      <w:tr w:rsidR="00EF75F2" w14:paraId="07FD72AC" w14:textId="77777777" w:rsidTr="00BF30A9">
        <w:tc>
          <w:tcPr>
            <w:tcW w:w="3823" w:type="dxa"/>
          </w:tcPr>
          <w:p w14:paraId="534E2D9B" w14:textId="77777777" w:rsidR="00EF75F2" w:rsidRDefault="006F60A5">
            <w:r>
              <w:rPr>
                <w:b/>
              </w:rPr>
              <w:t>Entry requirements for student</w:t>
            </w:r>
            <w:r>
              <w:t xml:space="preserve"> /Требования к студентам, участникам проекта</w:t>
            </w:r>
          </w:p>
        </w:tc>
        <w:tc>
          <w:tcPr>
            <w:tcW w:w="5657" w:type="dxa"/>
          </w:tcPr>
          <w:p w14:paraId="72375A4C" w14:textId="77777777" w:rsidR="00B63661" w:rsidRDefault="00B63661" w:rsidP="00B6366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3-4 курса бакалавриата и магистратуры. </w:t>
            </w:r>
          </w:p>
          <w:p w14:paraId="50900268" w14:textId="77777777" w:rsidR="00B63661" w:rsidRPr="00291D13" w:rsidRDefault="00B63661" w:rsidP="00B6366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Направления: </w:t>
            </w:r>
            <w:r w:rsidRPr="00291D13">
              <w:rPr>
                <w:color w:val="000000"/>
              </w:rPr>
              <w:t>Бизнес, аналитика, социология, коммуникации.</w:t>
            </w:r>
          </w:p>
          <w:p w14:paraId="793882C3" w14:textId="3FB91FBB" w:rsidR="00EF75F2" w:rsidRDefault="00B63661" w:rsidP="00B63661">
            <w:pPr>
              <w:rPr>
                <w:color w:val="000000"/>
              </w:rPr>
            </w:pPr>
            <w:r w:rsidRPr="00291D13">
              <w:rPr>
                <w:color w:val="000000"/>
              </w:rPr>
              <w:t>Для разных целей: нам нужны студенты со знаниями бизнес-аналитика; со знанием опросов; маркетинг или коммуникации.</w:t>
            </w:r>
          </w:p>
        </w:tc>
      </w:tr>
      <w:tr w:rsidR="00A26DAB" w:rsidRPr="00A26DAB" w14:paraId="721CCFB1" w14:textId="77777777" w:rsidTr="00BF30A9">
        <w:tc>
          <w:tcPr>
            <w:tcW w:w="3823" w:type="dxa"/>
          </w:tcPr>
          <w:p w14:paraId="2C7935E6" w14:textId="077A00DF" w:rsidR="00A26DAB" w:rsidRPr="00A26DAB" w:rsidRDefault="00A26DAB">
            <w:pPr>
              <w:rPr>
                <w:color w:val="000000"/>
              </w:rPr>
            </w:pPr>
            <w:r w:rsidRPr="00A26DAB">
              <w:rPr>
                <w:color w:val="000000"/>
              </w:rPr>
              <w:t>Интенсивность проектной деятельности</w:t>
            </w:r>
          </w:p>
        </w:tc>
        <w:tc>
          <w:tcPr>
            <w:tcW w:w="5657" w:type="dxa"/>
          </w:tcPr>
          <w:p w14:paraId="4115885B" w14:textId="57ED101A" w:rsidR="00A26DAB" w:rsidRDefault="006C1D35" w:rsidP="00B6366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26DAB" w:rsidRPr="00A26DAB">
              <w:rPr>
                <w:color w:val="000000"/>
              </w:rPr>
              <w:t xml:space="preserve"> ч. в неделю</w:t>
            </w:r>
          </w:p>
        </w:tc>
      </w:tr>
      <w:tr w:rsidR="00A26DAB" w:rsidRPr="00A26DAB" w14:paraId="63DE0A63" w14:textId="77777777" w:rsidTr="00BF30A9">
        <w:tc>
          <w:tcPr>
            <w:tcW w:w="3823" w:type="dxa"/>
          </w:tcPr>
          <w:p w14:paraId="5A905EA4" w14:textId="77777777" w:rsidR="00A26DAB" w:rsidRPr="00A26DAB" w:rsidRDefault="00A26DAB" w:rsidP="00A26DAB">
            <w:pPr>
              <w:rPr>
                <w:color w:val="000000"/>
              </w:rPr>
            </w:pPr>
            <w:r w:rsidRPr="00A26DAB">
              <w:rPr>
                <w:color w:val="000000"/>
              </w:rPr>
              <w:t>Способ постановки задач</w:t>
            </w:r>
          </w:p>
          <w:p w14:paraId="106214AD" w14:textId="77777777" w:rsidR="00A26DAB" w:rsidRPr="00A26DAB" w:rsidRDefault="00A26DAB" w:rsidP="00A26DAB">
            <w:pPr>
              <w:rPr>
                <w:color w:val="000000"/>
              </w:rPr>
            </w:pPr>
          </w:p>
        </w:tc>
        <w:tc>
          <w:tcPr>
            <w:tcW w:w="5657" w:type="dxa"/>
          </w:tcPr>
          <w:p w14:paraId="2B0BE960" w14:textId="435183BA" w:rsidR="00A26DAB" w:rsidRPr="00A26DAB" w:rsidRDefault="006C1D35" w:rsidP="00A26DA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Удаленно </w:t>
            </w:r>
          </w:p>
          <w:p w14:paraId="1DBFD86A" w14:textId="77777777" w:rsidR="00A26DAB" w:rsidRPr="00A26DAB" w:rsidRDefault="00A26DAB" w:rsidP="00B63661">
            <w:pPr>
              <w:rPr>
                <w:color w:val="000000"/>
              </w:rPr>
            </w:pPr>
          </w:p>
        </w:tc>
      </w:tr>
      <w:tr w:rsidR="00EF75F2" w14:paraId="0337EA66" w14:textId="77777777" w:rsidTr="00BF30A9">
        <w:tc>
          <w:tcPr>
            <w:tcW w:w="3823" w:type="dxa"/>
          </w:tcPr>
          <w:p w14:paraId="2124DF77" w14:textId="77777777" w:rsidR="00EF75F2" w:rsidRDefault="006F60A5">
            <w:r>
              <w:rPr>
                <w:b/>
              </w:rPr>
              <w:t>The results of the project</w:t>
            </w:r>
            <w:r>
              <w:t xml:space="preserve"> /Планируемые результаты проекта </w:t>
            </w:r>
          </w:p>
        </w:tc>
        <w:tc>
          <w:tcPr>
            <w:tcW w:w="5657" w:type="dxa"/>
          </w:tcPr>
          <w:p w14:paraId="22215596" w14:textId="77777777" w:rsidR="00BF30A9" w:rsidRDefault="00BF30A9" w:rsidP="00BF30A9">
            <w:pPr>
              <w:rPr>
                <w:color w:val="000000"/>
              </w:rPr>
            </w:pPr>
          </w:p>
          <w:p w14:paraId="73DD133C" w14:textId="0FDF6E89" w:rsidR="00BF30A9" w:rsidRPr="00AE7BA7" w:rsidRDefault="003568AF" w:rsidP="00BF30A9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Аналитический отчет</w:t>
            </w:r>
          </w:p>
        </w:tc>
      </w:tr>
      <w:tr w:rsidR="00EF75F2" w14:paraId="2BE9C418" w14:textId="77777777" w:rsidTr="00BF30A9">
        <w:tc>
          <w:tcPr>
            <w:tcW w:w="3823" w:type="dxa"/>
          </w:tcPr>
          <w:p w14:paraId="1327F970" w14:textId="77777777" w:rsidR="00EF75F2" w:rsidRDefault="006F60A5">
            <w:r>
              <w:rPr>
                <w:b/>
              </w:rPr>
              <w:t>The presentation of the project’s results to estimate</w:t>
            </w:r>
            <w:r>
              <w:t xml:space="preserve"> / Формат представления результатов, который подлежит оцениванию  </w:t>
            </w:r>
          </w:p>
        </w:tc>
        <w:tc>
          <w:tcPr>
            <w:tcW w:w="5657" w:type="dxa"/>
          </w:tcPr>
          <w:p w14:paraId="7F9901DF" w14:textId="77777777" w:rsidR="00EF75F2" w:rsidRDefault="00AE7BA7" w:rsidP="00AE7BA7">
            <w:pPr>
              <w:rPr>
                <w:color w:val="000000"/>
              </w:rPr>
            </w:pPr>
            <w:r>
              <w:t>Доклады и статьи</w:t>
            </w:r>
          </w:p>
        </w:tc>
      </w:tr>
      <w:tr w:rsidR="00EF75F2" w14:paraId="67909F4E" w14:textId="77777777" w:rsidTr="00BF30A9">
        <w:tc>
          <w:tcPr>
            <w:tcW w:w="3823" w:type="dxa"/>
          </w:tcPr>
          <w:p w14:paraId="42149EC4" w14:textId="77777777" w:rsidR="00EF75F2" w:rsidRDefault="006F60A5">
            <w:r>
              <w:rPr>
                <w:b/>
              </w:rPr>
              <w:t>Assessment criterion</w:t>
            </w:r>
            <w:r>
              <w:t xml:space="preserve"> / Критерии оценивания результатов проекта  </w:t>
            </w:r>
          </w:p>
        </w:tc>
        <w:tc>
          <w:tcPr>
            <w:tcW w:w="5657" w:type="dxa"/>
          </w:tcPr>
          <w:p w14:paraId="2C1B9B13" w14:textId="77777777" w:rsidR="00EF75F2" w:rsidRDefault="006F60A5">
            <w:r>
              <w:t xml:space="preserve">Предоставление выполненных заданий в электронном виде в указанный срок. </w:t>
            </w:r>
          </w:p>
          <w:p w14:paraId="3A18E186" w14:textId="77777777" w:rsidR="00EF75F2" w:rsidRDefault="006F60A5">
            <w:pPr>
              <w:rPr>
                <w:i/>
              </w:rPr>
            </w:pPr>
            <w:r>
              <w:t>Участие в обсуждении результатов</w:t>
            </w:r>
          </w:p>
        </w:tc>
      </w:tr>
      <w:tr w:rsidR="00EF75F2" w14:paraId="63086C25" w14:textId="77777777" w:rsidTr="00BF30A9">
        <w:tc>
          <w:tcPr>
            <w:tcW w:w="3823" w:type="dxa"/>
          </w:tcPr>
          <w:p w14:paraId="323C5412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The number of vacancies</w:t>
            </w:r>
            <w:r>
              <w:rPr>
                <w:color w:val="000000"/>
              </w:rPr>
              <w:t xml:space="preserve"> / Количество вакантных мест на проекте  </w:t>
            </w:r>
          </w:p>
        </w:tc>
        <w:tc>
          <w:tcPr>
            <w:tcW w:w="5657" w:type="dxa"/>
          </w:tcPr>
          <w:p w14:paraId="4F71FD1F" w14:textId="63F813C0" w:rsidR="00EF75F2" w:rsidRDefault="003568AF">
            <w:pPr>
              <w:rPr>
                <w:color w:val="000000"/>
              </w:rPr>
            </w:pPr>
            <w:r>
              <w:t xml:space="preserve">5 </w:t>
            </w:r>
            <w:r w:rsidR="001E6CA8">
              <w:t>студентов</w:t>
            </w:r>
          </w:p>
        </w:tc>
      </w:tr>
      <w:tr w:rsidR="00EF75F2" w14:paraId="0E327F10" w14:textId="77777777" w:rsidTr="00BF30A9">
        <w:tc>
          <w:tcPr>
            <w:tcW w:w="3823" w:type="dxa"/>
          </w:tcPr>
          <w:p w14:paraId="5529B822" w14:textId="77777777" w:rsidR="00EF75F2" w:rsidRPr="00924A50" w:rsidRDefault="006F60A5">
            <w:pPr>
              <w:rPr>
                <w:color w:val="000000"/>
                <w:lang w:val="en-US"/>
              </w:rPr>
            </w:pPr>
            <w:r w:rsidRPr="00924A50">
              <w:rPr>
                <w:b/>
                <w:color w:val="000000"/>
                <w:lang w:val="en-US"/>
              </w:rPr>
              <w:t>Selection criteria of students</w:t>
            </w:r>
            <w:r w:rsidRPr="00924A50">
              <w:rPr>
                <w:color w:val="000000"/>
                <w:lang w:val="en-US"/>
              </w:rPr>
              <w:t xml:space="preserve"> /</w:t>
            </w:r>
            <w:r>
              <w:rPr>
                <w:color w:val="000000"/>
              </w:rPr>
              <w:t>Критерии</w:t>
            </w:r>
            <w:r w:rsidRPr="00924A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отбора</w:t>
            </w:r>
            <w:r w:rsidRPr="00924A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студентов</w:t>
            </w:r>
            <w:r w:rsidRPr="00924A50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6F9D989D" w14:textId="231D9640" w:rsidR="005021A3" w:rsidRPr="005021A3" w:rsidRDefault="005021A3" w:rsidP="005021A3">
            <w:pPr>
              <w:rPr>
                <w:color w:val="000000"/>
              </w:rPr>
            </w:pPr>
            <w:r w:rsidRPr="005021A3">
              <w:rPr>
                <w:color w:val="000000"/>
              </w:rPr>
              <w:t>Заинтересованность в теме, наличие полезных для проекта знаний и навыков.</w:t>
            </w:r>
          </w:p>
          <w:p w14:paraId="0BF49F79" w14:textId="77777777" w:rsidR="005021A3" w:rsidRPr="005021A3" w:rsidRDefault="005021A3" w:rsidP="005021A3">
            <w:pPr>
              <w:rPr>
                <w:color w:val="000000"/>
              </w:rPr>
            </w:pPr>
            <w:r w:rsidRPr="005021A3">
              <w:rPr>
                <w:color w:val="000000"/>
              </w:rPr>
              <w:t>Мотивационное письмо.</w:t>
            </w:r>
          </w:p>
          <w:p w14:paraId="3C89D162" w14:textId="42968FBE" w:rsidR="005021A3" w:rsidRDefault="005021A3" w:rsidP="005021A3">
            <w:pPr>
              <w:rPr>
                <w:color w:val="000000"/>
              </w:rPr>
            </w:pPr>
            <w:r w:rsidRPr="005021A3">
              <w:rPr>
                <w:color w:val="000000"/>
              </w:rPr>
              <w:t>Собеседование с руководителем проекта.</w:t>
            </w:r>
          </w:p>
        </w:tc>
      </w:tr>
    </w:tbl>
    <w:p w14:paraId="42412FDA" w14:textId="77777777" w:rsidR="00EF75F2" w:rsidRDefault="00EF75F2"/>
    <w:p w14:paraId="59D58A06" w14:textId="77777777" w:rsidR="00EF75F2" w:rsidRDefault="00EF75F2"/>
    <w:sectPr w:rsidR="00EF75F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868B5" w14:textId="77777777" w:rsidR="006E5433" w:rsidRDefault="006E5433">
      <w:r>
        <w:separator/>
      </w:r>
    </w:p>
  </w:endnote>
  <w:endnote w:type="continuationSeparator" w:id="0">
    <w:p w14:paraId="0C38017A" w14:textId="77777777" w:rsidR="006E5433" w:rsidRDefault="006E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1010" w14:textId="77777777" w:rsidR="006E5433" w:rsidRDefault="006E5433">
      <w:r>
        <w:separator/>
      </w:r>
    </w:p>
  </w:footnote>
  <w:footnote w:type="continuationSeparator" w:id="0">
    <w:p w14:paraId="72DCC0AE" w14:textId="77777777" w:rsidR="006E5433" w:rsidRDefault="006E5433">
      <w:r>
        <w:continuationSeparator/>
      </w:r>
    </w:p>
  </w:footnote>
  <w:footnote w:id="1">
    <w:p w14:paraId="2671AECD" w14:textId="77777777" w:rsidR="00EF75F2" w:rsidRDefault="006F60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Заявка заполняется на языке проведения проекта. Если возможно участие, как англоязычных студентов, так и русскоязычных, то заявка заполняется на английском.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F2"/>
    <w:rsid w:val="000168EF"/>
    <w:rsid w:val="000E3AD1"/>
    <w:rsid w:val="0015041F"/>
    <w:rsid w:val="001E6CA8"/>
    <w:rsid w:val="00283D5A"/>
    <w:rsid w:val="003568AF"/>
    <w:rsid w:val="00362453"/>
    <w:rsid w:val="003B597D"/>
    <w:rsid w:val="00481709"/>
    <w:rsid w:val="004B3BB8"/>
    <w:rsid w:val="004B6C87"/>
    <w:rsid w:val="004C68B4"/>
    <w:rsid w:val="005021A3"/>
    <w:rsid w:val="00503D8C"/>
    <w:rsid w:val="00552701"/>
    <w:rsid w:val="006265FB"/>
    <w:rsid w:val="006C1D35"/>
    <w:rsid w:val="006E5433"/>
    <w:rsid w:val="006F60A5"/>
    <w:rsid w:val="007A18B9"/>
    <w:rsid w:val="007F79A9"/>
    <w:rsid w:val="00876CA8"/>
    <w:rsid w:val="0092431C"/>
    <w:rsid w:val="00924A50"/>
    <w:rsid w:val="00A26DAB"/>
    <w:rsid w:val="00AE7BA7"/>
    <w:rsid w:val="00B42D64"/>
    <w:rsid w:val="00B63661"/>
    <w:rsid w:val="00BA7297"/>
    <w:rsid w:val="00BC10E4"/>
    <w:rsid w:val="00BF30A9"/>
    <w:rsid w:val="00BF30E1"/>
    <w:rsid w:val="00CA238A"/>
    <w:rsid w:val="00D67178"/>
    <w:rsid w:val="00DE7A50"/>
    <w:rsid w:val="00EF75F2"/>
    <w:rsid w:val="00F22E73"/>
    <w:rsid w:val="00F33212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004"/>
  <w15:docId w15:val="{FC1B65B4-FC33-4DC8-917C-2347C87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30A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68B4"/>
    <w:rPr>
      <w:color w:val="605E5C"/>
      <w:shd w:val="clear" w:color="auto" w:fill="E1DFDD"/>
    </w:rPr>
  </w:style>
  <w:style w:type="character" w:customStyle="1" w:styleId="small">
    <w:name w:val="small"/>
    <w:basedOn w:val="a0"/>
    <w:rsid w:val="00A2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713">
          <w:marLeft w:val="3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06">
          <w:marLeft w:val="3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magdalenagae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e.ru/org/persons/308980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org/persons/38751009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12</cp:revision>
  <dcterms:created xsi:type="dcterms:W3CDTF">2020-10-21T10:48:00Z</dcterms:created>
  <dcterms:modified xsi:type="dcterms:W3CDTF">2021-01-13T10:55:00Z</dcterms:modified>
</cp:coreProperties>
</file>