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C" w:rsidRDefault="0001563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Проектное предложение</w:t>
      </w:r>
    </w:p>
    <w:p w:rsidR="00E91ACC" w:rsidRDefault="00E91ACC">
      <w:pPr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91AC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Pr="00135B41" w:rsidRDefault="00B31EA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Pr="00E16C46" w:rsidRDefault="00E16C46" w:rsidP="00E16C46">
            <w:pPr>
              <w:pStyle w:val="a8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Перевод романа Димы </w:t>
            </w:r>
            <w:proofErr w:type="spellStart"/>
            <w:r>
              <w:rPr>
                <w:rFonts w:asciiTheme="majorBidi" w:hAnsiTheme="majorBidi" w:cstheme="majorBidi"/>
              </w:rPr>
              <w:t>Ваннус</w:t>
            </w:r>
            <w:proofErr w:type="spellEnd"/>
            <w:r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E16C46">
              <w:t>al-Ḫāˀifū</w:t>
            </w:r>
            <w:r>
              <w:rPr>
                <w:lang w:val="en-US"/>
              </w:rPr>
              <w:t>na</w:t>
            </w:r>
            <w:proofErr w:type="spellEnd"/>
            <w:r>
              <w:t>»</w:t>
            </w:r>
            <w:r w:rsidRPr="00E16C46">
              <w:t xml:space="preserve"> </w:t>
            </w:r>
            <w:r>
              <w:t>(«Напуганные») с арабского языка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8C5CB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Институт классического Востока и античности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Pr="007F7B21" w:rsidRDefault="007F7B2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Белозёрова Анастасия Владимировна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686145" w:rsidP="00562C88">
            <w:pPr>
              <w:pStyle w:val="a8"/>
              <w:jc w:val="both"/>
              <w:rPr>
                <w:rFonts w:hint="eastAsia"/>
              </w:rPr>
            </w:pPr>
            <w:r>
              <w:t xml:space="preserve">Переводы современной арабской литературы на русский язык немногочисленны и представляют значительный интерес для русскоязычного читателя. </w:t>
            </w:r>
          </w:p>
          <w:p w:rsidR="00686145" w:rsidRDefault="00686145" w:rsidP="00686145">
            <w:pPr>
              <w:pStyle w:val="a8"/>
              <w:jc w:val="both"/>
              <w:rPr>
                <w:rFonts w:hint="eastAsia"/>
              </w:rPr>
            </w:pPr>
            <w:r>
              <w:t xml:space="preserve">Роман </w:t>
            </w:r>
            <w:r>
              <w:rPr>
                <w:rFonts w:asciiTheme="majorBidi" w:hAnsiTheme="majorBidi" w:cstheme="majorBidi"/>
              </w:rPr>
              <w:t>«</w:t>
            </w:r>
            <w:proofErr w:type="spellStart"/>
            <w:r w:rsidRPr="00E16C46">
              <w:t>al-Ḫāˀifū</w:t>
            </w:r>
            <w:r>
              <w:rPr>
                <w:lang w:val="en-US"/>
              </w:rPr>
              <w:t>na</w:t>
            </w:r>
            <w:proofErr w:type="spellEnd"/>
            <w:r>
              <w:t xml:space="preserve">» вошел в </w:t>
            </w:r>
            <w:proofErr w:type="gramStart"/>
            <w:r>
              <w:t>шорт-лист</w:t>
            </w:r>
            <w:proofErr w:type="gramEnd"/>
            <w:r>
              <w:t xml:space="preserve"> арабской </w:t>
            </w:r>
            <w:r w:rsidRPr="00686145">
              <w:t xml:space="preserve">литературной премии International </w:t>
            </w:r>
            <w:proofErr w:type="spellStart"/>
            <w:r w:rsidRPr="00686145">
              <w:t>Prize</w:t>
            </w:r>
            <w:proofErr w:type="spellEnd"/>
            <w:r w:rsidRPr="00686145">
              <w:t xml:space="preserve"> </w:t>
            </w:r>
            <w:proofErr w:type="spellStart"/>
            <w:r w:rsidRPr="00686145">
              <w:t>for</w:t>
            </w:r>
            <w:proofErr w:type="spellEnd"/>
            <w:r w:rsidRPr="00686145">
              <w:t xml:space="preserve"> </w:t>
            </w:r>
            <w:proofErr w:type="spellStart"/>
            <w:r w:rsidRPr="00686145">
              <w:t>Arabic</w:t>
            </w:r>
            <w:proofErr w:type="spellEnd"/>
            <w:r w:rsidRPr="00686145">
              <w:t xml:space="preserve"> </w:t>
            </w:r>
            <w:proofErr w:type="spellStart"/>
            <w:r w:rsidRPr="00686145">
              <w:t>Fiction</w:t>
            </w:r>
            <w:proofErr w:type="spellEnd"/>
            <w:r>
              <w:t xml:space="preserve"> 2018 года и с тех пор был переведён на несколько языков, однако русского перевода пока нет. </w:t>
            </w:r>
          </w:p>
          <w:p w:rsidR="00686145" w:rsidRPr="004D0F60" w:rsidRDefault="00686145" w:rsidP="00686145">
            <w:pPr>
              <w:pStyle w:val="a8"/>
              <w:jc w:val="both"/>
              <w:rPr>
                <w:rFonts w:hint="eastAsia"/>
              </w:rPr>
            </w:pPr>
            <w:r>
              <w:t>В то же время, студенты, изучающие арабский язык, весьма заинтересованы в практике художественного перевода.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A256A2" w:rsidP="00A256A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t>Предлагается выполнить полноценный художественный перевод романа с арабского языка на русский с предисловием и  комментариями к реалиям, встречающимся в тексте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B61" w:rsidRPr="00F91B61" w:rsidRDefault="00A256A2" w:rsidP="004801AE">
            <w:pPr>
              <w:shd w:val="clear" w:color="auto" w:fill="FFFFFF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тработка навыков художественного перевода и редактирования текстов, подготовка полноценного художественного перевода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2C88" w:rsidRDefault="00A256A2" w:rsidP="00F33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полного текста романа или </w:t>
            </w:r>
            <w:r w:rsidR="00F339B4">
              <w:rPr>
                <w:rFonts w:ascii="Times New Roman" w:hAnsi="Times New Roman"/>
              </w:rPr>
              <w:t xml:space="preserve">его фрагмента </w:t>
            </w:r>
            <w:r>
              <w:rPr>
                <w:rFonts w:ascii="Times New Roman" w:hAnsi="Times New Roman"/>
              </w:rPr>
              <w:t xml:space="preserve"> с комментарием к реалиям, упомянутым в тексте и с предисловием (биография писательницы, сведения о ее творчестве</w:t>
            </w:r>
            <w:r w:rsidR="00F339B4">
              <w:rPr>
                <w:rFonts w:ascii="Times New Roman" w:hAnsi="Times New Roman"/>
              </w:rPr>
              <w:t>, контекст написания романа и т.д.)</w:t>
            </w:r>
          </w:p>
          <w:p w:rsidR="00F339B4" w:rsidRDefault="00F339B4" w:rsidP="00F339B4">
            <w:pPr>
              <w:rPr>
                <w:rFonts w:ascii="Times New Roman" w:hAnsi="Times New Roman"/>
              </w:rPr>
            </w:pPr>
          </w:p>
          <w:p w:rsidR="00F339B4" w:rsidRDefault="00F339B4" w:rsidP="00F33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текст будет переведен частично, планируется продление сроков проекта или завершение перевода уже за его рамками. </w:t>
            </w:r>
          </w:p>
          <w:p w:rsidR="00F339B4" w:rsidRDefault="00F339B4" w:rsidP="00F339B4">
            <w:pPr>
              <w:rPr>
                <w:rFonts w:ascii="Times New Roman" w:hAnsi="Times New Roman"/>
              </w:rPr>
            </w:pPr>
          </w:p>
          <w:p w:rsidR="00F339B4" w:rsidRPr="004D0F60" w:rsidRDefault="00F339B4" w:rsidP="00F33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успешном завершении проекта (переведен весь текст, перевод выполнен на достаточно высоком уровне) планируется издать перевод романа. 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9B4" w:rsidRPr="00E16C46" w:rsidRDefault="006477BD" w:rsidP="00F339B4">
            <w:pPr>
              <w:pStyle w:val="a8"/>
              <w:rPr>
                <w:rFonts w:ascii="Times New Roman" w:hAnsi="Times New Roman"/>
              </w:rPr>
            </w:pPr>
            <w:r>
              <w:t xml:space="preserve"> </w:t>
            </w:r>
            <w:r w:rsidR="00F339B4">
              <w:rPr>
                <w:rFonts w:ascii="Times New Roman" w:hAnsi="Times New Roman"/>
              </w:rPr>
              <w:t>- знание арабского языка на продвинутом уровне (навыки чтения и знание грамматики)</w:t>
            </w:r>
          </w:p>
          <w:p w:rsidR="00F339B4" w:rsidRDefault="00F339B4" w:rsidP="00F339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желание заниматься художественным переводом</w:t>
            </w:r>
          </w:p>
          <w:p w:rsidR="006477BD" w:rsidRDefault="00F339B4" w:rsidP="00F339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ответственность, умение доводить начатое до конца</w:t>
            </w:r>
          </w:p>
          <w:p w:rsidR="00F339B4" w:rsidRPr="006477BD" w:rsidRDefault="00F339B4" w:rsidP="00F339B4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- умение работать в команде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Pr="00F33372" w:rsidRDefault="004D0F60">
            <w:pPr>
              <w:pStyle w:val="a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5CBB" w:rsidRDefault="001B002C" w:rsidP="00A256A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проекта получают текст романа на арабском и одном из европейских языков. Перевод на русский требуется выполнять именно с оригинального текста, используя английский или немецкий перевод для рассмотрения некоторых переводческих решений. </w:t>
            </w:r>
          </w:p>
          <w:p w:rsidR="001B002C" w:rsidRDefault="001B002C" w:rsidP="004A748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коллективно переводят текст (возможно распределение кратких фрагментов между участниками с последующим </w:t>
            </w:r>
            <w:r w:rsidR="004A7487">
              <w:rPr>
                <w:rFonts w:ascii="Times New Roman" w:hAnsi="Times New Roman"/>
              </w:rPr>
              <w:t xml:space="preserve">совместным </w:t>
            </w:r>
            <w:r>
              <w:rPr>
                <w:rFonts w:ascii="Times New Roman" w:hAnsi="Times New Roman"/>
              </w:rPr>
              <w:t xml:space="preserve"> редактированием). </w:t>
            </w:r>
          </w:p>
          <w:p w:rsidR="001B002C" w:rsidRDefault="001B002C" w:rsidP="00A256A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Регулярно (раз в 1-2 недели) будут проводиться встречи для обсуждения переведенного фрагмента, переводческих и редакторских решений, предложенных участниками проекта и авторами ранее изданных переводов на европейские языки. 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E91ACC" w:rsidRDefault="00E91A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C46" w:rsidRPr="00E16C46" w:rsidRDefault="00E16C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знание арабского языка на продвинутом уровне (навыки чтения и знание грамматики)</w:t>
            </w:r>
          </w:p>
          <w:p w:rsidR="00F339B4" w:rsidRPr="008C5CBB" w:rsidRDefault="00E16C46" w:rsidP="00F339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339B4">
              <w:rPr>
                <w:rFonts w:ascii="Times New Roman" w:hAnsi="Times New Roman"/>
              </w:rPr>
              <w:t>мотивированность</w:t>
            </w:r>
            <w:proofErr w:type="spellEnd"/>
            <w:r w:rsidR="00F339B4">
              <w:rPr>
                <w:rFonts w:ascii="Times New Roman" w:hAnsi="Times New Roman"/>
              </w:rPr>
              <w:t xml:space="preserve">, нацеленность на результат (проект сложный и требует </w:t>
            </w:r>
            <w:r w:rsidR="001B002C">
              <w:rPr>
                <w:rFonts w:ascii="Times New Roman" w:hAnsi="Times New Roman"/>
              </w:rPr>
              <w:t>довольно много усилий, пожалуйста, не записывайтесь, если не готовы регулярно прилагать усилия в течение всего учебного года)</w:t>
            </w:r>
          </w:p>
          <w:p w:rsidR="00E16C46" w:rsidRPr="008C5CBB" w:rsidRDefault="00E16C46" w:rsidP="00E16C46">
            <w:pPr>
              <w:pStyle w:val="a8"/>
              <w:rPr>
                <w:rFonts w:ascii="Times New Roman" w:hAnsi="Times New Roman"/>
              </w:rPr>
            </w:pP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Pr="00015634" w:rsidRDefault="004801AE" w:rsidP="00A901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20.</w:t>
            </w:r>
            <w:r w:rsidR="00A90118">
              <w:rPr>
                <w:rFonts w:ascii="Times New Roman" w:hAnsi="Times New Roman" w:cs="Times New Roman"/>
                <w:iCs/>
                <w:color w:val="000000"/>
              </w:rPr>
              <w:t>09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015634" w:rsidRPr="00015634">
              <w:rPr>
                <w:rFonts w:ascii="Times New Roman" w:hAnsi="Times New Roman" w:cs="Times New Roman"/>
                <w:iCs/>
                <w:color w:val="000000"/>
              </w:rPr>
              <w:t xml:space="preserve"> 202</w:t>
            </w:r>
            <w:r w:rsidR="004A5F88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015634" w:rsidRPr="00015634">
              <w:rPr>
                <w:rFonts w:ascii="Times New Roman" w:hAnsi="Times New Roman" w:cs="Times New Roman"/>
                <w:iCs/>
                <w:color w:val="000000"/>
              </w:rPr>
              <w:t xml:space="preserve"> – </w:t>
            </w:r>
            <w:r w:rsidR="00F91B61">
              <w:rPr>
                <w:rFonts w:ascii="Times New Roman" w:hAnsi="Times New Roman" w:cs="Times New Roman"/>
                <w:iCs/>
                <w:color w:val="000000"/>
              </w:rPr>
              <w:t>20.06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015634" w:rsidRPr="00015634">
              <w:rPr>
                <w:rFonts w:ascii="Times New Roman" w:hAnsi="Times New Roman" w:cs="Times New Roman"/>
                <w:iCs/>
                <w:color w:val="000000"/>
              </w:rPr>
              <w:t>202</w:t>
            </w:r>
            <w:r w:rsidR="004A5F88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E16C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5634">
              <w:rPr>
                <w:rFonts w:ascii="Times New Roman" w:hAnsi="Times New Roman"/>
              </w:rPr>
              <w:t xml:space="preserve"> часа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B31EA9">
            <w:pPr>
              <w:pStyle w:val="a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0156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C46" w:rsidRDefault="00E16C46" w:rsidP="004A7487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Фрагмент романа, переведенный участнико</w:t>
            </w:r>
            <w:r w:rsidR="004A7487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 (самостоятельно или в составе группы).</w:t>
            </w:r>
          </w:p>
          <w:p w:rsidR="00C02297" w:rsidRDefault="00C02297" w:rsidP="00E16C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 комментария.</w:t>
            </w:r>
          </w:p>
          <w:p w:rsidR="00C02297" w:rsidRDefault="00C02297" w:rsidP="00E16C46">
            <w:pPr>
              <w:pStyle w:val="a8"/>
              <w:rPr>
                <w:rFonts w:ascii="Times New Roman" w:hAnsi="Times New Roman"/>
                <w:bCs/>
              </w:rPr>
            </w:pPr>
          </w:p>
          <w:p w:rsidR="00E16C46" w:rsidRDefault="00F33372" w:rsidP="00E16C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</w:t>
            </w:r>
            <w:r w:rsidR="00562C88">
              <w:rPr>
                <w:rFonts w:ascii="Times New Roman" w:hAnsi="Times New Roman"/>
                <w:bCs/>
              </w:rPr>
              <w:t xml:space="preserve">ый </w:t>
            </w:r>
            <w:r w:rsidR="00E16C46">
              <w:rPr>
                <w:rFonts w:ascii="Times New Roman" w:hAnsi="Times New Roman"/>
                <w:bCs/>
              </w:rPr>
              <w:t>отчёт, содержащий следующую информацию:</w:t>
            </w:r>
          </w:p>
          <w:p w:rsidR="00E16C46" w:rsidRDefault="00E16C46" w:rsidP="00E16C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фрагменты, переведенные данным участником</w:t>
            </w:r>
            <w:r w:rsidR="00C02297">
              <w:rPr>
                <w:rFonts w:ascii="Times New Roman" w:hAnsi="Times New Roman"/>
                <w:bCs/>
              </w:rPr>
              <w:t xml:space="preserve"> (номера страниц оригинала, краткое описание эпизодов)</w:t>
            </w:r>
          </w:p>
          <w:p w:rsidR="00E16C46" w:rsidRDefault="00E16C46" w:rsidP="00E16C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C02297">
              <w:rPr>
                <w:rFonts w:ascii="Times New Roman" w:hAnsi="Times New Roman"/>
                <w:bCs/>
              </w:rPr>
              <w:t>список литературы, использованной для перевода и комментирования текста</w:t>
            </w:r>
          </w:p>
          <w:p w:rsidR="00EA6CD9" w:rsidRDefault="00C02297" w:rsidP="00C0229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описание своего участия в переводе и комментировании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5CBB" w:rsidRDefault="00F553FD" w:rsidP="004A5F8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и овладение приемами </w:t>
            </w:r>
            <w:r>
              <w:rPr>
                <w:rFonts w:ascii="Times New Roman" w:hAnsi="Times New Roman"/>
              </w:rPr>
              <w:lastRenderedPageBreak/>
              <w:t>художественного перевода текста с арабского на русский, редактирования и комментирования текста.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4A7487" w:rsidP="004A748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регулярное посещение семинаров и активное участие в работе группы по переводу 0.2</w:t>
            </w:r>
          </w:p>
          <w:p w:rsidR="004A7487" w:rsidRDefault="004A7487" w:rsidP="004A7487">
            <w:pPr>
              <w:pStyle w:val="a8"/>
              <w:rPr>
                <w:rFonts w:ascii="Times New Roman" w:hAnsi="Times New Roman"/>
              </w:rPr>
            </w:pPr>
          </w:p>
          <w:p w:rsidR="004A7487" w:rsidRDefault="004A748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выполнения переводов  0,2</w:t>
            </w:r>
          </w:p>
          <w:p w:rsidR="004A7487" w:rsidRDefault="004A7487">
            <w:pPr>
              <w:pStyle w:val="a8"/>
              <w:rPr>
                <w:rFonts w:ascii="Times New Roman" w:hAnsi="Times New Roman"/>
              </w:rPr>
            </w:pPr>
          </w:p>
          <w:p w:rsidR="004A7487" w:rsidRDefault="004A7487" w:rsidP="004A748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 перевода 0,6:</w:t>
            </w:r>
          </w:p>
          <w:p w:rsidR="004A7487" w:rsidRDefault="004A7487" w:rsidP="004A748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адекватная передача смысла отрывка,  отсутствие фактических ошибок 0,2</w:t>
            </w:r>
          </w:p>
          <w:p w:rsidR="004A7487" w:rsidRDefault="004A7487" w:rsidP="004A748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грамотный русский текст и стилистическое соответствие  перевода оригиналу 0,2</w:t>
            </w:r>
          </w:p>
          <w:p w:rsidR="004A7487" w:rsidRDefault="004A7487" w:rsidP="00F553F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</w:t>
            </w:r>
            <w:r w:rsidR="00F553FD">
              <w:rPr>
                <w:rFonts w:ascii="Times New Roman" w:hAnsi="Times New Roman"/>
              </w:rPr>
              <w:t xml:space="preserve">адекватная передача реалий и </w:t>
            </w:r>
            <w:proofErr w:type="gramStart"/>
            <w:r w:rsidR="00F553FD">
              <w:rPr>
                <w:rFonts w:ascii="Times New Roman" w:hAnsi="Times New Roman"/>
              </w:rPr>
              <w:t>имен</w:t>
            </w:r>
            <w:proofErr w:type="gramEnd"/>
            <w:r w:rsidR="00F553FD">
              <w:rPr>
                <w:rFonts w:ascii="Times New Roman" w:hAnsi="Times New Roman"/>
              </w:rPr>
              <w:t xml:space="preserve"> собственных с комментарием к ним 0,2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6C46" w:rsidRPr="00B10055" w:rsidRDefault="00B31EA9" w:rsidP="00E16C46">
            <w:pPr>
              <w:rPr>
                <w:rFonts w:hint="eastAsia"/>
              </w:rPr>
            </w:pPr>
            <w:hyperlink r:id="rId5" w:history="1">
              <w:r w:rsidR="00B10055" w:rsidRPr="004A5F88">
                <w:t>Мусульманские миры в России (История и культура)</w:t>
              </w:r>
            </w:hyperlink>
            <w:r w:rsidR="00B10055" w:rsidRPr="004A5F88">
              <w:t>, </w:t>
            </w:r>
            <w:hyperlink r:id="rId6" w:history="1">
              <w:r w:rsidR="00B10055" w:rsidRPr="004A5F88">
                <w:t>Ассириология</w:t>
              </w:r>
            </w:hyperlink>
            <w:r w:rsidR="00B10055" w:rsidRPr="004A5F88">
              <w:t>, </w:t>
            </w:r>
            <w:r w:rsidR="00E16C46">
              <w:t xml:space="preserve"> </w:t>
            </w:r>
            <w:hyperlink r:id="rId7" w:history="1">
              <w:r w:rsidR="00B10055" w:rsidRPr="004A5F88">
                <w:t>Эфиопия и арабский мир</w:t>
              </w:r>
            </w:hyperlink>
            <w:r w:rsidR="00B10055" w:rsidRPr="004A5F88">
              <w:t>, </w:t>
            </w:r>
            <w:hyperlink r:id="rId8" w:history="1">
              <w:r w:rsidR="004A7487" w:rsidRPr="004A5F88">
                <w:t>Античная и восточная археология</w:t>
              </w:r>
            </w:hyperlink>
          </w:p>
          <w:p w:rsidR="004A5F88" w:rsidRPr="00B10055" w:rsidRDefault="004A5F88" w:rsidP="00F33372">
            <w:pPr>
              <w:rPr>
                <w:rFonts w:hint="eastAsia"/>
              </w:rPr>
            </w:pPr>
          </w:p>
        </w:tc>
      </w:tr>
      <w:tr w:rsidR="00E91A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1ACC" w:rsidRDefault="00015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ACC" w:rsidRDefault="00562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</w:tr>
    </w:tbl>
    <w:p w:rsidR="00E91ACC" w:rsidRDefault="00E91ACC">
      <w:pPr>
        <w:rPr>
          <w:rFonts w:ascii="Times New Roman" w:hAnsi="Times New Roman"/>
        </w:rPr>
      </w:pPr>
    </w:p>
    <w:sectPr w:rsidR="00E91AC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C"/>
    <w:rsid w:val="00015634"/>
    <w:rsid w:val="00135B41"/>
    <w:rsid w:val="00192BAB"/>
    <w:rsid w:val="001B002C"/>
    <w:rsid w:val="001F063D"/>
    <w:rsid w:val="00433C74"/>
    <w:rsid w:val="004801AE"/>
    <w:rsid w:val="004A5F88"/>
    <w:rsid w:val="004A7487"/>
    <w:rsid w:val="004B602D"/>
    <w:rsid w:val="004D0F60"/>
    <w:rsid w:val="00562C88"/>
    <w:rsid w:val="006477BD"/>
    <w:rsid w:val="00686145"/>
    <w:rsid w:val="007451FA"/>
    <w:rsid w:val="00756CCD"/>
    <w:rsid w:val="007844C8"/>
    <w:rsid w:val="007F7B21"/>
    <w:rsid w:val="008C5CBB"/>
    <w:rsid w:val="00902015"/>
    <w:rsid w:val="00A256A2"/>
    <w:rsid w:val="00A90118"/>
    <w:rsid w:val="00B10055"/>
    <w:rsid w:val="00B31EA9"/>
    <w:rsid w:val="00C02297"/>
    <w:rsid w:val="00CC759C"/>
    <w:rsid w:val="00E16C46"/>
    <w:rsid w:val="00E67336"/>
    <w:rsid w:val="00E91ACC"/>
    <w:rsid w:val="00EA6CD9"/>
    <w:rsid w:val="00F33372"/>
    <w:rsid w:val="00F339B4"/>
    <w:rsid w:val="00F553FD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semiHidden/>
    <w:unhideWhenUsed/>
    <w:rsid w:val="00B10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semiHidden/>
    <w:unhideWhenUsed/>
    <w:rsid w:val="00B1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a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ba/ethiop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ba/assyriology/" TargetMode="External"/><Relationship Id="rId5" Type="http://schemas.openxmlformats.org/officeDocument/2006/relationships/hyperlink" Target="https://www.hse.ru/ma/m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2021-06-30T17:12:00Z</dcterms:created>
  <dcterms:modified xsi:type="dcterms:W3CDTF">2021-09-07T14:21:00Z</dcterms:modified>
  <dc:language>ru-RU</dc:language>
</cp:coreProperties>
</file>