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9C6FA" w14:textId="77777777" w:rsidR="00FE5C22" w:rsidRPr="008160CD" w:rsidRDefault="00971EDC" w:rsidP="00A47807">
      <w:pPr>
        <w:jc w:val="center"/>
      </w:pPr>
      <w:r w:rsidRPr="008160CD">
        <w:t>Проектн</w:t>
      </w:r>
      <w:r w:rsidR="00834E3D" w:rsidRPr="008160CD">
        <w:t>ое предложение</w:t>
      </w:r>
    </w:p>
    <w:p w14:paraId="672A6659" w14:textId="77777777" w:rsidR="00A47807" w:rsidRPr="008160CD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8"/>
        <w:gridCol w:w="5351"/>
      </w:tblGrid>
      <w:tr w:rsidR="00A47807" w:rsidRPr="008160CD" w14:paraId="3BCE2B3E" w14:textId="77777777" w:rsidTr="45EAFD70">
        <w:tc>
          <w:tcPr>
            <w:tcW w:w="4077" w:type="dxa"/>
          </w:tcPr>
          <w:p w14:paraId="6DBC2609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48A6118F" w14:textId="71C599E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Прикладной</w:t>
            </w:r>
          </w:p>
        </w:tc>
      </w:tr>
      <w:tr w:rsidR="00A47807" w:rsidRPr="008160CD" w14:paraId="4FC10364" w14:textId="77777777" w:rsidTr="45EAFD70">
        <w:tc>
          <w:tcPr>
            <w:tcW w:w="4077" w:type="dxa"/>
          </w:tcPr>
          <w:p w14:paraId="60C2FCB2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5691EF1B" w14:textId="32435827" w:rsidR="00A47807" w:rsidRPr="00AB688F" w:rsidRDefault="45EAFD70" w:rsidP="45EAFD70">
            <w:pPr>
              <w:rPr>
                <w:color w:val="000000" w:themeColor="text1"/>
              </w:rPr>
            </w:pPr>
            <w:r w:rsidRPr="00086E87">
              <w:rPr>
                <w:color w:val="000000" w:themeColor="text1"/>
              </w:rPr>
              <w:t xml:space="preserve">Организация шахматного клуба </w:t>
            </w:r>
            <w:r w:rsidRPr="45EAFD70">
              <w:rPr>
                <w:color w:val="000000" w:themeColor="text1"/>
                <w:lang w:val="en-US"/>
              </w:rPr>
              <w:t>HSE</w:t>
            </w:r>
            <w:r w:rsidRPr="00086E87">
              <w:rPr>
                <w:color w:val="000000" w:themeColor="text1"/>
              </w:rPr>
              <w:t xml:space="preserve"> </w:t>
            </w:r>
            <w:r w:rsidRPr="45EAFD70">
              <w:rPr>
                <w:color w:val="000000" w:themeColor="text1"/>
                <w:lang w:val="en-US"/>
              </w:rPr>
              <w:t>CHESS</w:t>
            </w:r>
            <w:r w:rsidR="00B476D6">
              <w:rPr>
                <w:color w:val="000000" w:themeColor="text1"/>
              </w:rPr>
              <w:t xml:space="preserve"> </w:t>
            </w:r>
            <w:r w:rsidR="00B476D6">
              <w:rPr>
                <w:color w:val="000000" w:themeColor="text1"/>
                <w:lang w:val="en-US"/>
              </w:rPr>
              <w:t>CLUB</w:t>
            </w:r>
          </w:p>
        </w:tc>
      </w:tr>
      <w:tr w:rsidR="00023E4E" w:rsidRPr="008160CD" w14:paraId="48D5A165" w14:textId="77777777" w:rsidTr="45EAFD70">
        <w:tc>
          <w:tcPr>
            <w:tcW w:w="4077" w:type="dxa"/>
          </w:tcPr>
          <w:p w14:paraId="43563C4A" w14:textId="77777777" w:rsidR="00023E4E" w:rsidRPr="008160CD" w:rsidRDefault="00023E4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42412E66" w14:textId="296E0ACE" w:rsidR="00023E4E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Кафедра физического воспитания</w:t>
            </w:r>
          </w:p>
        </w:tc>
      </w:tr>
      <w:tr w:rsidR="000A439E" w:rsidRPr="008160CD" w14:paraId="7596A8F6" w14:textId="77777777" w:rsidTr="45EAFD70">
        <w:tc>
          <w:tcPr>
            <w:tcW w:w="4077" w:type="dxa"/>
          </w:tcPr>
          <w:p w14:paraId="324E0514" w14:textId="77777777" w:rsidR="000A439E" w:rsidRPr="008160CD" w:rsidRDefault="000A439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6909454" w14:textId="518DCF35" w:rsidR="000A439E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Денис Мигунов</w:t>
            </w:r>
          </w:p>
        </w:tc>
      </w:tr>
      <w:tr w:rsidR="00A47807" w:rsidRPr="008160CD" w14:paraId="505F8184" w14:textId="77777777" w:rsidTr="45EAFD70">
        <w:tc>
          <w:tcPr>
            <w:tcW w:w="4077" w:type="dxa"/>
          </w:tcPr>
          <w:p w14:paraId="48CAFB07" w14:textId="77777777" w:rsidR="00A47807" w:rsidRPr="008160CD" w:rsidRDefault="00A47807" w:rsidP="00971EDC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Описание </w:t>
            </w:r>
            <w:r w:rsidR="00971EDC" w:rsidRPr="008160CD">
              <w:rPr>
                <w:color w:val="000000" w:themeColor="text1"/>
              </w:rPr>
              <w:t xml:space="preserve">содержания </w:t>
            </w:r>
            <w:r w:rsidRPr="008160CD">
              <w:rPr>
                <w:color w:val="000000" w:themeColor="text1"/>
              </w:rPr>
              <w:t>проект</w:t>
            </w:r>
            <w:r w:rsidR="00971EDC" w:rsidRPr="008160CD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FF9A069" w14:textId="048AD252" w:rsidR="008160CD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Основной вид деятельности клуба – проведение занятий и турниров по шахматам для студентов НИУ ВШЭ. Преподавателями являются студенты НИУ ВШЭ, которые играют в шахматы на профессиональном уровне. Кроме этого, необходимы организаторы, SMM-менеджеры и дизайнеры для освещения деятельности клуба, в том числе за пределами университета. </w:t>
            </w:r>
          </w:p>
        </w:tc>
      </w:tr>
      <w:tr w:rsidR="00A47807" w:rsidRPr="008160CD" w14:paraId="111018FF" w14:textId="77777777" w:rsidTr="45EAFD70">
        <w:tc>
          <w:tcPr>
            <w:tcW w:w="4077" w:type="dxa"/>
          </w:tcPr>
          <w:p w14:paraId="41DD07D7" w14:textId="77777777" w:rsidR="00A47807" w:rsidRPr="008160CD" w:rsidRDefault="00A47807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Цель </w:t>
            </w:r>
            <w:r w:rsidR="00971EDC" w:rsidRPr="008160CD">
              <w:rPr>
                <w:color w:val="000000" w:themeColor="text1"/>
              </w:rPr>
              <w:t xml:space="preserve">и задачи </w:t>
            </w:r>
            <w:r w:rsidRPr="008160CD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FB7ED4E" w14:textId="2D722D08" w:rsidR="00A47807" w:rsidRPr="008160CD" w:rsidRDefault="2F45EAFE" w:rsidP="2F45EAFE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Развитие культуры игры в шахматы в НИУ ВШЭ и бренда шахматного клуба университета</w:t>
            </w:r>
          </w:p>
          <w:p w14:paraId="29BEED0D" w14:textId="7897AEF2" w:rsidR="00E3446C" w:rsidRPr="008160CD" w:rsidRDefault="2F45EAFE" w:rsidP="2F45EAFE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Создание сильной и сбалансированной команды НИУ ВШЭ по шахматам</w:t>
            </w:r>
          </w:p>
          <w:p w14:paraId="32C280F1" w14:textId="55D2F5FB" w:rsidR="00E3446C" w:rsidRPr="008160CD" w:rsidRDefault="2F45EAFE" w:rsidP="2F45EAFE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Создание условий для проведения занятий по шахматам для студентов НИУ ВШЭ</w:t>
            </w:r>
          </w:p>
        </w:tc>
      </w:tr>
      <w:tr w:rsidR="00A47807" w:rsidRPr="008160CD" w14:paraId="43D694B8" w14:textId="77777777" w:rsidTr="45EAFD70">
        <w:tc>
          <w:tcPr>
            <w:tcW w:w="4077" w:type="dxa"/>
          </w:tcPr>
          <w:p w14:paraId="48BC9620" w14:textId="77777777" w:rsidR="00A47807" w:rsidRPr="008160CD" w:rsidRDefault="00054118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009F619" w14:textId="51A3D05B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</w:t>
            </w:r>
          </w:p>
          <w:p w14:paraId="239D8200" w14:textId="0A6B57B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В обязанности преподавателя входит подготовка учебных материалов для студентов, а также проведение занятий. Участие в проекте позволит студентам получить практику преподавания. </w:t>
            </w:r>
          </w:p>
          <w:p w14:paraId="77E5741A" w14:textId="66ED446E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Дизайнер</w:t>
            </w:r>
          </w:p>
          <w:p w14:paraId="12DA46C2" w14:textId="2F8530DB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дизайнера входит разработка логотипа клуба, а также оформление всех мероприятий клуба. Участие в проекте позволит студентам пополнить свое портфолио.</w:t>
            </w:r>
          </w:p>
          <w:p w14:paraId="0A5B2832" w14:textId="59BEBB83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Фотограф/оператор/монтажер</w:t>
            </w:r>
          </w:p>
          <w:p w14:paraId="7FF966C3" w14:textId="3F1A1889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фотографа/оператора/монтажера входит создание фото и видео контента с мероприятий клуба. Участие в проекте позволит студентам пополнить свое портфолио.</w:t>
            </w:r>
          </w:p>
          <w:p w14:paraId="349AA309" w14:textId="255959D5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</w:p>
          <w:p w14:paraId="6E7F2159" w14:textId="0AD53CC4" w:rsidR="00A47807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SMM-менеджера входит ведение и продвижение групп клуба в социальных сетях. Участие в проекте позволит студентам пополнить свое портфолио.</w:t>
            </w:r>
          </w:p>
          <w:p w14:paraId="6BFB9D8F" w14:textId="53F7F0B1" w:rsidR="00562803" w:rsidRPr="008160CD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</w:t>
            </w:r>
          </w:p>
          <w:p w14:paraId="1EF63886" w14:textId="3779F4F9" w:rsidR="00562803" w:rsidRPr="008160CD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lastRenderedPageBreak/>
              <w:t>В обязанности SMM-менеджер</w:t>
            </w:r>
            <w:r>
              <w:rPr>
                <w:color w:val="000000" w:themeColor="text1"/>
              </w:rPr>
              <w:t>а по работе с иностранцами</w:t>
            </w:r>
          </w:p>
          <w:p w14:paraId="5C9DAE2D" w14:textId="4C9EE1DA" w:rsidR="00562803" w:rsidRDefault="00562803" w:rsidP="00562803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входит ведение и продвижение групп клуба в социальных сетях</w:t>
            </w:r>
            <w:r>
              <w:rPr>
                <w:color w:val="000000" w:themeColor="text1"/>
              </w:rPr>
              <w:t>, а также перевод информации на английский язык.</w:t>
            </w:r>
            <w:r w:rsidRPr="2F45EAFE">
              <w:rPr>
                <w:color w:val="000000" w:themeColor="text1"/>
              </w:rPr>
              <w:t xml:space="preserve"> Участие в проекте позволит студентам пополнить свое портфолио.</w:t>
            </w:r>
          </w:p>
          <w:p w14:paraId="3188E666" w14:textId="77777777" w:rsidR="00562803" w:rsidRPr="008160CD" w:rsidRDefault="00562803" w:rsidP="2F45EAFE">
            <w:pPr>
              <w:rPr>
                <w:color w:val="000000" w:themeColor="text1"/>
              </w:rPr>
            </w:pPr>
          </w:p>
          <w:p w14:paraId="38C8705D" w14:textId="71A4CDA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</w:t>
            </w:r>
          </w:p>
          <w:p w14:paraId="6A49659B" w14:textId="2720E50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В обязанности PR-менеджера входит выстраивание политики ведения бренда шахматного клуба, продвижение его в рамках университета и за его пределами, а также поиск внешних спонсоров. Участие в проекте позволит студентам развить коммуникативные навыки и пополнить свое портфолио. </w:t>
            </w:r>
          </w:p>
          <w:p w14:paraId="71808DFC" w14:textId="7A1D514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Организатор</w:t>
            </w:r>
          </w:p>
          <w:p w14:paraId="63600553" w14:textId="06CBD381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В обязанности организатора входит организация занятий и турниров. Участие в проекте позволит студентам получить опыт управления проектами.</w:t>
            </w:r>
          </w:p>
          <w:p w14:paraId="43B09453" w14:textId="52BC63B6" w:rsidR="00A47807" w:rsidRPr="008160CD" w:rsidRDefault="00A47807" w:rsidP="2F45EAFE">
            <w:pPr>
              <w:rPr>
                <w:color w:val="000000" w:themeColor="text1"/>
              </w:rPr>
            </w:pPr>
          </w:p>
        </w:tc>
      </w:tr>
      <w:tr w:rsidR="00691CF6" w:rsidRPr="008160CD" w14:paraId="465C8510" w14:textId="77777777" w:rsidTr="45EAFD70">
        <w:tc>
          <w:tcPr>
            <w:tcW w:w="4077" w:type="dxa"/>
          </w:tcPr>
          <w:p w14:paraId="5A861D39" w14:textId="77777777" w:rsidR="00691CF6" w:rsidRPr="008160CD" w:rsidRDefault="00023E4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7FE2E69F" w14:textId="27D36820" w:rsidR="00691CF6" w:rsidRPr="008160CD" w:rsidRDefault="00FE27E0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01</w:t>
            </w:r>
            <w:r w:rsidR="2F45EAFE" w:rsidRPr="2F45EA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октября</w:t>
            </w:r>
            <w:r w:rsidR="2F45EAFE" w:rsidRPr="2F45EAFE">
              <w:rPr>
                <w:color w:val="000000" w:themeColor="text1"/>
              </w:rPr>
              <w:t xml:space="preserve"> 20</w:t>
            </w:r>
            <w:r w:rsidR="00086E87">
              <w:rPr>
                <w:color w:val="000000" w:themeColor="text1"/>
              </w:rPr>
              <w:t>2</w:t>
            </w:r>
            <w:r w:rsidR="007966E6">
              <w:rPr>
                <w:color w:val="000000" w:themeColor="text1"/>
              </w:rPr>
              <w:t>1</w:t>
            </w:r>
            <w:r w:rsidR="2F45EAFE" w:rsidRPr="2F45EAFE">
              <w:rPr>
                <w:color w:val="000000" w:themeColor="text1"/>
              </w:rPr>
              <w:t xml:space="preserve"> года -15 </w:t>
            </w:r>
            <w:r w:rsidR="007966E6">
              <w:rPr>
                <w:color w:val="000000" w:themeColor="text1"/>
              </w:rPr>
              <w:t>июля</w:t>
            </w:r>
            <w:r w:rsidR="2F45EAFE" w:rsidRPr="2F45EAFE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="2F45EAFE" w:rsidRPr="2F45EAFE">
              <w:rPr>
                <w:color w:val="000000" w:themeColor="text1"/>
              </w:rPr>
              <w:t xml:space="preserve"> года</w:t>
            </w:r>
          </w:p>
        </w:tc>
      </w:tr>
      <w:tr w:rsidR="00F379A0" w:rsidRPr="008160CD" w14:paraId="1D7CA759" w14:textId="77777777" w:rsidTr="45EAFD70">
        <w:tc>
          <w:tcPr>
            <w:tcW w:w="4077" w:type="dxa"/>
          </w:tcPr>
          <w:p w14:paraId="7FEDE75C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0A37501D" w14:textId="76294E9E" w:rsidR="00F379A0" w:rsidRPr="008160CD" w:rsidRDefault="45EAFD70" w:rsidP="45EAFD70">
            <w:pPr>
              <w:rPr>
                <w:color w:val="000000" w:themeColor="text1"/>
              </w:rPr>
            </w:pPr>
            <w:r w:rsidRPr="45EAFD70">
              <w:rPr>
                <w:color w:val="000000" w:themeColor="text1"/>
              </w:rPr>
              <w:t>8 кредитов</w:t>
            </w:r>
          </w:p>
        </w:tc>
      </w:tr>
      <w:tr w:rsidR="00A47807" w:rsidRPr="008160CD" w14:paraId="34978256" w14:textId="77777777" w:rsidTr="45EAFD70">
        <w:tc>
          <w:tcPr>
            <w:tcW w:w="4077" w:type="dxa"/>
          </w:tcPr>
          <w:p w14:paraId="46DE651C" w14:textId="77777777" w:rsidR="00A47807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CFA6053" w14:textId="4B778908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Преподаватель, фотограф, оператор, организатор - работа на месте</w:t>
            </w:r>
            <w:r w:rsidR="00434B2A">
              <w:rPr>
                <w:color w:val="000000" w:themeColor="text1"/>
              </w:rPr>
              <w:t>, Дизайнер-создание изображений в рамках стилистики клуба</w:t>
            </w:r>
            <w:r w:rsidR="00800B10">
              <w:br/>
            </w:r>
            <w:r w:rsidRPr="2F45EAFE">
              <w:rPr>
                <w:color w:val="000000" w:themeColor="text1"/>
              </w:rPr>
              <w:t>, SMM-менеджер,</w:t>
            </w:r>
            <w:r w:rsidR="00562803">
              <w:rPr>
                <w:color w:val="000000" w:themeColor="text1"/>
              </w:rPr>
              <w:t xml:space="preserve"> </w:t>
            </w:r>
            <w:r w:rsidR="00562803" w:rsidRPr="2F45EAFE">
              <w:rPr>
                <w:color w:val="000000" w:themeColor="text1"/>
              </w:rPr>
              <w:t>SMM-менеджер</w:t>
            </w:r>
            <w:r w:rsidR="00562803">
              <w:rPr>
                <w:color w:val="000000" w:themeColor="text1"/>
              </w:rPr>
              <w:t xml:space="preserve"> по работе с иностранцами,</w:t>
            </w:r>
            <w:r w:rsidRPr="2F45EAFE">
              <w:rPr>
                <w:color w:val="000000" w:themeColor="text1"/>
              </w:rPr>
              <w:t xml:space="preserve"> PR-менеджер - удаленная работа</w:t>
            </w:r>
          </w:p>
        </w:tc>
      </w:tr>
      <w:tr w:rsidR="00F379A0" w:rsidRPr="008160CD" w14:paraId="1FB1FDDE" w14:textId="77777777" w:rsidTr="45EAFD70">
        <w:tc>
          <w:tcPr>
            <w:tcW w:w="4077" w:type="dxa"/>
          </w:tcPr>
          <w:p w14:paraId="47494BE3" w14:textId="77777777" w:rsidR="00F379A0" w:rsidRPr="008160CD" w:rsidRDefault="00F379A0" w:rsidP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Интенсивность (часы в неделю)</w:t>
            </w:r>
          </w:p>
          <w:p w14:paraId="5DAB6C7B" w14:textId="77777777" w:rsidR="00F379A0" w:rsidRPr="008160CD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6EBB8BCF" w14:textId="76284121" w:rsidR="00F379A0" w:rsidRPr="008160CD" w:rsidRDefault="000864A6" w:rsidP="45EAFD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45EAFD70" w:rsidRPr="45EAFD70">
              <w:rPr>
                <w:color w:val="000000" w:themeColor="text1"/>
              </w:rPr>
              <w:t xml:space="preserve"> часов в неделю</w:t>
            </w:r>
          </w:p>
        </w:tc>
      </w:tr>
      <w:tr w:rsidR="00F379A0" w:rsidRPr="008160CD" w14:paraId="1B42F592" w14:textId="77777777" w:rsidTr="45EAFD70">
        <w:tc>
          <w:tcPr>
            <w:tcW w:w="4077" w:type="dxa"/>
          </w:tcPr>
          <w:p w14:paraId="4D1F8E1B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39A4B9A" w14:textId="1CD69880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 - члены сборной НИУ ВШЭ по шахматам.</w:t>
            </w:r>
          </w:p>
          <w:p w14:paraId="597311D2" w14:textId="27B16FA6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Фотограф/оператор/монтажер - опыт съемок, наличие собственного оборудования</w:t>
            </w:r>
          </w:p>
          <w:p w14:paraId="79B686C1" w14:textId="734AED65" w:rsidR="00F379A0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 - понимание специфики шахмат</w:t>
            </w:r>
            <w:r w:rsidR="00562803">
              <w:rPr>
                <w:color w:val="000000" w:themeColor="text1"/>
              </w:rPr>
              <w:t>, умение создавать шахматные композиции</w:t>
            </w:r>
          </w:p>
          <w:p w14:paraId="1C8227E4" w14:textId="2BE92609" w:rsidR="00434B2A" w:rsidRDefault="00434B2A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Дизайнер – создание иллюстраций для постов в рамках единой стилистики сообщества</w:t>
            </w:r>
          </w:p>
          <w:p w14:paraId="09F16313" w14:textId="6FCC2296" w:rsidR="00562803" w:rsidRPr="008160CD" w:rsidRDefault="00562803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 – знание английского языка, грамотный перевод.</w:t>
            </w:r>
          </w:p>
          <w:p w14:paraId="22C7E8B9" w14:textId="373C0929" w:rsidR="00F379A0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 - при подаче заявки на эту позицию прикрепите документ с вашим представлением о направлениях развития бренда шахматного клуба и поисках внешних партнеров</w:t>
            </w:r>
          </w:p>
        </w:tc>
      </w:tr>
      <w:tr w:rsidR="00971EDC" w:rsidRPr="008160CD" w14:paraId="6FEE3343" w14:textId="77777777" w:rsidTr="45EAFD70">
        <w:tc>
          <w:tcPr>
            <w:tcW w:w="4077" w:type="dxa"/>
          </w:tcPr>
          <w:p w14:paraId="5871EDEE" w14:textId="77777777" w:rsidR="00971EDC" w:rsidRPr="008160CD" w:rsidRDefault="00971EDC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57E1B757" w14:textId="76FFD905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Еженедельные занятия по шахматам</w:t>
            </w:r>
          </w:p>
          <w:p w14:paraId="5DC4445F" w14:textId="4A128A1F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двух турниров</w:t>
            </w:r>
          </w:p>
          <w:p w14:paraId="7FA45E21" w14:textId="36FE2DA1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пяти мастер-классов</w:t>
            </w:r>
          </w:p>
          <w:p w14:paraId="36342FBA" w14:textId="3A207F69" w:rsidR="00971EDC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Регулярное ведение групп в социальных сетях</w:t>
            </w:r>
          </w:p>
        </w:tc>
      </w:tr>
      <w:tr w:rsidR="00A47807" w:rsidRPr="008160CD" w14:paraId="6B4A7097" w14:textId="77777777" w:rsidTr="45EAFD70">
        <w:tc>
          <w:tcPr>
            <w:tcW w:w="4077" w:type="dxa"/>
          </w:tcPr>
          <w:p w14:paraId="3E44384D" w14:textId="77777777" w:rsidR="00A47807" w:rsidRPr="008160CD" w:rsidRDefault="00A47807" w:rsidP="00971EDC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 xml:space="preserve">Формат </w:t>
            </w:r>
            <w:r w:rsidR="00971EDC" w:rsidRPr="008160CD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8160CD">
              <w:rPr>
                <w:color w:val="000000" w:themeColor="text1"/>
              </w:rPr>
              <w:t>отчет студента по проекту</w:t>
            </w:r>
            <w:r w:rsidR="00971EDC" w:rsidRPr="008160CD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063F693" w14:textId="000DB32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Презентация с отчетом о проделанной работе</w:t>
            </w:r>
          </w:p>
        </w:tc>
      </w:tr>
      <w:tr w:rsidR="00971EDC" w:rsidRPr="008160CD" w14:paraId="3B8F910C" w14:textId="77777777" w:rsidTr="45EAFD70">
        <w:tc>
          <w:tcPr>
            <w:tcW w:w="4077" w:type="dxa"/>
          </w:tcPr>
          <w:p w14:paraId="3FBF6CBA" w14:textId="77777777" w:rsidR="00971EDC" w:rsidRPr="008160CD" w:rsidRDefault="00971EDC">
            <w:pPr>
              <w:rPr>
                <w:color w:val="000000" w:themeColor="text1"/>
              </w:rPr>
            </w:pPr>
            <w:r w:rsidRPr="008160CD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42F082B" w14:textId="76FFD905" w:rsidR="00081E36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Еженедельные занятия по шахматам</w:t>
            </w:r>
          </w:p>
          <w:p w14:paraId="787658F3" w14:textId="4A128A1F" w:rsidR="00081E36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двух турниров</w:t>
            </w:r>
          </w:p>
          <w:p w14:paraId="2B35819C" w14:textId="36FE2DA1" w:rsidR="00081E36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Проведение пяти мастер-классов</w:t>
            </w:r>
          </w:p>
          <w:p w14:paraId="6A96AA2E" w14:textId="5E66B6E6" w:rsidR="00081E36" w:rsidRPr="008160CD" w:rsidRDefault="2F45EAFE" w:rsidP="00086E87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Регулярное ведение групп в социальных сетях</w:t>
            </w:r>
          </w:p>
        </w:tc>
      </w:tr>
      <w:tr w:rsidR="00A47807" w:rsidRPr="008160CD" w14:paraId="2DAD9F67" w14:textId="77777777" w:rsidTr="45EAFD70">
        <w:tc>
          <w:tcPr>
            <w:tcW w:w="4077" w:type="dxa"/>
          </w:tcPr>
          <w:p w14:paraId="1B0B0E59" w14:textId="77777777" w:rsidR="00A47807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363A928E" w14:textId="15E11650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Преподаватель - 5</w:t>
            </w:r>
          </w:p>
          <w:p w14:paraId="671A22D5" w14:textId="341F992C" w:rsidR="00A47807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Фотограф/оператор/монтажер </w:t>
            </w:r>
            <w:r w:rsidR="00434B2A">
              <w:rPr>
                <w:color w:val="000000" w:themeColor="text1"/>
              </w:rPr>
              <w:t>–</w:t>
            </w:r>
            <w:r w:rsidRPr="2F45EAFE">
              <w:rPr>
                <w:color w:val="000000" w:themeColor="text1"/>
              </w:rPr>
              <w:t xml:space="preserve"> </w:t>
            </w:r>
            <w:r w:rsidR="00FE27E0">
              <w:rPr>
                <w:color w:val="000000" w:themeColor="text1"/>
              </w:rPr>
              <w:t>4</w:t>
            </w:r>
          </w:p>
          <w:p w14:paraId="0F4DA8BB" w14:textId="6417775C" w:rsidR="00434B2A" w:rsidRPr="008160CD" w:rsidRDefault="00434B2A" w:rsidP="2F45EA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Дизайнер - 4</w:t>
            </w:r>
          </w:p>
          <w:p w14:paraId="19DACD06" w14:textId="054E48F7" w:rsidR="00A47807" w:rsidRPr="00FE27E0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SMM-менеджер </w:t>
            </w:r>
            <w:r w:rsidR="00562803">
              <w:rPr>
                <w:color w:val="000000" w:themeColor="text1"/>
              </w:rPr>
              <w:t>–</w:t>
            </w:r>
            <w:r w:rsidRPr="2F45EAFE">
              <w:rPr>
                <w:color w:val="000000" w:themeColor="text1"/>
              </w:rPr>
              <w:t xml:space="preserve"> </w:t>
            </w:r>
            <w:r w:rsidR="00FE27E0" w:rsidRPr="00FE27E0">
              <w:rPr>
                <w:color w:val="000000" w:themeColor="text1"/>
              </w:rPr>
              <w:t>4</w:t>
            </w:r>
          </w:p>
          <w:p w14:paraId="083B7D82" w14:textId="0A5FEC44" w:rsidR="00562803" w:rsidRPr="00FE27E0" w:rsidRDefault="00562803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SMM-менеджер</w:t>
            </w:r>
            <w:r>
              <w:rPr>
                <w:color w:val="000000" w:themeColor="text1"/>
              </w:rPr>
              <w:t xml:space="preserve"> по работе с иностранцами - </w:t>
            </w:r>
            <w:r w:rsidR="00FE27E0" w:rsidRPr="00FE27E0">
              <w:rPr>
                <w:color w:val="000000" w:themeColor="text1"/>
              </w:rPr>
              <w:t>2</w:t>
            </w:r>
          </w:p>
          <w:p w14:paraId="56E97115" w14:textId="23E1D826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PR-менеджер - 2</w:t>
            </w:r>
          </w:p>
          <w:p w14:paraId="5D369756" w14:textId="0AF85E4A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 xml:space="preserve">Организатор - </w:t>
            </w:r>
            <w:r w:rsidR="00293DF9">
              <w:rPr>
                <w:color w:val="000000" w:themeColor="text1"/>
              </w:rPr>
              <w:t>1</w:t>
            </w:r>
          </w:p>
        </w:tc>
      </w:tr>
      <w:tr w:rsidR="00A47807" w:rsidRPr="008160CD" w14:paraId="27487BC7" w14:textId="77777777" w:rsidTr="45EAFD70">
        <w:tc>
          <w:tcPr>
            <w:tcW w:w="4077" w:type="dxa"/>
          </w:tcPr>
          <w:p w14:paraId="4C2C2BFF" w14:textId="77777777" w:rsidR="00A47807" w:rsidRPr="008160CD" w:rsidRDefault="000A439E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D5F9552" w14:textId="4C737FDC" w:rsidR="00A47807" w:rsidRPr="008160CD" w:rsidRDefault="2F45EAFE" w:rsidP="2F45EAFE">
            <w:pPr>
              <w:rPr>
                <w:color w:val="000000" w:themeColor="text1"/>
              </w:rPr>
            </w:pPr>
            <w:r w:rsidRPr="2F45EAFE">
              <w:rPr>
                <w:color w:val="000000" w:themeColor="text1"/>
              </w:rPr>
              <w:t>Индивидуальное собеседование</w:t>
            </w:r>
          </w:p>
        </w:tc>
      </w:tr>
      <w:tr w:rsidR="00F379A0" w:rsidRPr="008160CD" w14:paraId="65E30E2C" w14:textId="77777777" w:rsidTr="45EAFD70">
        <w:tc>
          <w:tcPr>
            <w:tcW w:w="4077" w:type="dxa"/>
          </w:tcPr>
          <w:p w14:paraId="3E66D286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97A565B" w14:textId="24A1DC78" w:rsidR="00F379A0" w:rsidRPr="008160CD" w:rsidRDefault="45EAFD70" w:rsidP="45EAFD70">
            <w:pPr>
              <w:rPr>
                <w:color w:val="000000" w:themeColor="text1"/>
              </w:rPr>
            </w:pPr>
            <w:r w:rsidRPr="45EAFD70">
              <w:rPr>
                <w:color w:val="000000" w:themeColor="text1"/>
              </w:rPr>
              <w:t xml:space="preserve">Бизнес-информатика, Мировая экономика, Экономика, Дизайн, Мода, Журналистика, </w:t>
            </w:r>
            <w:proofErr w:type="spellStart"/>
            <w:r w:rsidRPr="45EAFD70">
              <w:rPr>
                <w:color w:val="000000" w:themeColor="text1"/>
              </w:rPr>
              <w:t>Медиакоммуникации</w:t>
            </w:r>
            <w:proofErr w:type="spellEnd"/>
            <w:r w:rsidRPr="45EAFD70">
              <w:rPr>
                <w:color w:val="000000" w:themeColor="text1"/>
              </w:rPr>
              <w:t>, Связи с общественностью, Коммуникационный и цифровой дизайн</w:t>
            </w:r>
          </w:p>
        </w:tc>
      </w:tr>
      <w:tr w:rsidR="00F379A0" w:rsidRPr="008160CD" w14:paraId="5A020828" w14:textId="77777777" w:rsidTr="45EAFD70">
        <w:tc>
          <w:tcPr>
            <w:tcW w:w="4077" w:type="dxa"/>
          </w:tcPr>
          <w:p w14:paraId="20C864D8" w14:textId="77777777" w:rsidR="00F379A0" w:rsidRPr="008160CD" w:rsidRDefault="00F379A0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01E94A49" w14:textId="77777777" w:rsidR="00F379A0" w:rsidRPr="008160CD" w:rsidRDefault="0046670C" w:rsidP="00F745EA">
            <w:pPr>
              <w:rPr>
                <w:color w:val="000000" w:themeColor="text1"/>
              </w:rPr>
            </w:pPr>
            <w:r w:rsidRPr="008160CD">
              <w:rPr>
                <w:color w:val="000000" w:themeColor="text1"/>
              </w:rPr>
              <w:t>Покровский бульвар, 11</w:t>
            </w:r>
          </w:p>
        </w:tc>
      </w:tr>
    </w:tbl>
    <w:p w14:paraId="02EB378F" w14:textId="77777777" w:rsidR="00691CF6" w:rsidRPr="008160CD" w:rsidRDefault="00691CF6"/>
    <w:p w14:paraId="6A05A809" w14:textId="77777777" w:rsidR="004E12FA" w:rsidRPr="008160CD" w:rsidRDefault="004E12FA"/>
    <w:p w14:paraId="5A39BBE3" w14:textId="77777777" w:rsidR="004E12FA" w:rsidRPr="008160CD" w:rsidRDefault="004E12FA" w:rsidP="004E12FA"/>
    <w:p w14:paraId="41C8F39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4626C87"/>
    <w:multiLevelType w:val="hybridMultilevel"/>
    <w:tmpl w:val="550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1E36"/>
    <w:rsid w:val="000864A6"/>
    <w:rsid w:val="00086E87"/>
    <w:rsid w:val="000A439E"/>
    <w:rsid w:val="001D79C2"/>
    <w:rsid w:val="00231EA4"/>
    <w:rsid w:val="00293DF9"/>
    <w:rsid w:val="002D4B0B"/>
    <w:rsid w:val="003D53CE"/>
    <w:rsid w:val="003E3254"/>
    <w:rsid w:val="00400C0B"/>
    <w:rsid w:val="00407FC4"/>
    <w:rsid w:val="00434B2A"/>
    <w:rsid w:val="0046670C"/>
    <w:rsid w:val="004678F7"/>
    <w:rsid w:val="004C1D36"/>
    <w:rsid w:val="004E11DE"/>
    <w:rsid w:val="004E12FA"/>
    <w:rsid w:val="00521664"/>
    <w:rsid w:val="00562803"/>
    <w:rsid w:val="005A6059"/>
    <w:rsid w:val="005E13DA"/>
    <w:rsid w:val="005E3B03"/>
    <w:rsid w:val="005F1C5B"/>
    <w:rsid w:val="00611FDD"/>
    <w:rsid w:val="006264A4"/>
    <w:rsid w:val="00655675"/>
    <w:rsid w:val="00691CF6"/>
    <w:rsid w:val="00772F69"/>
    <w:rsid w:val="007966E6"/>
    <w:rsid w:val="007A7E00"/>
    <w:rsid w:val="00800B10"/>
    <w:rsid w:val="008160CD"/>
    <w:rsid w:val="0082311B"/>
    <w:rsid w:val="00834E3D"/>
    <w:rsid w:val="0086089E"/>
    <w:rsid w:val="008B458B"/>
    <w:rsid w:val="009233C2"/>
    <w:rsid w:val="00963578"/>
    <w:rsid w:val="00971EDC"/>
    <w:rsid w:val="00990D2A"/>
    <w:rsid w:val="00A013F2"/>
    <w:rsid w:val="00A47807"/>
    <w:rsid w:val="00A550AE"/>
    <w:rsid w:val="00AB688F"/>
    <w:rsid w:val="00AD4D49"/>
    <w:rsid w:val="00AD5C4C"/>
    <w:rsid w:val="00B47552"/>
    <w:rsid w:val="00B476D6"/>
    <w:rsid w:val="00C342B1"/>
    <w:rsid w:val="00C86CA2"/>
    <w:rsid w:val="00D448DA"/>
    <w:rsid w:val="00DB638E"/>
    <w:rsid w:val="00DE2EFD"/>
    <w:rsid w:val="00E16572"/>
    <w:rsid w:val="00E3446C"/>
    <w:rsid w:val="00F17335"/>
    <w:rsid w:val="00F379A0"/>
    <w:rsid w:val="00F50313"/>
    <w:rsid w:val="00F745EA"/>
    <w:rsid w:val="00FE27E0"/>
    <w:rsid w:val="00FE5C22"/>
    <w:rsid w:val="2F45EAFE"/>
    <w:rsid w:val="45EAF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637C4"/>
  <w15:docId w15:val="{FF428516-ADE7-4E63-89B5-644408D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Благодарова Елизавета Дмитриевна</cp:lastModifiedBy>
  <cp:revision>9</cp:revision>
  <dcterms:created xsi:type="dcterms:W3CDTF">2020-08-23T18:54:00Z</dcterms:created>
  <dcterms:modified xsi:type="dcterms:W3CDTF">2021-09-19T08:12:00Z</dcterms:modified>
</cp:coreProperties>
</file>