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535" w:rsidRDefault="000B445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Проектное предложение</w:t>
      </w:r>
    </w:p>
    <w:tbl>
      <w:tblPr>
        <w:tblStyle w:val="a7"/>
        <w:tblW w:w="933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139"/>
        <w:gridCol w:w="6196"/>
      </w:tblGrid>
      <w:tr w:rsidR="00A35535">
        <w:trPr>
          <w:trHeight w:val="485"/>
        </w:trPr>
        <w:tc>
          <w:tcPr>
            <w:tcW w:w="3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535" w:rsidRDefault="000B4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Тип проекта</w:t>
            </w:r>
          </w:p>
        </w:tc>
        <w:tc>
          <w:tcPr>
            <w:tcW w:w="6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535" w:rsidRDefault="000B4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Прикладной</w:t>
            </w:r>
          </w:p>
        </w:tc>
      </w:tr>
      <w:tr w:rsidR="00A35535">
        <w:trPr>
          <w:trHeight w:val="755"/>
        </w:trPr>
        <w:tc>
          <w:tcPr>
            <w:tcW w:w="3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535" w:rsidRDefault="000B4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Название проекта</w:t>
            </w:r>
          </w:p>
        </w:tc>
        <w:tc>
          <w:tcPr>
            <w:tcW w:w="6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535" w:rsidRDefault="000B4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Верификация данных о выпускниках ООП ВШБ НИУ ВШЭ 200</w:t>
            </w:r>
            <w:r>
              <w:rPr>
                <w:rFonts w:ascii="Times New Roman" w:eastAsia="Times New Roman" w:hAnsi="Times New Roman" w:cs="Times New Roman"/>
              </w:rPr>
              <w:t>2-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>
              <w:rPr>
                <w:rFonts w:ascii="Times New Roman" w:eastAsia="Times New Roman" w:hAnsi="Times New Roman" w:cs="Times New Roman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годов выпуска, </w:t>
            </w:r>
            <w:r>
              <w:rPr>
                <w:rFonts w:ascii="Times New Roman" w:eastAsia="Times New Roman" w:hAnsi="Times New Roman" w:cs="Times New Roman"/>
              </w:rPr>
              <w:t>подготовка базы данных для загрузки в CRM-систему ВШБ НИУ ВШЭ.</w:t>
            </w:r>
          </w:p>
        </w:tc>
      </w:tr>
      <w:tr w:rsidR="00A35535">
        <w:trPr>
          <w:trHeight w:val="755"/>
        </w:trPr>
        <w:tc>
          <w:tcPr>
            <w:tcW w:w="3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535" w:rsidRDefault="000B4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Подразделение инициатор проекта</w:t>
            </w:r>
          </w:p>
        </w:tc>
        <w:tc>
          <w:tcPr>
            <w:tcW w:w="6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535" w:rsidRDefault="000B4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Отдел по работе с выпускниками ВШБ НИУ ВШЭ</w:t>
            </w:r>
          </w:p>
        </w:tc>
      </w:tr>
      <w:tr w:rsidR="00A35535">
        <w:trPr>
          <w:trHeight w:val="755"/>
        </w:trPr>
        <w:tc>
          <w:tcPr>
            <w:tcW w:w="3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535" w:rsidRDefault="000B4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Руководитель проекта</w:t>
            </w:r>
          </w:p>
        </w:tc>
        <w:tc>
          <w:tcPr>
            <w:tcW w:w="6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535" w:rsidRDefault="000B44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Евгения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Тибилашвили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 менеджер по работе с выпускниками отдела по работе с выпускниками ВШБ НИУ ВШЭ</w:t>
            </w:r>
          </w:p>
        </w:tc>
      </w:tr>
      <w:tr w:rsidR="00A35535">
        <w:trPr>
          <w:trHeight w:val="755"/>
        </w:trPr>
        <w:tc>
          <w:tcPr>
            <w:tcW w:w="3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535" w:rsidRDefault="000B4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Заказчик проекта / востребованность проекта</w:t>
            </w:r>
          </w:p>
        </w:tc>
        <w:tc>
          <w:tcPr>
            <w:tcW w:w="6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535" w:rsidRDefault="000B44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Заказчиком проекта выступает отдел по работе с выпускниками ВШБ НИУ ВШЭ. Данны</w:t>
            </w:r>
            <w:r>
              <w:rPr>
                <w:rFonts w:ascii="Times New Roman" w:eastAsia="Times New Roman" w:hAnsi="Times New Roman" w:cs="Times New Roman"/>
              </w:rPr>
              <w:t xml:space="preserve">й проект является продолжение проекта по верификации данных о выпускниках за 2001, 2017-2021 гг. выпуска.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Реализация проекта позволит Отделу улучшить опыт взаимодействия с выпуск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никами, уточнить данные по количеству выпускников </w:t>
            </w:r>
            <w:r>
              <w:rPr>
                <w:rFonts w:ascii="Times New Roman" w:eastAsia="Times New Roman" w:hAnsi="Times New Roman" w:cs="Times New Roman"/>
              </w:rPr>
              <w:t>и унифицировать все полученные сведения для загрузки в CRM-систему ВШБ НИУ ВШЭ.</w:t>
            </w:r>
          </w:p>
        </w:tc>
      </w:tr>
      <w:tr w:rsidR="00A35535">
        <w:trPr>
          <w:trHeight w:val="755"/>
        </w:trPr>
        <w:tc>
          <w:tcPr>
            <w:tcW w:w="3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535" w:rsidRDefault="000B4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Основная проектная идея </w:t>
            </w:r>
          </w:p>
        </w:tc>
        <w:tc>
          <w:tcPr>
            <w:tcW w:w="6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535" w:rsidRDefault="000B44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Реализация проекта предполагает актуализацию единой базы данных выпускников ВШБ НИУ ВШЭ, которая поз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волит Отделу по работе с выпускниками ВШБ НИУ ВШЭ улучшить опыт взаимодействия с выпускниками</w:t>
            </w: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. В процессе реализации проекта студенты актуализируют имеющиеся данные и сверят их с приказами о зачислении/выпуске за 2002-201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>6 гг.</w:t>
            </w: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 и подготовят аналитический от</w:t>
            </w: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чёт в соответствии с требованиями проекта. Также студентам предстоит структурировать 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>и унифицировать</w:t>
            </w: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 (в соот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ветствии с предоставленным образцом) </w:t>
            </w: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имеющиеся данные для загрузки их 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в CRM-систему ВШБ НИУ ВШЭ. </w:t>
            </w:r>
          </w:p>
        </w:tc>
      </w:tr>
      <w:tr w:rsidR="00A35535">
        <w:trPr>
          <w:trHeight w:val="1505"/>
        </w:trPr>
        <w:tc>
          <w:tcPr>
            <w:tcW w:w="3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535" w:rsidRDefault="000B4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Цель проекта</w:t>
            </w:r>
          </w:p>
        </w:tc>
        <w:tc>
          <w:tcPr>
            <w:tcW w:w="6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535" w:rsidRDefault="000B44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Цель проекта </w:t>
            </w:r>
            <w:r>
              <w:rPr>
                <w:rFonts w:ascii="Times New Roman" w:eastAsia="Times New Roman" w:hAnsi="Times New Roman" w:cs="Times New Roman"/>
              </w:rPr>
              <w:t>—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актуализация и анализ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единой базы данных выпускников ВШБ НИУ ВШЭ, что позволит Отделу по работе с выпускниками ВШБ НИУ ВШЭ улучшить опыт взаимодействия с выпускниками, сообщество выпускников ВШБ НИУ ВШЭ, призванный объединить выпускников разных лет, студентов и преподавателей,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оперировать более точными данными о количестве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выпустившихся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 а также оптимизировать работу менеджеров Отдела с CRM-системой и почтовым клиентом</w:t>
            </w:r>
          </w:p>
        </w:tc>
      </w:tr>
      <w:tr w:rsidR="00A35535">
        <w:trPr>
          <w:trHeight w:val="2207"/>
        </w:trPr>
        <w:tc>
          <w:tcPr>
            <w:tcW w:w="3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535" w:rsidRDefault="000B4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6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535" w:rsidRDefault="000B4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 результате проекта б</w:t>
            </w:r>
            <w:r>
              <w:rPr>
                <w:rFonts w:ascii="Times New Roman" w:eastAsia="Times New Roman" w:hAnsi="Times New Roman" w:cs="Times New Roman"/>
              </w:rPr>
              <w:t>удет реализована актуализация единой базы данных выпускников ВШБ НИУ ВШЭ, которая позволит Отделу по работе с выпускниками ВШБ НИУ ВШЭ улучшить опыт взаимодействия с выпускниками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>. В процессе реализации проекта студенты актуализируют имеющиеся данные и свер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ят их с приказами о зачислении/выпуске за 2002-2016 гг. и подготовят аналитический отчёт в соответствии с требованиями проекта. Также студентам предстоит 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lastRenderedPageBreak/>
              <w:t>структурировать и унифицировать (в соответствии с предоставленным образцом) имеющиеся данные для загру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зки их в CRM-систему ВШБ НИУ ВШЭ. </w:t>
            </w:r>
          </w:p>
        </w:tc>
      </w:tr>
      <w:tr w:rsidR="00A35535">
        <w:trPr>
          <w:trHeight w:val="1950"/>
        </w:trPr>
        <w:tc>
          <w:tcPr>
            <w:tcW w:w="3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535" w:rsidRDefault="000B4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6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535" w:rsidRDefault="000B445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Знание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Excel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выше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среднего уровня;</w:t>
            </w:r>
          </w:p>
          <w:p w:rsidR="00A35535" w:rsidRDefault="000B445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Умение структурировать информацию;</w:t>
            </w:r>
          </w:p>
          <w:p w:rsidR="00A35535" w:rsidRDefault="000B445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Навыки работы с данными;</w:t>
            </w:r>
          </w:p>
          <w:p w:rsidR="00A35535" w:rsidRDefault="000B445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Грамотный письменный и устный русский язык;</w:t>
            </w:r>
          </w:p>
          <w:p w:rsidR="00A35535" w:rsidRDefault="000B445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Владение навыками поиска информации.</w:t>
            </w:r>
          </w:p>
        </w:tc>
      </w:tr>
      <w:tr w:rsidR="00A35535">
        <w:trPr>
          <w:trHeight w:val="485"/>
        </w:trPr>
        <w:tc>
          <w:tcPr>
            <w:tcW w:w="3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535" w:rsidRDefault="000B4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Количество вакантных мест на проекте</w:t>
            </w:r>
          </w:p>
        </w:tc>
        <w:tc>
          <w:tcPr>
            <w:tcW w:w="6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535" w:rsidRDefault="000B4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 10</w:t>
            </w:r>
          </w:p>
        </w:tc>
      </w:tr>
      <w:tr w:rsidR="00A35535">
        <w:trPr>
          <w:trHeight w:val="755"/>
        </w:trPr>
        <w:tc>
          <w:tcPr>
            <w:tcW w:w="3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535" w:rsidRDefault="000B4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Проектное задание</w:t>
            </w:r>
          </w:p>
        </w:tc>
        <w:tc>
          <w:tcPr>
            <w:tcW w:w="6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535" w:rsidRDefault="000B445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Работа с базой данных выпускников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Excel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A35535" w:rsidRDefault="000B445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Сверка приказов 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выпуске </w:t>
            </w:r>
            <w:r>
              <w:rPr>
                <w:rFonts w:ascii="Times New Roman" w:eastAsia="Times New Roman" w:hAnsi="Times New Roman" w:cs="Times New Roman"/>
              </w:rPr>
              <w:t>2002-2016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годов с имеющейся базой данных;</w:t>
            </w:r>
          </w:p>
          <w:p w:rsidR="00A35535" w:rsidRDefault="000B445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Проведения мониторинга новых контактов, объединение данны</w:t>
            </w:r>
            <w:r>
              <w:rPr>
                <w:rFonts w:ascii="Times New Roman" w:eastAsia="Times New Roman" w:hAnsi="Times New Roman" w:cs="Times New Roman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из различных источников;</w:t>
            </w:r>
          </w:p>
          <w:p w:rsidR="00A35535" w:rsidRDefault="000B445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Добавление данных о трудоустройстве и готовности взаимодействовать с бизнес-школой, полученных в результате опросов выпускников разных лет;</w:t>
            </w:r>
          </w:p>
          <w:p w:rsidR="00A35535" w:rsidRDefault="000B445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Анализ полученных данных выпускн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иков в соответствии с целями и задачами Отдела по работе с выпускниками ВШБ НИУ ВШЭ;</w:t>
            </w:r>
          </w:p>
          <w:p w:rsidR="00A35535" w:rsidRDefault="000B445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Формирование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Excel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таблица с унифицированными и структурированными данными о выпускниках ВШБ НИУ ВШЭ 2000-2021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для загрузки полученных данных в CRM-систему ВШБ НИУ ВШЭ;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A35535" w:rsidRDefault="000B445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Подготовка презентации и отчета на основе полученных данных;</w:t>
            </w:r>
          </w:p>
          <w:p w:rsidR="00A35535" w:rsidRDefault="000B445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Презентация результатов перед руководителями проекта;</w:t>
            </w:r>
          </w:p>
        </w:tc>
      </w:tr>
      <w:tr w:rsidR="00A35535">
        <w:trPr>
          <w:trHeight w:val="2945"/>
        </w:trPr>
        <w:tc>
          <w:tcPr>
            <w:tcW w:w="3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535" w:rsidRDefault="000B4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Критерии отбора студентов</w:t>
            </w:r>
          </w:p>
          <w:p w:rsidR="00A35535" w:rsidRDefault="000B4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535" w:rsidRDefault="000B4451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Интерес к проектной деятельности и работе с большим объёмом информации;</w:t>
            </w:r>
          </w:p>
          <w:p w:rsidR="00A35535" w:rsidRDefault="000B4451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Опыт работы на аналогичных проектах и/или наличие пройденных курсов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Excel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CRM,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PowerPoint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A35535" w:rsidRDefault="000B4451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Высокий уровень коммуникативных навыков;</w:t>
            </w:r>
          </w:p>
          <w:p w:rsidR="00A35535" w:rsidRDefault="000B4451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Развитое креативное и аналитическое мышление;</w:t>
            </w:r>
          </w:p>
          <w:p w:rsidR="00A35535" w:rsidRDefault="000B4451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Заинтересованность в развитии Высшей Школы Бизнеса.</w:t>
            </w:r>
          </w:p>
        </w:tc>
      </w:tr>
      <w:tr w:rsidR="00A35535">
        <w:trPr>
          <w:trHeight w:val="485"/>
        </w:trPr>
        <w:tc>
          <w:tcPr>
            <w:tcW w:w="3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535" w:rsidRDefault="000B4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Сроки и график реализ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ации проекта</w:t>
            </w:r>
          </w:p>
        </w:tc>
        <w:tc>
          <w:tcPr>
            <w:tcW w:w="6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535" w:rsidRDefault="000B4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03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</w:rPr>
              <w:t>03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.202</w:t>
            </w:r>
            <w:r>
              <w:rPr>
                <w:rFonts w:ascii="Times New Roman" w:eastAsia="Times New Roman" w:hAnsi="Times New Roman" w:cs="Times New Roman"/>
                <w:i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</w:rPr>
              <w:t>25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</w:rPr>
              <w:t>03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.202</w:t>
            </w:r>
            <w:r>
              <w:rPr>
                <w:rFonts w:ascii="Times New Roman" w:eastAsia="Times New Roman" w:hAnsi="Times New Roman" w:cs="Times New Roman"/>
                <w:i/>
              </w:rPr>
              <w:t>2</w:t>
            </w:r>
          </w:p>
        </w:tc>
      </w:tr>
      <w:tr w:rsidR="00A35535">
        <w:trPr>
          <w:trHeight w:val="780"/>
        </w:trPr>
        <w:tc>
          <w:tcPr>
            <w:tcW w:w="3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535" w:rsidRDefault="000B4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Трудоемкость (часы в неделю) на одного участника</w:t>
            </w:r>
          </w:p>
        </w:tc>
        <w:tc>
          <w:tcPr>
            <w:tcW w:w="6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535" w:rsidRDefault="000B4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20</w:t>
            </w:r>
          </w:p>
        </w:tc>
      </w:tr>
      <w:tr w:rsidR="00A35535">
        <w:trPr>
          <w:trHeight w:val="1025"/>
        </w:trPr>
        <w:tc>
          <w:tcPr>
            <w:tcW w:w="3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535" w:rsidRDefault="000B4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Количество кредитов</w:t>
            </w:r>
          </w:p>
        </w:tc>
        <w:tc>
          <w:tcPr>
            <w:tcW w:w="6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535" w:rsidRDefault="000B4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2</w:t>
            </w:r>
          </w:p>
        </w:tc>
      </w:tr>
      <w:tr w:rsidR="00A35535">
        <w:trPr>
          <w:trHeight w:val="995"/>
        </w:trPr>
        <w:tc>
          <w:tcPr>
            <w:tcW w:w="3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535" w:rsidRDefault="000B4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Форма итогового контроля</w:t>
            </w:r>
          </w:p>
        </w:tc>
        <w:tc>
          <w:tcPr>
            <w:tcW w:w="6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535" w:rsidRDefault="000B4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За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чет</w:t>
            </w:r>
          </w:p>
          <w:p w:rsidR="00A35535" w:rsidRDefault="00A355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35535">
        <w:trPr>
          <w:trHeight w:val="1025"/>
        </w:trPr>
        <w:tc>
          <w:tcPr>
            <w:tcW w:w="3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535" w:rsidRDefault="000B4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Формат представления результатов, который подлежит оцениванию</w:t>
            </w:r>
          </w:p>
        </w:tc>
        <w:tc>
          <w:tcPr>
            <w:tcW w:w="6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535" w:rsidRDefault="000B445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Статистические данные по результатам верификации имеющихся данных о выпускниках с приказами о выпуске.</w:t>
            </w:r>
          </w:p>
          <w:p w:rsidR="00A35535" w:rsidRDefault="000B445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Excel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таблица с унифицированными и структурированными данными о выпускниках ВШБ НИУ ВШЭ 2000-2021 гг.</w:t>
            </w:r>
          </w:p>
          <w:p w:rsidR="00A35535" w:rsidRDefault="000B445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Подготовка аналитического отчета и презентации по 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тогам проведенной работы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A35535">
        <w:trPr>
          <w:trHeight w:val="3095"/>
        </w:trPr>
        <w:tc>
          <w:tcPr>
            <w:tcW w:w="3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535" w:rsidRDefault="000B4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Образовательные результаты проекта</w:t>
            </w:r>
          </w:p>
        </w:tc>
        <w:tc>
          <w:tcPr>
            <w:tcW w:w="6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535" w:rsidRDefault="000B445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Овладение основными умениями, необходимыми для формирования культуры проектной деятельности: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проблематизация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 целеполагание, планирование, работа в команде, анализ результатов проекта и их защит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а;</w:t>
            </w:r>
          </w:p>
          <w:p w:rsidR="00A35535" w:rsidRDefault="000B445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Приобретение и развитие навыков по работе с данными: структурирование исходных данных, форматирование, анализ;</w:t>
            </w:r>
          </w:p>
          <w:p w:rsidR="00A35535" w:rsidRDefault="000B445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Приобретение и развитие навыков проектной работы по созданию отчетных аналитических материалов: таблиц, докладов, презентаций;</w:t>
            </w:r>
          </w:p>
          <w:p w:rsidR="00A35535" w:rsidRDefault="000B445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Развитие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soft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kills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 необходимых для работы в команде группового проекта;</w:t>
            </w:r>
          </w:p>
          <w:p w:rsidR="00A35535" w:rsidRDefault="000B445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Вовлечение студентов в деятельность Отдела по работе с выпускниками ВШБ НИУ ВШЭ и развитие сообщества выпускников ВШБ НИУ ВШЭ. </w:t>
            </w:r>
          </w:p>
        </w:tc>
      </w:tr>
      <w:tr w:rsidR="00A35535">
        <w:trPr>
          <w:trHeight w:val="1025"/>
        </w:trPr>
        <w:tc>
          <w:tcPr>
            <w:tcW w:w="3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535" w:rsidRDefault="000B4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Критерии оценивания результатов проекта с указанием всех требований и параметров</w:t>
            </w:r>
          </w:p>
        </w:tc>
        <w:tc>
          <w:tcPr>
            <w:tcW w:w="6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535" w:rsidRDefault="000B4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Опроект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= 0,5*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Оотчет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+ 0,3*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Отехническое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задание + 0,2*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Оотчет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по CRM</w:t>
            </w:r>
          </w:p>
          <w:p w:rsidR="00A35535" w:rsidRDefault="000B4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Представляемые результаты должны соответствовать следующим критериям:</w:t>
            </w:r>
          </w:p>
          <w:p w:rsidR="00A35535" w:rsidRDefault="000B445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Полнота и качество формирования отчет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ного материала;</w:t>
            </w:r>
          </w:p>
          <w:p w:rsidR="00A35535" w:rsidRDefault="000B445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Логичность и лаконичность изложения;</w:t>
            </w:r>
          </w:p>
          <w:p w:rsidR="00A35535" w:rsidRDefault="000B445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Грамотное использование первоначального массива информации;</w:t>
            </w:r>
          </w:p>
          <w:p w:rsidR="00A35535" w:rsidRDefault="000B445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Соблюдение сроков выполнения.</w:t>
            </w:r>
          </w:p>
        </w:tc>
      </w:tr>
      <w:tr w:rsidR="00A35535">
        <w:trPr>
          <w:trHeight w:val="755"/>
        </w:trPr>
        <w:tc>
          <w:tcPr>
            <w:tcW w:w="3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535" w:rsidRDefault="000B4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6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535" w:rsidRDefault="000B4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Да </w:t>
            </w:r>
          </w:p>
        </w:tc>
      </w:tr>
      <w:tr w:rsidR="00A35535">
        <w:trPr>
          <w:trHeight w:val="1565"/>
        </w:trPr>
        <w:tc>
          <w:tcPr>
            <w:tcW w:w="3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535" w:rsidRDefault="000B4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Рекомендуемые образовательные программы</w:t>
            </w:r>
          </w:p>
        </w:tc>
        <w:tc>
          <w:tcPr>
            <w:tcW w:w="6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535" w:rsidRDefault="000B4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Управление бизнесом, Логистика и управление цепями поставок, Бизнес-информатика, Маркетинг и рыночная-аналитика, Цифровые инновации в управлении предприятием.</w:t>
            </w:r>
          </w:p>
        </w:tc>
      </w:tr>
      <w:tr w:rsidR="00A35535">
        <w:trPr>
          <w:trHeight w:val="755"/>
        </w:trPr>
        <w:tc>
          <w:tcPr>
            <w:tcW w:w="3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535" w:rsidRDefault="000B4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Территория</w:t>
            </w:r>
          </w:p>
        </w:tc>
        <w:tc>
          <w:tcPr>
            <w:tcW w:w="6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535" w:rsidRDefault="000B4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Москва, Шаболовка, 26, стр. 4 или дистанционно.</w:t>
            </w:r>
          </w:p>
        </w:tc>
      </w:tr>
    </w:tbl>
    <w:p w:rsidR="00A35535" w:rsidRDefault="00A35535">
      <w:pPr>
        <w:rPr>
          <w:rFonts w:ascii="Times New Roman" w:eastAsia="Times New Roman" w:hAnsi="Times New Roman" w:cs="Times New Roman"/>
        </w:rPr>
      </w:pPr>
    </w:p>
    <w:sectPr w:rsidR="00A35535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A11C0"/>
    <w:multiLevelType w:val="multilevel"/>
    <w:tmpl w:val="28BE5B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2840929"/>
    <w:multiLevelType w:val="multilevel"/>
    <w:tmpl w:val="3ACE59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289058AE"/>
    <w:multiLevelType w:val="multilevel"/>
    <w:tmpl w:val="A6BCE5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2DAC5CEB"/>
    <w:multiLevelType w:val="multilevel"/>
    <w:tmpl w:val="C2C6C1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72742412"/>
    <w:multiLevelType w:val="multilevel"/>
    <w:tmpl w:val="E81E5E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 w15:restartNumberingAfterBreak="0">
    <w:nsid w:val="78390463"/>
    <w:multiLevelType w:val="multilevel"/>
    <w:tmpl w:val="F0DE0C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535"/>
    <w:rsid w:val="000B4451"/>
    <w:rsid w:val="00A35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6DF5A"/>
  <w15:docId w15:val="{546A389A-5956-47B2-9856-892CC16D1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semiHidden/>
    <w:unhideWhenUsed/>
    <w:rsid w:val="00423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AE5B1C"/>
    <w:pPr>
      <w:ind w:left="720"/>
      <w:contextualSpacing/>
    </w:p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3qQVt2qXQWu2jSfrRFgzTr9yIeA==">AMUW2mXYxbLWwgiooaPxsyVanHWbH+FF6Zt3kYLNK7V9M/kH2K8JZLBRv6sF4/rETa5BBNRoiodn92aHxFC+J430ses0RogVf9yeN+AsS4/BHqA8Z5qYTEM=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871</Words>
  <Characters>4970</Characters>
  <Application>Microsoft Office Word</Application>
  <DocSecurity>0</DocSecurity>
  <Lines>41</Lines>
  <Paragraphs>11</Paragraphs>
  <ScaleCrop>false</ScaleCrop>
  <Company/>
  <LinksUpToDate>false</LinksUpToDate>
  <CharactersWithSpaces>5830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Тибилашвили Евгения Федоровна</dc:creator>
  <cp:lastModifiedBy>Анна</cp:lastModifiedBy>
  <cp:revision>2</cp:revision>
  <dcterms:created xsi:type="dcterms:W3CDTF">2021-09-29T09:18:00Z</dcterms:created>
  <dcterms:modified xsi:type="dcterms:W3CDTF">2022-02-25T07:38:00Z</dcterms:modified>
</cp:coreProperties>
</file>