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E2ED5" w14:textId="77777777" w:rsidR="00D60D94" w:rsidRPr="00D60D94" w:rsidRDefault="00D60D94" w:rsidP="00D60D94">
      <w:pPr>
        <w:spacing w:before="0" w:after="0" w:line="240" w:lineRule="auto"/>
        <w:ind w:firstLine="0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D60D94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Проектное предложение</w:t>
      </w:r>
    </w:p>
    <w:p w14:paraId="1E8799A4" w14:textId="77777777"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</w:p>
    <w:tbl>
      <w:tblPr>
        <w:tblStyle w:val="1"/>
        <w:tblW w:w="989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776"/>
      </w:tblGrid>
      <w:tr w:rsidR="00D60D94" w:rsidRPr="00D60D94" w14:paraId="1F8BFFE9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531DF095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Название проекта</w:t>
            </w:r>
          </w:p>
        </w:tc>
        <w:tc>
          <w:tcPr>
            <w:tcW w:w="6776" w:type="dxa"/>
            <w:vAlign w:val="center"/>
          </w:tcPr>
          <w:p w14:paraId="3EA37353" w14:textId="480FBCF6" w:rsidR="00091692" w:rsidRPr="00091692" w:rsidRDefault="00091692" w:rsidP="00091692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  <w:color w:val="000000"/>
                <w:spacing w:val="-2"/>
              </w:rPr>
            </w:pPr>
            <w:r w:rsidRPr="00091692">
              <w:rPr>
                <w:rFonts w:ascii="Cambria" w:hAnsi="Cambria" w:cs="Times New Roman"/>
                <w:i/>
                <w:color w:val="000000"/>
                <w:spacing w:val="-2"/>
              </w:rPr>
              <w:t>Формирование реестра независимых экспертов, включаемых в составы конкурсных и аттестационных комиссий федеральных государственных органов</w:t>
            </w:r>
          </w:p>
        </w:tc>
      </w:tr>
      <w:tr w:rsidR="00D60D94" w:rsidRPr="00D60D94" w14:paraId="5A929254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58E54F6E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проекта</w:t>
            </w:r>
          </w:p>
        </w:tc>
        <w:tc>
          <w:tcPr>
            <w:tcW w:w="6776" w:type="dxa"/>
            <w:vAlign w:val="center"/>
          </w:tcPr>
          <w:p w14:paraId="70251B3B" w14:textId="55062199" w:rsidR="00D60D94" w:rsidRPr="00ED399A" w:rsidRDefault="00256371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000000"/>
                <w:spacing w:val="-2"/>
              </w:rPr>
            </w:pPr>
            <w:r>
              <w:rPr>
                <w:rFonts w:ascii="Cambria" w:hAnsi="Cambria" w:cs="Times New Roman"/>
                <w:i/>
                <w:color w:val="000000"/>
                <w:spacing w:val="-2"/>
              </w:rPr>
              <w:t>Прикладной</w:t>
            </w:r>
          </w:p>
        </w:tc>
      </w:tr>
      <w:tr w:rsidR="00D60D94" w:rsidRPr="00D60D94" w14:paraId="2BC9EDD6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4048FEF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776" w:type="dxa"/>
            <w:vAlign w:val="center"/>
          </w:tcPr>
          <w:p w14:paraId="7E12A17B" w14:textId="5C3F1C1D" w:rsidR="00D60D94" w:rsidRPr="00ED399A" w:rsidRDefault="00CB15B3" w:rsidP="00461608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>
              <w:rPr>
                <w:rFonts w:ascii="Cambria" w:hAnsi="Cambria"/>
                <w:i/>
                <w:spacing w:val="-2"/>
              </w:rPr>
              <w:t>Центр развития государственной службы Института государственного и муниципального управления НИУ ВШЭ</w:t>
            </w:r>
          </w:p>
        </w:tc>
      </w:tr>
      <w:tr w:rsidR="00D60D94" w:rsidRPr="00D60D94" w14:paraId="4587BE32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CB5F1D9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Руководитель проекта</w:t>
            </w:r>
          </w:p>
        </w:tc>
        <w:tc>
          <w:tcPr>
            <w:tcW w:w="6776" w:type="dxa"/>
            <w:vAlign w:val="center"/>
          </w:tcPr>
          <w:p w14:paraId="6B0BFA21" w14:textId="314BC13D" w:rsidR="00CB15B3" w:rsidRPr="00DC6F44" w:rsidRDefault="00CB15B3" w:rsidP="008A7E05">
            <w:pPr>
              <w:spacing w:before="0" w:line="240" w:lineRule="auto"/>
              <w:ind w:firstLine="0"/>
              <w:rPr>
                <w:rFonts w:ascii="Cambria" w:hAnsi="Cambria" w:cs="Helvetica"/>
                <w:i/>
                <w:color w:val="C00000"/>
                <w:spacing w:val="-2"/>
                <w:shd w:val="clear" w:color="auto" w:fill="FFFFFF"/>
              </w:rPr>
            </w:pPr>
            <w:proofErr w:type="spellStart"/>
            <w:r>
              <w:rPr>
                <w:rFonts w:ascii="Cambria" w:hAnsi="Cambria"/>
                <w:i/>
                <w:spacing w:val="-2"/>
              </w:rPr>
              <w:t>Клищ</w:t>
            </w:r>
            <w:proofErr w:type="spellEnd"/>
            <w:r>
              <w:rPr>
                <w:rFonts w:ascii="Cambria" w:hAnsi="Cambria"/>
                <w:i/>
                <w:spacing w:val="-2"/>
              </w:rPr>
              <w:t xml:space="preserve"> Николай Николаевич, директор центра</w:t>
            </w:r>
          </w:p>
        </w:tc>
      </w:tr>
      <w:tr w:rsidR="00D60D94" w:rsidRPr="00D60D94" w14:paraId="29EAB23A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39867E6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776" w:type="dxa"/>
            <w:vAlign w:val="center"/>
          </w:tcPr>
          <w:p w14:paraId="08D68CF8" w14:textId="5A231814" w:rsidR="00DB2328" w:rsidRPr="00555D78" w:rsidRDefault="003F727F" w:rsidP="00024E25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  <w:spacing w:val="-2"/>
              </w:rPr>
            </w:pPr>
            <w:r w:rsidRPr="003D7CBE">
              <w:rPr>
                <w:rFonts w:ascii="Cambria" w:hAnsi="Cambria" w:cs="Times New Roman"/>
                <w:i/>
                <w:spacing w:val="-2"/>
              </w:rPr>
              <w:t xml:space="preserve">Реализация проекта предполагает </w:t>
            </w:r>
            <w:r w:rsidR="00091692">
              <w:rPr>
                <w:rFonts w:ascii="Cambria" w:hAnsi="Cambria" w:cs="Times New Roman"/>
                <w:i/>
                <w:spacing w:val="-2"/>
              </w:rPr>
              <w:t xml:space="preserve">обобщение сведений по независимым экспертам, </w:t>
            </w:r>
            <w:r w:rsidR="00091692" w:rsidRPr="00091692">
              <w:rPr>
                <w:rFonts w:ascii="Cambria" w:hAnsi="Cambria" w:cs="Times New Roman"/>
                <w:i/>
                <w:color w:val="000000"/>
                <w:spacing w:val="-2"/>
              </w:rPr>
              <w:t>включаемы</w:t>
            </w:r>
            <w:r w:rsidR="00091692">
              <w:rPr>
                <w:rFonts w:ascii="Cambria" w:hAnsi="Cambria" w:cs="Times New Roman"/>
                <w:i/>
                <w:color w:val="000000"/>
                <w:spacing w:val="-2"/>
              </w:rPr>
              <w:t>м</w:t>
            </w:r>
            <w:r w:rsidR="00091692" w:rsidRPr="00091692">
              <w:rPr>
                <w:rFonts w:ascii="Cambria" w:hAnsi="Cambria" w:cs="Times New Roman"/>
                <w:i/>
                <w:color w:val="000000"/>
                <w:spacing w:val="-2"/>
              </w:rPr>
              <w:t xml:space="preserve"> в составы конкурсных и аттестационных комиссий федеральных государственных органов</w:t>
            </w:r>
            <w:r w:rsidR="00091692">
              <w:rPr>
                <w:rFonts w:ascii="Cambria" w:hAnsi="Cambria" w:cs="Times New Roman"/>
                <w:i/>
                <w:color w:val="000000"/>
                <w:spacing w:val="-2"/>
              </w:rPr>
              <w:t>, и соотнесение данных сведений в соответствии с критериями. По итогам работы предполагается ф</w:t>
            </w:r>
            <w:r w:rsidR="00091692" w:rsidRPr="00091692">
              <w:rPr>
                <w:rFonts w:ascii="Cambria" w:hAnsi="Cambria" w:cs="Times New Roman"/>
                <w:i/>
                <w:color w:val="000000"/>
                <w:spacing w:val="-2"/>
              </w:rPr>
              <w:t>ормирование реестра независимых экспертов, включаемых в составы конкурсных и аттестационных комиссий федеральных государственных органов</w:t>
            </w:r>
            <w:r w:rsidR="00091692">
              <w:rPr>
                <w:rFonts w:ascii="Cambria" w:hAnsi="Cambria" w:cs="Times New Roman"/>
                <w:i/>
                <w:color w:val="000000"/>
                <w:spacing w:val="-2"/>
              </w:rPr>
              <w:t>, и загрузка данного реестра в информационную систему.</w:t>
            </w:r>
          </w:p>
        </w:tc>
      </w:tr>
      <w:tr w:rsidR="00D60D94" w:rsidRPr="00D60D94" w14:paraId="356EB10F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2BC43463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Цель и задачи проекта</w:t>
            </w:r>
          </w:p>
        </w:tc>
        <w:tc>
          <w:tcPr>
            <w:tcW w:w="6776" w:type="dxa"/>
            <w:vAlign w:val="center"/>
          </w:tcPr>
          <w:p w14:paraId="10DC3795" w14:textId="0F5F8E30" w:rsidR="00DB2328" w:rsidRDefault="00182E0D" w:rsidP="00024E25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 w:rsidRPr="00A36007">
              <w:rPr>
                <w:rFonts w:ascii="Cambria" w:hAnsi="Cambria" w:cs="Times New Roman"/>
                <w:i/>
              </w:rPr>
              <w:t>Цель проекта –</w:t>
            </w:r>
            <w:r w:rsidR="00091692">
              <w:rPr>
                <w:rFonts w:ascii="Cambria" w:hAnsi="Cambria" w:cs="Times New Roman"/>
                <w:i/>
              </w:rPr>
              <w:t xml:space="preserve"> </w:t>
            </w:r>
            <w:r w:rsidR="00091692" w:rsidRPr="00091692">
              <w:rPr>
                <w:rFonts w:ascii="Cambria" w:hAnsi="Cambria" w:cs="Times New Roman"/>
                <w:i/>
              </w:rPr>
              <w:t>создание реестра независимых экспертов, включаемых в составы конкурсных и аттестационных комиссий федеральных государственных органов</w:t>
            </w:r>
            <w:r w:rsidR="00091692">
              <w:rPr>
                <w:rFonts w:ascii="Cambria" w:hAnsi="Cambria" w:cs="Times New Roman"/>
                <w:i/>
              </w:rPr>
              <w:t>.</w:t>
            </w:r>
          </w:p>
          <w:p w14:paraId="6B4D1ABB" w14:textId="2E93365C" w:rsidR="00147C93" w:rsidRDefault="00D60D94" w:rsidP="00024E25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 w:rsidRPr="00ED399A">
              <w:rPr>
                <w:rFonts w:ascii="Cambria" w:hAnsi="Cambria" w:cs="Times New Roman"/>
                <w:i/>
              </w:rPr>
              <w:t>Задач</w:t>
            </w:r>
            <w:r w:rsidR="0096377B" w:rsidRPr="00ED399A">
              <w:rPr>
                <w:rFonts w:ascii="Cambria" w:hAnsi="Cambria" w:cs="Times New Roman"/>
                <w:i/>
              </w:rPr>
              <w:t>и</w:t>
            </w:r>
            <w:r w:rsidRPr="00ED399A">
              <w:rPr>
                <w:rFonts w:ascii="Cambria" w:hAnsi="Cambria" w:cs="Times New Roman"/>
                <w:i/>
              </w:rPr>
              <w:t xml:space="preserve"> проекта</w:t>
            </w:r>
            <w:r w:rsidR="00453EE6">
              <w:rPr>
                <w:rFonts w:ascii="Cambria" w:hAnsi="Cambria" w:cs="Times New Roman"/>
                <w:i/>
              </w:rPr>
              <w:t>:</w:t>
            </w:r>
          </w:p>
          <w:p w14:paraId="06E293EE" w14:textId="695C299F" w:rsidR="00091692" w:rsidRDefault="00CB15B3" w:rsidP="00024E25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- </w:t>
            </w:r>
            <w:r w:rsidR="00091692">
              <w:rPr>
                <w:rFonts w:ascii="Cambria" w:hAnsi="Cambria" w:cs="Times New Roman"/>
                <w:i/>
              </w:rPr>
              <w:t>обобщение сведений по независимым экспертам;</w:t>
            </w:r>
          </w:p>
          <w:p w14:paraId="4F4B0E1C" w14:textId="0FB5AE41" w:rsidR="00091692" w:rsidRDefault="00091692" w:rsidP="00024E25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- соотнесение сведений в соответствии с критериями;</w:t>
            </w:r>
          </w:p>
          <w:p w14:paraId="2C784CCA" w14:textId="6E8DD6F5" w:rsidR="00091692" w:rsidRDefault="00091692" w:rsidP="00024E25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- внесение реестра в информационную систему;</w:t>
            </w:r>
          </w:p>
          <w:p w14:paraId="287541EC" w14:textId="54AAFAAA" w:rsidR="00091692" w:rsidRPr="00B66D77" w:rsidRDefault="00091692" w:rsidP="00091692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- актуализация сведений по независимым экспертам.</w:t>
            </w:r>
          </w:p>
        </w:tc>
      </w:tr>
      <w:tr w:rsidR="00D60D94" w:rsidRPr="00D60D94" w14:paraId="7546BA6F" w14:textId="77777777" w:rsidTr="00BC64BE">
        <w:trPr>
          <w:trHeight w:val="126"/>
        </w:trPr>
        <w:tc>
          <w:tcPr>
            <w:tcW w:w="3119" w:type="dxa"/>
            <w:vAlign w:val="center"/>
          </w:tcPr>
          <w:p w14:paraId="728B5A5F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Виды деятельности, выполняемые студентом в проекте</w:t>
            </w:r>
            <w:r w:rsidR="009C17CB">
              <w:rPr>
                <w:rFonts w:ascii="Cambria" w:hAnsi="Cambria" w:cs="Times New Roman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 w:cs="Times New Roman"/>
                <w:b/>
                <w:color w:val="000000"/>
              </w:rPr>
              <w:t>/</w:t>
            </w:r>
            <w:r w:rsidR="009C17CB">
              <w:rPr>
                <w:rFonts w:ascii="Cambria" w:hAnsi="Cambria" w:cs="Times New Roman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 w:cs="Times New Roman"/>
                <w:b/>
                <w:color w:val="000000"/>
              </w:rPr>
              <w:t>отрабатываемые навыки</w:t>
            </w:r>
          </w:p>
        </w:tc>
        <w:tc>
          <w:tcPr>
            <w:tcW w:w="6776" w:type="dxa"/>
            <w:vAlign w:val="center"/>
          </w:tcPr>
          <w:p w14:paraId="6716EB1E" w14:textId="45A18CBA" w:rsidR="00182E0D" w:rsidRPr="00232AEF" w:rsidRDefault="00384A6E" w:rsidP="00771A59">
            <w:pPr>
              <w:spacing w:before="0" w:line="240" w:lineRule="auto"/>
              <w:ind w:firstLine="0"/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Сбор, обобщение и анализ информации, подготовк</w:t>
            </w:r>
            <w:r w:rsidR="00FC704B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 аналитических</w:t>
            </w:r>
            <w:r w:rsidR="00771A5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, статистических и графических</w:t>
            </w:r>
            <w:r w:rsidR="00FC704B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материалов</w:t>
            </w:r>
          </w:p>
        </w:tc>
      </w:tr>
      <w:tr w:rsidR="00D60D94" w:rsidRPr="00D60D94" w14:paraId="23A28156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356B1AAD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Сроки реализации проекта</w:t>
            </w:r>
          </w:p>
        </w:tc>
        <w:tc>
          <w:tcPr>
            <w:tcW w:w="6776" w:type="dxa"/>
            <w:vAlign w:val="center"/>
          </w:tcPr>
          <w:p w14:paraId="68EB3D7B" w14:textId="42697252" w:rsidR="00D60D94" w:rsidRPr="00ED399A" w:rsidRDefault="00256371" w:rsidP="00344A2D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25</w:t>
            </w:r>
            <w:r w:rsidR="00CB15B3">
              <w:rPr>
                <w:rFonts w:ascii="Cambria" w:hAnsi="Cambria" w:cs="Times New Roman"/>
                <w:i/>
              </w:rPr>
              <w:t xml:space="preserve"> октября </w:t>
            </w:r>
            <w:r w:rsidR="003F727F" w:rsidRPr="00ED399A">
              <w:rPr>
                <w:rFonts w:ascii="Cambria" w:hAnsi="Cambria" w:cs="Times New Roman"/>
                <w:i/>
              </w:rPr>
              <w:t>20</w:t>
            </w:r>
            <w:r w:rsidR="00CB15B3">
              <w:rPr>
                <w:rFonts w:ascii="Cambria" w:hAnsi="Cambria" w:cs="Times New Roman"/>
                <w:i/>
              </w:rPr>
              <w:t>21</w:t>
            </w:r>
            <w:r w:rsidR="00461608" w:rsidRPr="00ED399A">
              <w:rPr>
                <w:rFonts w:ascii="Cambria" w:hAnsi="Cambria" w:cs="Times New Roman"/>
                <w:i/>
              </w:rPr>
              <w:t xml:space="preserve"> г.</w:t>
            </w:r>
            <w:r w:rsidR="00FF41D2">
              <w:rPr>
                <w:rFonts w:ascii="Cambria" w:hAnsi="Cambria" w:cs="Times New Roman"/>
                <w:i/>
              </w:rPr>
              <w:t xml:space="preserve"> – </w:t>
            </w:r>
            <w:r w:rsidR="00094C70">
              <w:rPr>
                <w:rFonts w:ascii="Cambria" w:hAnsi="Cambria" w:cs="Times New Roman"/>
                <w:i/>
              </w:rPr>
              <w:t>4 марта</w:t>
            </w:r>
            <w:r w:rsidR="00091692">
              <w:rPr>
                <w:rFonts w:ascii="Cambria" w:hAnsi="Cambria" w:cs="Times New Roman"/>
                <w:i/>
              </w:rPr>
              <w:t xml:space="preserve"> </w:t>
            </w:r>
            <w:r w:rsidR="00D60D94" w:rsidRPr="00ED399A">
              <w:rPr>
                <w:rFonts w:ascii="Cambria" w:hAnsi="Cambria" w:cs="Times New Roman"/>
                <w:i/>
              </w:rPr>
              <w:t>20</w:t>
            </w:r>
            <w:r w:rsidR="00CB15B3">
              <w:rPr>
                <w:rFonts w:ascii="Cambria" w:hAnsi="Cambria" w:cs="Times New Roman"/>
                <w:i/>
              </w:rPr>
              <w:t>22</w:t>
            </w:r>
            <w:r w:rsidR="00D60D94" w:rsidRPr="00ED399A">
              <w:rPr>
                <w:rFonts w:ascii="Cambria" w:hAnsi="Cambria" w:cs="Times New Roman"/>
                <w:i/>
              </w:rPr>
              <w:t xml:space="preserve"> г.</w:t>
            </w:r>
          </w:p>
        </w:tc>
      </w:tr>
      <w:tr w:rsidR="00D60D94" w:rsidRPr="00D60D94" w14:paraId="02623E01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2C487811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</w:rPr>
            </w:pPr>
            <w:r w:rsidRPr="00D60D94">
              <w:rPr>
                <w:rFonts w:ascii="Cambria" w:hAnsi="Cambria" w:cs="Times New Roman"/>
                <w:b/>
              </w:rPr>
              <w:t>Количество кредитов</w:t>
            </w:r>
          </w:p>
        </w:tc>
        <w:tc>
          <w:tcPr>
            <w:tcW w:w="6776" w:type="dxa"/>
            <w:vAlign w:val="center"/>
          </w:tcPr>
          <w:p w14:paraId="7332E403" w14:textId="54397E73" w:rsidR="00D60D94" w:rsidRPr="00256371" w:rsidRDefault="006F5A0E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5</w:t>
            </w:r>
          </w:p>
        </w:tc>
      </w:tr>
      <w:tr w:rsidR="00D60D94" w:rsidRPr="00D60D94" w14:paraId="45EBDFD1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DF16A08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занятости студента</w:t>
            </w:r>
          </w:p>
        </w:tc>
        <w:tc>
          <w:tcPr>
            <w:tcW w:w="6776" w:type="dxa"/>
            <w:vAlign w:val="center"/>
          </w:tcPr>
          <w:p w14:paraId="017D7B32" w14:textId="3C9CDA1D" w:rsidR="00D60D94" w:rsidRPr="00232AEF" w:rsidRDefault="00232AEF" w:rsidP="008A7E05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232AEF">
              <w:rPr>
                <w:rFonts w:ascii="Cambria" w:hAnsi="Cambria" w:cs="Times New Roman"/>
                <w:i/>
              </w:rPr>
              <w:t>На территории заказчика</w:t>
            </w:r>
          </w:p>
        </w:tc>
      </w:tr>
      <w:tr w:rsidR="00D60D94" w:rsidRPr="00D60D94" w14:paraId="2FE518CA" w14:textId="77777777" w:rsidTr="00BC64BE">
        <w:trPr>
          <w:trHeight w:val="508"/>
        </w:trPr>
        <w:tc>
          <w:tcPr>
            <w:tcW w:w="3119" w:type="dxa"/>
            <w:vAlign w:val="center"/>
          </w:tcPr>
          <w:p w14:paraId="04F626AD" w14:textId="77777777" w:rsidR="00D60D94" w:rsidRPr="00D60D94" w:rsidRDefault="00D60D94" w:rsidP="003A73BD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776" w:type="dxa"/>
            <w:vAlign w:val="center"/>
          </w:tcPr>
          <w:p w14:paraId="7236804E" w14:textId="03D2719F" w:rsidR="00D60D94" w:rsidRPr="00094C70" w:rsidRDefault="006F5A0E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000000" w:themeColor="text1"/>
              </w:rPr>
            </w:pPr>
            <w:r>
              <w:rPr>
                <w:rFonts w:ascii="Cambria" w:hAnsi="Cambria" w:cs="Times New Roman"/>
                <w:i/>
                <w:color w:val="000000" w:themeColor="text1"/>
              </w:rPr>
              <w:t>5</w:t>
            </w:r>
            <w:r w:rsidR="00D60D94" w:rsidRPr="00094C70">
              <w:rPr>
                <w:rFonts w:ascii="Cambria" w:hAnsi="Cambria" w:cs="Times New Roman"/>
                <w:i/>
                <w:color w:val="000000" w:themeColor="text1"/>
              </w:rPr>
              <w:t xml:space="preserve"> часов</w:t>
            </w:r>
          </w:p>
        </w:tc>
      </w:tr>
      <w:tr w:rsidR="00D60D94" w:rsidRPr="00D60D94" w14:paraId="145E81CE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2F4B8F4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 проектной деятельности</w:t>
            </w:r>
          </w:p>
        </w:tc>
        <w:tc>
          <w:tcPr>
            <w:tcW w:w="6776" w:type="dxa"/>
            <w:vAlign w:val="center"/>
          </w:tcPr>
          <w:p w14:paraId="01682BA1" w14:textId="77777777" w:rsidR="00D60D94" w:rsidRPr="00094C70" w:rsidRDefault="00FC704B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000000" w:themeColor="text1"/>
              </w:rPr>
            </w:pPr>
            <w:r w:rsidRPr="00094C70">
              <w:rPr>
                <w:rFonts w:ascii="Cambria" w:hAnsi="Cambria" w:cs="Times New Roman"/>
                <w:i/>
                <w:color w:val="000000" w:themeColor="text1"/>
              </w:rPr>
              <w:t>И</w:t>
            </w:r>
            <w:r w:rsidR="00384A6E" w:rsidRPr="00094C70">
              <w:rPr>
                <w:rFonts w:ascii="Cambria" w:hAnsi="Cambria" w:cs="Times New Roman"/>
                <w:i/>
                <w:color w:val="000000" w:themeColor="text1"/>
              </w:rPr>
              <w:t>ндивидуальная</w:t>
            </w:r>
          </w:p>
        </w:tc>
      </w:tr>
      <w:tr w:rsidR="00D60D94" w:rsidRPr="00D60D94" w14:paraId="1E45023C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8A67CCC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776" w:type="dxa"/>
            <w:vAlign w:val="center"/>
          </w:tcPr>
          <w:p w14:paraId="760E50F7" w14:textId="0A89383B" w:rsidR="00182E0D" w:rsidRPr="00232AEF" w:rsidRDefault="00384A6E" w:rsidP="00024E25">
            <w:pPr>
              <w:spacing w:before="0" w:line="240" w:lineRule="auto"/>
              <w:ind w:firstLine="0"/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Аналитические способности, умение обобщать, анализировать и систематизирова</w:t>
            </w:r>
            <w:r w:rsidR="00CE22E8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ть информацию</w:t>
            </w: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, усидчивость и аккуратность</w:t>
            </w:r>
            <w:r w:rsidR="00094C7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, коммуникабельность</w:t>
            </w:r>
          </w:p>
        </w:tc>
      </w:tr>
      <w:tr w:rsidR="00D60D94" w:rsidRPr="00D60D94" w14:paraId="777AEDD6" w14:textId="77777777" w:rsidTr="00BC64BE">
        <w:trPr>
          <w:trHeight w:val="740"/>
        </w:trPr>
        <w:tc>
          <w:tcPr>
            <w:tcW w:w="3119" w:type="dxa"/>
            <w:vAlign w:val="center"/>
          </w:tcPr>
          <w:p w14:paraId="58737011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>Планируемые результаты проекта</w:t>
            </w:r>
          </w:p>
        </w:tc>
        <w:tc>
          <w:tcPr>
            <w:tcW w:w="6776" w:type="dxa"/>
            <w:vAlign w:val="center"/>
          </w:tcPr>
          <w:p w14:paraId="5F9F25D3" w14:textId="4C2A6B86" w:rsidR="00CB15B3" w:rsidRPr="00091692" w:rsidRDefault="00091692" w:rsidP="00017683">
            <w:pPr>
              <w:spacing w:before="0" w:line="240" w:lineRule="auto"/>
              <w:ind w:firstLine="0"/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091692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Сформированный реестр независимых экспертов, включаемых в составы конкурсных и аттестационных комиссий федеральных государственных органов для загрузки в информационную систему</w:t>
            </w:r>
          </w:p>
        </w:tc>
      </w:tr>
      <w:tr w:rsidR="00D60D94" w:rsidRPr="00D60D94" w14:paraId="4C2266D2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20310F2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776" w:type="dxa"/>
            <w:vAlign w:val="center"/>
          </w:tcPr>
          <w:p w14:paraId="0AADE477" w14:textId="0529D193" w:rsidR="00182E0D" w:rsidRPr="00ED399A" w:rsidRDefault="00CB15B3" w:rsidP="00232AEF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База данных, Доклад руководству</w:t>
            </w:r>
          </w:p>
        </w:tc>
      </w:tr>
      <w:tr w:rsidR="00D60D94" w:rsidRPr="00D60D94" w14:paraId="03A06449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5ECF6BF7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6776" w:type="dxa"/>
            <w:vAlign w:val="center"/>
          </w:tcPr>
          <w:p w14:paraId="566DCF3A" w14:textId="77777777" w:rsidR="008A7E05" w:rsidRDefault="008A7E05" w:rsidP="00017683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Полнота</w:t>
            </w:r>
            <w:r>
              <w:rPr>
                <w:rFonts w:ascii="Cambria" w:hAnsi="Cambria" w:cs="Times New Roman"/>
                <w:i/>
              </w:rPr>
              <w:t xml:space="preserve"> и качество </w:t>
            </w:r>
            <w:r w:rsidR="00232AEF">
              <w:rPr>
                <w:rFonts w:ascii="Cambria" w:hAnsi="Cambria" w:cs="Times New Roman"/>
                <w:i/>
              </w:rPr>
              <w:t xml:space="preserve">формирования базы данных и </w:t>
            </w:r>
            <w:r>
              <w:rPr>
                <w:rFonts w:ascii="Cambria" w:hAnsi="Cambria" w:cs="Times New Roman"/>
                <w:i/>
              </w:rPr>
              <w:t>аналитических материалов</w:t>
            </w:r>
          </w:p>
          <w:p w14:paraId="4DB3BE82" w14:textId="77777777" w:rsidR="00182E0D" w:rsidRPr="00ED399A" w:rsidRDefault="002E0AF0" w:rsidP="00017683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</w:rPr>
            </w:pPr>
            <w:r w:rsidRPr="002E0AF0">
              <w:rPr>
                <w:rFonts w:ascii="Cambria" w:hAnsi="Cambria" w:cs="Times New Roman"/>
                <w:i/>
              </w:rPr>
              <w:t>Корректность представленных данных</w:t>
            </w:r>
          </w:p>
        </w:tc>
      </w:tr>
      <w:tr w:rsidR="00D60D94" w:rsidRPr="00D60D94" w14:paraId="2021D3E0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3B33FCF1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6776" w:type="dxa"/>
            <w:vAlign w:val="center"/>
          </w:tcPr>
          <w:p w14:paraId="547B7AC6" w14:textId="0A5F493E" w:rsidR="00D60D94" w:rsidRPr="00CB15B3" w:rsidRDefault="00CB15B3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3</w:t>
            </w:r>
            <w:bookmarkStart w:id="0" w:name="_GoBack"/>
            <w:bookmarkEnd w:id="0"/>
          </w:p>
        </w:tc>
      </w:tr>
      <w:tr w:rsidR="00D60D94" w:rsidRPr="00D60D94" w14:paraId="4F470FE7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CC9F8F6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776" w:type="dxa"/>
            <w:vAlign w:val="center"/>
          </w:tcPr>
          <w:p w14:paraId="7B60E53B" w14:textId="77777777" w:rsidR="00182E0D" w:rsidRPr="00094C70" w:rsidRDefault="00182E0D" w:rsidP="00017683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  <w:color w:val="000000" w:themeColor="text1"/>
              </w:rPr>
            </w:pPr>
            <w:r w:rsidRPr="00094C70">
              <w:rPr>
                <w:rFonts w:ascii="Cambria" w:hAnsi="Cambria" w:cs="Times New Roman"/>
                <w:i/>
                <w:color w:val="000000" w:themeColor="text1"/>
              </w:rPr>
              <w:t>Интерес к исследовательской деятельности и обработке информации, аналитический склад ума, умение работать с данными</w:t>
            </w:r>
          </w:p>
        </w:tc>
      </w:tr>
      <w:tr w:rsidR="00D60D94" w:rsidRPr="00D60D94" w14:paraId="6393229A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439FA57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Образовательные программы</w:t>
            </w:r>
          </w:p>
        </w:tc>
        <w:tc>
          <w:tcPr>
            <w:tcW w:w="6776" w:type="dxa"/>
            <w:vAlign w:val="center"/>
          </w:tcPr>
          <w:p w14:paraId="4C394AE3" w14:textId="0F721A9D" w:rsidR="00017683" w:rsidRPr="00094C70" w:rsidRDefault="00D60D94" w:rsidP="00017683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  <w:color w:val="000000" w:themeColor="text1"/>
              </w:rPr>
            </w:pPr>
            <w:r w:rsidRPr="00094C70">
              <w:rPr>
                <w:rFonts w:ascii="Cambria" w:hAnsi="Cambria" w:cs="Times New Roman"/>
                <w:i/>
                <w:color w:val="000000" w:themeColor="text1"/>
              </w:rPr>
              <w:t>Государственное и муниципальное управление</w:t>
            </w:r>
          </w:p>
          <w:p w14:paraId="6F45CB3F" w14:textId="1ABC7A21" w:rsidR="00017683" w:rsidRPr="00094C70" w:rsidRDefault="00017683" w:rsidP="00017683">
            <w:pPr>
              <w:spacing w:before="0" w:line="240" w:lineRule="auto"/>
              <w:ind w:firstLine="0"/>
              <w:jc w:val="both"/>
              <w:rPr>
                <w:rFonts w:ascii="Cambria" w:hAnsi="Cambria" w:cs="Times New Roman"/>
                <w:i/>
                <w:color w:val="000000" w:themeColor="text1"/>
              </w:rPr>
            </w:pPr>
            <w:r w:rsidRPr="00094C70">
              <w:rPr>
                <w:rFonts w:ascii="Cambria" w:hAnsi="Cambria" w:cs="Times New Roman"/>
                <w:i/>
                <w:color w:val="000000" w:themeColor="text1"/>
              </w:rPr>
              <w:t>Государственное и муниципальное управлени</w:t>
            </w:r>
            <w:r w:rsidR="00094C70" w:rsidRPr="00094C70">
              <w:rPr>
                <w:rFonts w:ascii="Cambria" w:hAnsi="Cambria" w:cs="Times New Roman"/>
                <w:i/>
                <w:color w:val="000000" w:themeColor="text1"/>
              </w:rPr>
              <w:t>е</w:t>
            </w:r>
          </w:p>
        </w:tc>
      </w:tr>
      <w:tr w:rsidR="00D60D94" w:rsidRPr="00D60D94" w14:paraId="19322972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1EA34B62" w14:textId="77777777"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Территория</w:t>
            </w:r>
          </w:p>
        </w:tc>
        <w:tc>
          <w:tcPr>
            <w:tcW w:w="6776" w:type="dxa"/>
            <w:vAlign w:val="center"/>
          </w:tcPr>
          <w:p w14:paraId="798FB57B" w14:textId="77777777" w:rsidR="00D60D94" w:rsidRPr="00ED399A" w:rsidRDefault="00ED399A" w:rsidP="00B0550E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Москва, ул. Ильинка, д. 21</w:t>
            </w:r>
          </w:p>
        </w:tc>
      </w:tr>
    </w:tbl>
    <w:p w14:paraId="346CB456" w14:textId="77777777"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  <w:r w:rsidRPr="00D60D94">
        <w:rPr>
          <w:rFonts w:ascii="Cambria" w:eastAsia="MS Mincho" w:hAnsi="Cambria" w:cs="Times New Roman"/>
          <w:szCs w:val="24"/>
          <w:lang w:eastAsia="ru-RU"/>
        </w:rPr>
        <w:tab/>
      </w:r>
      <w:r w:rsidRPr="00D60D94">
        <w:rPr>
          <w:rFonts w:ascii="Cambria" w:eastAsia="MS Mincho" w:hAnsi="Cambria" w:cs="Times New Roman"/>
          <w:szCs w:val="24"/>
          <w:lang w:eastAsia="ru-RU"/>
        </w:rPr>
        <w:tab/>
      </w:r>
    </w:p>
    <w:p w14:paraId="78A007D5" w14:textId="77777777" w:rsidR="00256371" w:rsidRPr="00D60D94" w:rsidRDefault="00256371" w:rsidP="00D60D94">
      <w:pPr>
        <w:ind w:firstLine="0"/>
      </w:pPr>
    </w:p>
    <w:sectPr w:rsidR="00256371" w:rsidRPr="00D60D94" w:rsidSect="00BC64BE">
      <w:headerReference w:type="default" r:id="rId6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7F75C" w14:textId="77777777" w:rsidR="00846116" w:rsidRDefault="00846116">
      <w:pPr>
        <w:spacing w:before="0" w:after="0" w:line="240" w:lineRule="auto"/>
      </w:pPr>
      <w:r>
        <w:separator/>
      </w:r>
    </w:p>
  </w:endnote>
  <w:endnote w:type="continuationSeparator" w:id="0">
    <w:p w14:paraId="26CF5E35" w14:textId="77777777" w:rsidR="00846116" w:rsidRDefault="008461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A88F4" w14:textId="77777777" w:rsidR="00846116" w:rsidRDefault="00846116">
      <w:pPr>
        <w:spacing w:before="0" w:after="0" w:line="240" w:lineRule="auto"/>
      </w:pPr>
      <w:r>
        <w:separator/>
      </w:r>
    </w:p>
  </w:footnote>
  <w:footnote w:type="continuationSeparator" w:id="0">
    <w:p w14:paraId="55DC470C" w14:textId="77777777" w:rsidR="00846116" w:rsidRDefault="008461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184132"/>
      <w:docPartObj>
        <w:docPartGallery w:val="Page Numbers (Top of Page)"/>
        <w:docPartUnique/>
      </w:docPartObj>
    </w:sdtPr>
    <w:sdtEndPr/>
    <w:sdtContent>
      <w:p w14:paraId="70511EED" w14:textId="7D58CDB1" w:rsidR="00BC64BE" w:rsidRDefault="00BC64BE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A0E">
          <w:rPr>
            <w:noProof/>
          </w:rPr>
          <w:t>2</w:t>
        </w:r>
        <w:r>
          <w:fldChar w:fldCharType="end"/>
        </w:r>
      </w:p>
    </w:sdtContent>
  </w:sdt>
  <w:p w14:paraId="731C523F" w14:textId="77777777" w:rsidR="00BC64BE" w:rsidRDefault="00BC64BE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94"/>
    <w:rsid w:val="00005370"/>
    <w:rsid w:val="00017683"/>
    <w:rsid w:val="00020F4B"/>
    <w:rsid w:val="00024E25"/>
    <w:rsid w:val="0004657A"/>
    <w:rsid w:val="000506F7"/>
    <w:rsid w:val="000666DF"/>
    <w:rsid w:val="000908C7"/>
    <w:rsid w:val="00091692"/>
    <w:rsid w:val="00094C70"/>
    <w:rsid w:val="00127078"/>
    <w:rsid w:val="00147C93"/>
    <w:rsid w:val="00182E0D"/>
    <w:rsid w:val="00187BB8"/>
    <w:rsid w:val="001A40F6"/>
    <w:rsid w:val="001C0B13"/>
    <w:rsid w:val="001C2667"/>
    <w:rsid w:val="001D2B69"/>
    <w:rsid w:val="00232AEF"/>
    <w:rsid w:val="00235444"/>
    <w:rsid w:val="002458CF"/>
    <w:rsid w:val="00256371"/>
    <w:rsid w:val="002642E4"/>
    <w:rsid w:val="00284250"/>
    <w:rsid w:val="002A2D4A"/>
    <w:rsid w:val="002A6D49"/>
    <w:rsid w:val="002A7C2A"/>
    <w:rsid w:val="002D32E0"/>
    <w:rsid w:val="002D6731"/>
    <w:rsid w:val="002E0AF0"/>
    <w:rsid w:val="00344A2D"/>
    <w:rsid w:val="00371C80"/>
    <w:rsid w:val="00384A6E"/>
    <w:rsid w:val="003A73BD"/>
    <w:rsid w:val="003D5DD4"/>
    <w:rsid w:val="003D7CBE"/>
    <w:rsid w:val="003F727F"/>
    <w:rsid w:val="00453EE6"/>
    <w:rsid w:val="0045460C"/>
    <w:rsid w:val="00454C4F"/>
    <w:rsid w:val="00461608"/>
    <w:rsid w:val="004658AE"/>
    <w:rsid w:val="00470501"/>
    <w:rsid w:val="004C1DE8"/>
    <w:rsid w:val="005114E7"/>
    <w:rsid w:val="00555D78"/>
    <w:rsid w:val="00572680"/>
    <w:rsid w:val="00590B97"/>
    <w:rsid w:val="005D2F50"/>
    <w:rsid w:val="005D44F4"/>
    <w:rsid w:val="00635A1C"/>
    <w:rsid w:val="006538CE"/>
    <w:rsid w:val="006C42C3"/>
    <w:rsid w:val="006F5A0E"/>
    <w:rsid w:val="007667E4"/>
    <w:rsid w:val="00771A59"/>
    <w:rsid w:val="00846116"/>
    <w:rsid w:val="008A7E05"/>
    <w:rsid w:val="008D16E7"/>
    <w:rsid w:val="008E3116"/>
    <w:rsid w:val="0096377B"/>
    <w:rsid w:val="00981803"/>
    <w:rsid w:val="0099020B"/>
    <w:rsid w:val="009C17CB"/>
    <w:rsid w:val="009D545E"/>
    <w:rsid w:val="009E40A3"/>
    <w:rsid w:val="00A32AF9"/>
    <w:rsid w:val="00A36007"/>
    <w:rsid w:val="00A66339"/>
    <w:rsid w:val="00AD4E9C"/>
    <w:rsid w:val="00B0550E"/>
    <w:rsid w:val="00B66D77"/>
    <w:rsid w:val="00BB1867"/>
    <w:rsid w:val="00BC64BE"/>
    <w:rsid w:val="00BD14B7"/>
    <w:rsid w:val="00BE01BE"/>
    <w:rsid w:val="00C32131"/>
    <w:rsid w:val="00CB15B3"/>
    <w:rsid w:val="00CE0557"/>
    <w:rsid w:val="00CE22E8"/>
    <w:rsid w:val="00D60D94"/>
    <w:rsid w:val="00D67A3A"/>
    <w:rsid w:val="00DA4A0E"/>
    <w:rsid w:val="00DB2328"/>
    <w:rsid w:val="00DC6F44"/>
    <w:rsid w:val="00DF168E"/>
    <w:rsid w:val="00E67E47"/>
    <w:rsid w:val="00EB0D10"/>
    <w:rsid w:val="00ED399A"/>
    <w:rsid w:val="00F377DE"/>
    <w:rsid w:val="00FA6D9B"/>
    <w:rsid w:val="00FB034F"/>
    <w:rsid w:val="00FC704B"/>
    <w:rsid w:val="00FD734E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0F69"/>
  <w15:docId w15:val="{228443E8-175C-4048-B310-A343FA64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01"/>
    <w:pPr>
      <w:spacing w:before="20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4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302263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Анна</cp:lastModifiedBy>
  <cp:revision>9</cp:revision>
  <dcterms:created xsi:type="dcterms:W3CDTF">2021-09-22T14:48:00Z</dcterms:created>
  <dcterms:modified xsi:type="dcterms:W3CDTF">2022-03-30T08:18:00Z</dcterms:modified>
</cp:coreProperties>
</file>