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85BD" w14:textId="6503F31E" w:rsidR="007B4C57" w:rsidRPr="00CC5A4E" w:rsidRDefault="009619B8" w:rsidP="00CC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4E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0487B3A8" w14:textId="77777777" w:rsidR="009619B8" w:rsidRPr="009619B8" w:rsidRDefault="009619B8" w:rsidP="002F34DA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79"/>
      </w:tblGrid>
      <w:tr w:rsidR="007B4C57" w:rsidRPr="00766222" w14:paraId="71AA9B00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854A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5BB9" w14:textId="60987A61" w:rsidR="007B4C57" w:rsidRPr="00766222" w:rsidRDefault="00DC6B6D" w:rsidP="00B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7B4C57" w:rsidRPr="00766222" w14:paraId="46FA52C6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4430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C293" w14:textId="28BC5E6C" w:rsidR="007B4C57" w:rsidRPr="00766222" w:rsidRDefault="003379A5" w:rsidP="002F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глобального и регионального регулирования</w:t>
            </w:r>
            <w:bookmarkStart w:id="0" w:name="_GoBack"/>
            <w:bookmarkEnd w:id="0"/>
          </w:p>
        </w:tc>
      </w:tr>
      <w:tr w:rsidR="007B4C57" w:rsidRPr="00766222" w14:paraId="77C40CE5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59D0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38EA" w14:textId="71C7FE9E" w:rsidR="007B4C57" w:rsidRPr="00766222" w:rsidRDefault="00DC6B6D" w:rsidP="00B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мировой экономики и мировой политики, Департамент мировой экономики</w:t>
            </w:r>
          </w:p>
        </w:tc>
      </w:tr>
      <w:tr w:rsidR="007B4C57" w:rsidRPr="00766222" w14:paraId="066DDD82" w14:textId="77777777" w:rsidTr="008A18FE">
        <w:trPr>
          <w:trHeight w:val="43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AD9F" w14:textId="4378E091" w:rsidR="007B4C57" w:rsidRPr="00766222" w:rsidRDefault="007B4C57" w:rsidP="009619B8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Руководител</w:t>
            </w:r>
            <w:r w:rsidR="009619B8">
              <w:rPr>
                <w:rFonts w:ascii="Times New Roman" w:hAnsi="Times New Roman" w:cs="Times New Roman"/>
              </w:rPr>
              <w:t xml:space="preserve">ь </w:t>
            </w:r>
            <w:r w:rsidRPr="00766222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D805" w14:textId="43969BB7" w:rsidR="00386631" w:rsidRPr="00386631" w:rsidRDefault="00F02693" w:rsidP="0096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 Елена Яковлевна</w:t>
            </w:r>
          </w:p>
        </w:tc>
      </w:tr>
      <w:tr w:rsidR="009619B8" w:rsidRPr="00766222" w14:paraId="3B462FD9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9BE2" w14:textId="0EA65CD8" w:rsidR="009619B8" w:rsidRPr="00277412" w:rsidRDefault="009619B8" w:rsidP="00B053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Заказчик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FC26" w14:textId="4776DC6B" w:rsidR="009619B8" w:rsidRPr="00766222" w:rsidRDefault="00F02693" w:rsidP="00961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торговой политики</w:t>
            </w:r>
            <w:r w:rsidR="00F114B6"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 w:rsidR="007B4C57" w:rsidRPr="00766222" w14:paraId="6D8EE30A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85B7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4C22BE">
              <w:rPr>
                <w:rFonts w:ascii="Times New Roman" w:hAnsi="Times New Roman" w:cs="Times New Roman"/>
                <w:color w:val="auto"/>
              </w:rPr>
              <w:t>Описание содержания проектной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B89C" w14:textId="77777777" w:rsidR="007B4C57" w:rsidRDefault="00F57628" w:rsidP="004C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</w:pPr>
            <w:r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Регионализация и глобализация — магистральные тенденции мировой экономики и международных отношений. Региональная интеграция стремительно развивается на всех континентах, в нее оказались вовлечены практически все</w:t>
            </w:r>
            <w:r w:rsidR="004C22BE"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 </w:t>
            </w:r>
            <w:r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страны мира, включая Россию. Исследование механизмов региональной интеграции, в значительной мере определяющей закономерности развития мирохозяйственных связей, — важное направление</w:t>
            </w:r>
            <w:r w:rsidR="004C22BE"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 </w:t>
            </w:r>
            <w:r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общих фундаментальных исследований. Предлагаемое исследование</w:t>
            </w:r>
            <w:r w:rsid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 </w:t>
            </w:r>
            <w:r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посвящено анализу уже сложившихся и теоретически возможных</w:t>
            </w:r>
            <w:r w:rsid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 </w:t>
            </w:r>
            <w:r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форм межгосударственной экономической интеграции, развитие которых определяет будущее </w:t>
            </w:r>
            <w:r w:rsidR="004C22BE" w:rsidRPr="004C22BE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глобального и регионального регулирования.</w:t>
            </w:r>
          </w:p>
          <w:p w14:paraId="4C9084D5" w14:textId="77777777" w:rsidR="004C22BE" w:rsidRDefault="004C22BE" w:rsidP="004C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</w:pPr>
          </w:p>
          <w:p w14:paraId="2DF7421E" w14:textId="77777777" w:rsidR="004C22BE" w:rsidRDefault="004C22BE" w:rsidP="004C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В последние годы также наметились тенденции деглобализации и дезинтеграции, что представляет особый интерес в разрезе ключевых теоретических концепций и </w:t>
            </w:r>
            <w:r w:rsidR="005F0F27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опыта интеграционного строительства. Кризис еврозоны, миграционные проблемы в Европе и выход Великобритании из ЕС наравне с созданием проектов мегарегиональных торговых соглашений обуславливают необходимость пересмотра классических и современных моделей глобального и регионального регулирования с целью поиска новых путей эффективного взаимодействия государств.</w:t>
            </w:r>
          </w:p>
          <w:p w14:paraId="6007A082" w14:textId="77777777" w:rsidR="005F0F27" w:rsidRDefault="005F0F27" w:rsidP="004C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</w:pPr>
          </w:p>
          <w:p w14:paraId="4A31A4DF" w14:textId="5758E133" w:rsidR="005F0F27" w:rsidRPr="00F57628" w:rsidRDefault="005F0F27" w:rsidP="009768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По итогам проведенных исс</w:t>
            </w:r>
            <w:r w:rsidR="00976862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ледований планируется издание уникального 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>учебника</w:t>
            </w:r>
            <w:r w:rsidR="00976862">
              <w:rPr>
                <w:rFonts w:ascii="Times New Roman" w:eastAsiaTheme="minorHAnsi" w:hAnsi="Times New Roman" w:cs="Times New Roman"/>
                <w:color w:val="auto"/>
                <w:szCs w:val="20"/>
                <w:bdr w:val="none" w:sz="0" w:space="0" w:color="auto"/>
              </w:rPr>
              <w:t xml:space="preserve"> по региональным экономическим объединениям для широкого применения в учебной и профессиональной деятельности.</w:t>
            </w:r>
          </w:p>
        </w:tc>
      </w:tr>
      <w:tr w:rsidR="007B4C57" w:rsidRPr="00766222" w14:paraId="1A6B38F3" w14:textId="77777777" w:rsidTr="008A18FE">
        <w:trPr>
          <w:trHeight w:val="390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E348" w14:textId="77777777" w:rsidR="007B4C57" w:rsidRPr="00B35FB1" w:rsidRDefault="007B4C57" w:rsidP="00B053F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5FB1">
              <w:rPr>
                <w:rFonts w:ascii="Times New Roman" w:hAnsi="Times New Roman" w:cs="Times New Roman"/>
                <w:color w:val="auto"/>
              </w:rPr>
              <w:lastRenderedPageBreak/>
              <w:t>Цель и 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0351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6222">
              <w:rPr>
                <w:rFonts w:ascii="Times New Roman" w:hAnsi="Times New Roman" w:cs="Times New Roman"/>
                <w:b/>
              </w:rPr>
              <w:t>Цель:</w:t>
            </w:r>
          </w:p>
          <w:p w14:paraId="3511CA12" w14:textId="49F5671D" w:rsidR="00CC5A4E" w:rsidRDefault="00DC6B6D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</w:t>
            </w:r>
            <w:r w:rsidR="00F114B6">
              <w:rPr>
                <w:rFonts w:ascii="Times New Roman" w:hAnsi="Times New Roman" w:cs="Times New Roman"/>
              </w:rPr>
              <w:t xml:space="preserve">теоретических концепций и сравнительного </w:t>
            </w:r>
            <w:r>
              <w:rPr>
                <w:rFonts w:ascii="Times New Roman" w:hAnsi="Times New Roman" w:cs="Times New Roman"/>
              </w:rPr>
              <w:t xml:space="preserve">анализа сделать вывод о </w:t>
            </w:r>
            <w:r w:rsidR="00F114B6">
              <w:rPr>
                <w:rFonts w:ascii="Times New Roman" w:hAnsi="Times New Roman" w:cs="Times New Roman"/>
              </w:rPr>
              <w:t>роли России в глобальных и региональных организациях и объединениях</w:t>
            </w:r>
            <w:r>
              <w:rPr>
                <w:rFonts w:ascii="Times New Roman" w:hAnsi="Times New Roman" w:cs="Times New Roman"/>
              </w:rPr>
              <w:t xml:space="preserve">, а также определить, какое влияние на </w:t>
            </w:r>
            <w:r w:rsidR="00F114B6">
              <w:rPr>
                <w:rFonts w:ascii="Times New Roman" w:hAnsi="Times New Roman" w:cs="Times New Roman"/>
              </w:rPr>
              <w:t>процессы регионализации и интеграции оказывают многосторонние институты и инструменты регулирования внешнеэкономических отношений</w:t>
            </w:r>
            <w:r w:rsidR="00634A83">
              <w:rPr>
                <w:rFonts w:ascii="Times New Roman" w:hAnsi="Times New Roman" w:cs="Times New Roman"/>
              </w:rPr>
              <w:t>.</w:t>
            </w:r>
          </w:p>
          <w:p w14:paraId="6A1D399D" w14:textId="77777777" w:rsidR="00634A83" w:rsidRPr="00766222" w:rsidRDefault="00634A83" w:rsidP="00B053F3">
            <w:pPr>
              <w:jc w:val="both"/>
              <w:rPr>
                <w:rFonts w:ascii="Times New Roman" w:hAnsi="Times New Roman" w:cs="Times New Roman"/>
              </w:rPr>
            </w:pPr>
          </w:p>
          <w:p w14:paraId="65724CC9" w14:textId="77777777" w:rsidR="007B4C57" w:rsidRPr="002B084E" w:rsidRDefault="007B4C57" w:rsidP="00B053F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66222">
              <w:rPr>
                <w:rFonts w:ascii="Times New Roman" w:hAnsi="Times New Roman" w:cs="Times New Roman"/>
                <w:b/>
              </w:rPr>
              <w:t>Задачи:</w:t>
            </w:r>
          </w:p>
          <w:p w14:paraId="0D0AC14B" w14:textId="0D6D8063" w:rsidR="009619B8" w:rsidRPr="00B35FB1" w:rsidRDefault="00F114B6" w:rsidP="009619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5FB1">
              <w:rPr>
                <w:rFonts w:ascii="Times New Roman" w:hAnsi="Times New Roman" w:cs="Times New Roman"/>
                <w:color w:val="auto"/>
              </w:rPr>
              <w:t>Систематизировать</w:t>
            </w:r>
            <w:r w:rsidR="00634A83" w:rsidRPr="00B35FB1">
              <w:rPr>
                <w:rFonts w:ascii="Times New Roman" w:hAnsi="Times New Roman" w:cs="Times New Roman"/>
                <w:color w:val="auto"/>
              </w:rPr>
              <w:t xml:space="preserve"> основные теоретические </w:t>
            </w:r>
            <w:r w:rsidRPr="00B35FB1">
              <w:rPr>
                <w:rFonts w:ascii="Times New Roman" w:hAnsi="Times New Roman" w:cs="Times New Roman"/>
                <w:color w:val="auto"/>
              </w:rPr>
              <w:t xml:space="preserve">подходы к изучению </w:t>
            </w:r>
            <w:r w:rsidR="00634A83" w:rsidRPr="00B35FB1">
              <w:rPr>
                <w:rFonts w:ascii="Times New Roman" w:hAnsi="Times New Roman" w:cs="Times New Roman"/>
                <w:color w:val="auto"/>
              </w:rPr>
              <w:t>глобального регулирования и экономической интеграции</w:t>
            </w:r>
            <w:r w:rsidR="009619B8" w:rsidRPr="00B35FB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F8EE4D9" w14:textId="4DD12A00" w:rsidR="002F34DA" w:rsidRPr="009619B8" w:rsidRDefault="002F34DA" w:rsidP="009619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35FB1">
              <w:rPr>
                <w:rFonts w:ascii="Times New Roman" w:hAnsi="Times New Roman" w:cs="Times New Roman"/>
                <w:color w:val="auto"/>
              </w:rPr>
              <w:t xml:space="preserve">Проследить </w:t>
            </w:r>
            <w:r w:rsidR="00B35FB1" w:rsidRPr="00B35FB1">
              <w:rPr>
                <w:rFonts w:ascii="Times New Roman" w:hAnsi="Times New Roman" w:cs="Times New Roman"/>
                <w:color w:val="auto"/>
              </w:rPr>
              <w:t xml:space="preserve">текущие </w:t>
            </w:r>
            <w:r w:rsidR="00B35FB1">
              <w:rPr>
                <w:rFonts w:ascii="Times New Roman" w:hAnsi="Times New Roman" w:cs="Times New Roman"/>
              </w:rPr>
              <w:t>тенденции в мировой экономике и международных отношениях (глобализация, регионализация, интеграция и др.)</w:t>
            </w:r>
            <w:r w:rsidRPr="009619B8">
              <w:rPr>
                <w:rFonts w:ascii="Times New Roman" w:hAnsi="Times New Roman" w:cs="Times New Roman"/>
              </w:rPr>
              <w:t>;</w:t>
            </w:r>
          </w:p>
          <w:p w14:paraId="573B244F" w14:textId="09BA1B28" w:rsidR="007B4C57" w:rsidRPr="009619B8" w:rsidRDefault="002F34DA" w:rsidP="009619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19B8">
              <w:rPr>
                <w:rFonts w:ascii="Times New Roman" w:hAnsi="Times New Roman" w:cs="Times New Roman"/>
              </w:rPr>
              <w:t xml:space="preserve">Охарактеризовать основные </w:t>
            </w:r>
            <w:r w:rsidR="00B35FB1">
              <w:rPr>
                <w:rFonts w:ascii="Times New Roman" w:hAnsi="Times New Roman" w:cs="Times New Roman"/>
              </w:rPr>
              <w:t>особенности региональных экономических объединений и торговых соглашений мира</w:t>
            </w:r>
            <w:r w:rsidR="00346B32" w:rsidRPr="009619B8">
              <w:rPr>
                <w:rFonts w:ascii="Times New Roman" w:hAnsi="Times New Roman" w:cs="Times New Roman"/>
              </w:rPr>
              <w:t>;</w:t>
            </w:r>
          </w:p>
          <w:p w14:paraId="627DB1D5" w14:textId="737D5909" w:rsidR="00346B32" w:rsidRDefault="002F34DA" w:rsidP="009619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19B8">
              <w:rPr>
                <w:rFonts w:ascii="Times New Roman" w:hAnsi="Times New Roman" w:cs="Times New Roman"/>
              </w:rPr>
              <w:t xml:space="preserve">Провести </w:t>
            </w:r>
            <w:r w:rsidR="00B35FB1">
              <w:rPr>
                <w:rFonts w:ascii="Times New Roman" w:hAnsi="Times New Roman" w:cs="Times New Roman"/>
              </w:rPr>
              <w:t xml:space="preserve">сопоставительный </w:t>
            </w:r>
            <w:r w:rsidRPr="009619B8">
              <w:rPr>
                <w:rFonts w:ascii="Times New Roman" w:hAnsi="Times New Roman" w:cs="Times New Roman"/>
              </w:rPr>
              <w:t xml:space="preserve">анализ </w:t>
            </w:r>
            <w:r w:rsidR="00B35FB1">
              <w:rPr>
                <w:rFonts w:ascii="Times New Roman" w:hAnsi="Times New Roman" w:cs="Times New Roman"/>
              </w:rPr>
              <w:t>развития регионализации и интеграции в мире</w:t>
            </w:r>
            <w:r w:rsidR="009619B8">
              <w:rPr>
                <w:rFonts w:ascii="Times New Roman" w:hAnsi="Times New Roman" w:cs="Times New Roman"/>
              </w:rPr>
              <w:t>;</w:t>
            </w:r>
          </w:p>
          <w:p w14:paraId="2FFE8A96" w14:textId="3774B289" w:rsidR="00CC5A4E" w:rsidRDefault="009619B8" w:rsidP="008A18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A18FE">
              <w:rPr>
                <w:rFonts w:ascii="Times New Roman" w:hAnsi="Times New Roman" w:cs="Times New Roman"/>
              </w:rPr>
              <w:t xml:space="preserve">Определить </w:t>
            </w:r>
            <w:r w:rsidR="00B35FB1">
              <w:rPr>
                <w:rFonts w:ascii="Times New Roman" w:hAnsi="Times New Roman" w:cs="Times New Roman"/>
              </w:rPr>
              <w:t>наиболее эффективные многосторонние институты и инструменты регулирования внешнеэкономических связей в странах-участницах РЭО и РТС.</w:t>
            </w:r>
          </w:p>
          <w:p w14:paraId="3A4C4120" w14:textId="7FDD7A1F" w:rsidR="00B35FB1" w:rsidRPr="00B35FB1" w:rsidRDefault="00B35FB1" w:rsidP="00B35F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роль и место России в развитии интеграционных процессов.</w:t>
            </w:r>
          </w:p>
        </w:tc>
      </w:tr>
      <w:tr w:rsidR="007B4C57" w:rsidRPr="00766222" w14:paraId="2F44E123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9154" w14:textId="0B1C337D" w:rsidR="007B4C57" w:rsidRPr="000751A9" w:rsidRDefault="007B4C57" w:rsidP="00B053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4A83">
              <w:rPr>
                <w:rFonts w:ascii="Times New Roman" w:hAnsi="Times New Roman" w:cs="Times New Roman"/>
                <w:color w:val="auto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337D" w14:textId="34461C98" w:rsidR="004C22BE" w:rsidRDefault="004C22BE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предполагает развитие навыков аналитической работы и научных исследований.</w:t>
            </w:r>
          </w:p>
          <w:p w14:paraId="00C3C0C6" w14:textId="77777777" w:rsidR="004C22BE" w:rsidRDefault="004C22BE" w:rsidP="00B053F3">
            <w:pPr>
              <w:jc w:val="both"/>
              <w:rPr>
                <w:rFonts w:ascii="Times New Roman" w:hAnsi="Times New Roman" w:cs="Times New Roman"/>
              </w:rPr>
            </w:pPr>
          </w:p>
          <w:p w14:paraId="430BBC5D" w14:textId="77777777" w:rsidR="004C22BE" w:rsidRDefault="004C22BE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виды деятельности:</w:t>
            </w:r>
          </w:p>
          <w:p w14:paraId="78F80F31" w14:textId="195A94D0" w:rsidR="007B4C57" w:rsidRDefault="00DC6B6D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необходимой информации</w:t>
            </w:r>
            <w:r w:rsidR="006D3FC8">
              <w:rPr>
                <w:rFonts w:ascii="Times New Roman" w:hAnsi="Times New Roman" w:cs="Times New Roman"/>
              </w:rPr>
              <w:t>, в т.ч.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="00634A83">
              <w:rPr>
                <w:rFonts w:ascii="Times New Roman" w:hAnsi="Times New Roman" w:cs="Times New Roman"/>
              </w:rPr>
              <w:t xml:space="preserve">статистических </w:t>
            </w:r>
            <w:r>
              <w:rPr>
                <w:rFonts w:ascii="Times New Roman" w:hAnsi="Times New Roman" w:cs="Times New Roman"/>
              </w:rPr>
              <w:t xml:space="preserve">баз данных </w:t>
            </w:r>
            <w:r w:rsidR="00634A83">
              <w:rPr>
                <w:rFonts w:ascii="Times New Roman" w:hAnsi="Times New Roman" w:cs="Times New Roman"/>
              </w:rPr>
              <w:t>ООН, ВТО</w:t>
            </w:r>
            <w:r w:rsidR="00090398">
              <w:rPr>
                <w:rFonts w:ascii="Times New Roman" w:hAnsi="Times New Roman" w:cs="Times New Roman"/>
              </w:rPr>
              <w:t>, ОЭСР</w:t>
            </w:r>
            <w:r w:rsidR="002F34DA">
              <w:rPr>
                <w:rFonts w:ascii="Times New Roman" w:hAnsi="Times New Roman" w:cs="Times New Roman"/>
              </w:rPr>
              <w:t xml:space="preserve"> и </w:t>
            </w:r>
            <w:r w:rsidR="00634A83">
              <w:rPr>
                <w:rFonts w:ascii="Times New Roman" w:hAnsi="Times New Roman" w:cs="Times New Roman"/>
              </w:rPr>
              <w:t>др.</w:t>
            </w:r>
            <w:r w:rsidR="007B4C57" w:rsidRPr="00766222">
              <w:rPr>
                <w:rFonts w:ascii="Times New Roman" w:hAnsi="Times New Roman" w:cs="Times New Roman"/>
              </w:rPr>
              <w:t>;</w:t>
            </w:r>
          </w:p>
          <w:p w14:paraId="5BC35462" w14:textId="77777777" w:rsidR="004C22BE" w:rsidRDefault="00090398" w:rsidP="008A1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анализ статистических данных</w:t>
            </w:r>
            <w:r w:rsidR="00346B32">
              <w:rPr>
                <w:rFonts w:ascii="Times New Roman" w:hAnsi="Times New Roman" w:cs="Times New Roman"/>
              </w:rPr>
              <w:t>;</w:t>
            </w:r>
          </w:p>
          <w:p w14:paraId="211B4C25" w14:textId="6CAD9F40" w:rsidR="004C22BE" w:rsidRPr="00766222" w:rsidRDefault="00090398" w:rsidP="008A1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статей в научных журналах по проблематике проекта.</w:t>
            </w:r>
          </w:p>
        </w:tc>
      </w:tr>
      <w:tr w:rsidR="007B4C57" w:rsidRPr="00766222" w14:paraId="12FC1B06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D050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434F" w14:textId="3E97F04B" w:rsidR="007B4C57" w:rsidRPr="00766222" w:rsidRDefault="00F02693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15.02.17-15.06.17</w:t>
            </w:r>
          </w:p>
        </w:tc>
      </w:tr>
      <w:tr w:rsidR="007B4C57" w:rsidRPr="00766222" w14:paraId="67DEC311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74CB" w14:textId="77777777" w:rsidR="007B4C57" w:rsidRPr="00766222" w:rsidRDefault="007B4C57" w:rsidP="00B053F3">
            <w:pPr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71C1" w14:textId="3C9AAE29" w:rsidR="007B4C57" w:rsidRPr="003D08F9" w:rsidRDefault="00F02693" w:rsidP="00B053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B4C57" w:rsidRPr="00766222" w14:paraId="063F8F62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47BA" w14:textId="77777777" w:rsidR="007B4C57" w:rsidRPr="00766222" w:rsidRDefault="007B4C57" w:rsidP="00B053F3">
            <w:pPr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A1A2" w14:textId="0B99328A" w:rsidR="007B4C57" w:rsidRPr="00766222" w:rsidRDefault="007B4C57" w:rsidP="00DC6B6D">
            <w:pPr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Удаленная, еженедельный контак</w:t>
            </w:r>
            <w:r w:rsidR="00DC6B6D">
              <w:rPr>
                <w:rFonts w:ascii="Times New Roman" w:hAnsi="Times New Roman" w:cs="Times New Roman"/>
              </w:rPr>
              <w:t xml:space="preserve">т с руководителем проекта </w:t>
            </w:r>
          </w:p>
        </w:tc>
      </w:tr>
      <w:tr w:rsidR="007B4C57" w:rsidRPr="00766222" w14:paraId="7790C153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59AC" w14:textId="77777777" w:rsidR="007B4C57" w:rsidRPr="00766222" w:rsidRDefault="007B4C57" w:rsidP="00B053F3">
            <w:pPr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08BC" w14:textId="52D50803" w:rsidR="007B4C57" w:rsidRPr="003D08F9" w:rsidRDefault="00F02693" w:rsidP="0096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 (включая самостоятельную работу)</w:t>
            </w:r>
          </w:p>
        </w:tc>
      </w:tr>
      <w:tr w:rsidR="007B4C57" w:rsidRPr="00766222" w14:paraId="1CA2E108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93BA" w14:textId="77777777" w:rsidR="007B4C57" w:rsidRPr="00766222" w:rsidRDefault="007B4C57" w:rsidP="00B053F3">
            <w:pPr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02BC" w14:textId="29FD41BC" w:rsidR="007B4C57" w:rsidRPr="003D08F9" w:rsidRDefault="00F02693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 проекту</w:t>
            </w:r>
          </w:p>
        </w:tc>
      </w:tr>
      <w:tr w:rsidR="007B4C57" w:rsidRPr="00766222" w14:paraId="32528CD7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B7C4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C76B" w14:textId="77777777" w:rsidR="000751A9" w:rsidRDefault="000751A9" w:rsidP="00346B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Пунктуальность;</w:t>
            </w:r>
          </w:p>
          <w:p w14:paraId="62CBEE93" w14:textId="77777777" w:rsidR="000751A9" w:rsidRDefault="000751A9" w:rsidP="00346B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Ответственность;</w:t>
            </w:r>
          </w:p>
          <w:p w14:paraId="0A61A952" w14:textId="4467F26C" w:rsidR="007B4C57" w:rsidRDefault="00DC6B6D" w:rsidP="00346B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английским языком;</w:t>
            </w:r>
          </w:p>
          <w:p w14:paraId="5769666A" w14:textId="77777777" w:rsidR="00DC6B6D" w:rsidRDefault="00DC6B6D" w:rsidP="00346B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  <w:r w:rsidR="002F34DA">
              <w:rPr>
                <w:rFonts w:ascii="Times New Roman" w:hAnsi="Times New Roman" w:cs="Times New Roman"/>
              </w:rPr>
              <w:t>;</w:t>
            </w:r>
          </w:p>
          <w:p w14:paraId="21115E12" w14:textId="1AC8A34A" w:rsidR="002F34DA" w:rsidRPr="00766222" w:rsidRDefault="002F34DA" w:rsidP="000751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Аналитические </w:t>
            </w:r>
            <w:r w:rsidR="000751A9">
              <w:rPr>
                <w:rFonts w:ascii="Times New Roman" w:hAnsi="Times New Roman" w:cs="Times New Roman"/>
              </w:rPr>
              <w:t>навыки.</w:t>
            </w:r>
          </w:p>
        </w:tc>
      </w:tr>
      <w:tr w:rsidR="007B4C57" w:rsidRPr="00766222" w14:paraId="5DB764AD" w14:textId="77777777" w:rsidTr="008A18FE">
        <w:trPr>
          <w:trHeight w:val="9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E5B4" w14:textId="018AE626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7B06" w14:textId="59E9396E" w:rsidR="007B4C57" w:rsidRPr="00766222" w:rsidRDefault="00FA2CD0" w:rsidP="00FA2C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в виде аналитических записок/статей</w:t>
            </w:r>
          </w:p>
        </w:tc>
      </w:tr>
      <w:tr w:rsidR="007B4C57" w:rsidRPr="00766222" w14:paraId="6F7A12B7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3655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595E" w14:textId="039740CE" w:rsidR="00DC6B6D" w:rsidRDefault="00CC5A4E" w:rsidP="00CC5A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  <w:r w:rsidR="00FA2CD0">
              <w:rPr>
                <w:rFonts w:ascii="Times New Roman" w:hAnsi="Times New Roman" w:cs="Times New Roman"/>
              </w:rPr>
              <w:t>/статья</w:t>
            </w:r>
          </w:p>
          <w:p w14:paraId="5E2DF409" w14:textId="5FD51E04" w:rsidR="00CC5A4E" w:rsidRPr="00CC5A4E" w:rsidRDefault="00CC5A4E" w:rsidP="00CC5A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5A4E">
              <w:rPr>
                <w:rFonts w:ascii="Times New Roman" w:hAnsi="Times New Roman" w:cs="Times New Roman"/>
              </w:rPr>
              <w:t>Отчет студента по</w:t>
            </w:r>
            <w:r w:rsidR="00F02693">
              <w:rPr>
                <w:rFonts w:ascii="Times New Roman" w:hAnsi="Times New Roman" w:cs="Times New Roman"/>
              </w:rPr>
              <w:t xml:space="preserve"> </w:t>
            </w:r>
            <w:r w:rsidRPr="00CC5A4E">
              <w:rPr>
                <w:rFonts w:ascii="Times New Roman" w:hAnsi="Times New Roman" w:cs="Times New Roman"/>
              </w:rPr>
              <w:t>проекту</w:t>
            </w:r>
          </w:p>
          <w:p w14:paraId="539753E3" w14:textId="65027A5E" w:rsidR="007B4C57" w:rsidRPr="00766222" w:rsidRDefault="007B4C57" w:rsidP="00B053F3">
            <w:pPr>
              <w:rPr>
                <w:rFonts w:ascii="Times New Roman" w:hAnsi="Times New Roman" w:cs="Times New Roman"/>
              </w:rPr>
            </w:pPr>
          </w:p>
        </w:tc>
      </w:tr>
      <w:tr w:rsidR="007B4C57" w:rsidRPr="00766222" w14:paraId="32B62008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DBDC" w14:textId="23F7E98B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57A0" w14:textId="77777777" w:rsidR="007B4C57" w:rsidRPr="00766222" w:rsidRDefault="007B4C57" w:rsidP="00B053F3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Регулярное выполнение поставленных задач;</w:t>
            </w:r>
          </w:p>
          <w:p w14:paraId="2D5D3A4A" w14:textId="77777777" w:rsidR="007B4C57" w:rsidRPr="00766222" w:rsidRDefault="007B4C57" w:rsidP="00B053F3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Полнота результатов;</w:t>
            </w:r>
          </w:p>
          <w:p w14:paraId="39093EAC" w14:textId="77777777" w:rsidR="007B4C57" w:rsidRPr="00766222" w:rsidRDefault="007B4C57" w:rsidP="00B053F3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Соблюдение сроков.</w:t>
            </w:r>
          </w:p>
        </w:tc>
      </w:tr>
      <w:tr w:rsidR="007B4C57" w:rsidRPr="00766222" w14:paraId="070B8231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9AB1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2C3A" w14:textId="049AC220" w:rsidR="007B4C57" w:rsidRPr="00766222" w:rsidRDefault="00FA2CD0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B4C57" w:rsidRPr="00766222" w14:paraId="0C1031C1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5276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2960" w14:textId="7ADF33DA" w:rsidR="007B4C57" w:rsidRPr="00346B32" w:rsidRDefault="003D08F9" w:rsidP="00B053F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рейтингу</w:t>
            </w:r>
            <w:r w:rsidR="00F02693">
              <w:rPr>
                <w:rFonts w:ascii="Times New Roman" w:hAnsi="Times New Roman" w:cs="Times New Roman"/>
                <w:color w:val="auto"/>
              </w:rPr>
              <w:t xml:space="preserve"> и/или результатам освоения программы по дисциплинам, связанных с проектом</w:t>
            </w:r>
          </w:p>
        </w:tc>
      </w:tr>
      <w:tr w:rsidR="007B4C57" w:rsidRPr="00766222" w14:paraId="3BE47F11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5F7A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Образовательные программы бакалавриата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E791" w14:textId="763AF591" w:rsidR="007B4C57" w:rsidRPr="00766222" w:rsidRDefault="000751A9" w:rsidP="00B0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Предпочтительно - </w:t>
            </w:r>
            <w:r w:rsidR="00CC5A4E">
              <w:rPr>
                <w:rFonts w:ascii="Times New Roman" w:hAnsi="Times New Roman" w:cs="Times New Roman"/>
              </w:rPr>
              <w:t>«Мировая экономика»</w:t>
            </w:r>
            <w:r w:rsidR="00F02693">
              <w:rPr>
                <w:rFonts w:ascii="Times New Roman" w:hAnsi="Times New Roman" w:cs="Times New Roman"/>
              </w:rPr>
              <w:t>, «Международные отношения», «Востоковедение»</w:t>
            </w:r>
            <w:r>
              <w:rPr>
                <w:rFonts w:ascii="Times New Roman" w:hAnsi="Times New Roman" w:cs="Times New Roman"/>
              </w:rPr>
              <w:t>, «Экономика»</w:t>
            </w:r>
          </w:p>
        </w:tc>
      </w:tr>
      <w:tr w:rsidR="007B4C57" w:rsidRPr="00766222" w14:paraId="3B44F7F6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7D67" w14:textId="77777777" w:rsidR="007B4C57" w:rsidRPr="00766222" w:rsidRDefault="007B4C57" w:rsidP="00B053F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A42C" w14:textId="7E2E38D8" w:rsidR="007B4C57" w:rsidRPr="00766222" w:rsidRDefault="007B4C57" w:rsidP="00F02693">
            <w:pPr>
              <w:jc w:val="both"/>
              <w:rPr>
                <w:rFonts w:ascii="Times New Roman" w:hAnsi="Times New Roman" w:cs="Times New Roman"/>
              </w:rPr>
            </w:pPr>
            <w:r w:rsidRPr="00766222">
              <w:rPr>
                <w:rFonts w:ascii="Times New Roman" w:hAnsi="Times New Roman" w:cs="Times New Roman"/>
              </w:rPr>
              <w:t>Москва (НИУ ВШЭ</w:t>
            </w:r>
            <w:r w:rsidR="00F02693">
              <w:rPr>
                <w:rFonts w:ascii="Times New Roman" w:hAnsi="Times New Roman" w:cs="Times New Roman"/>
              </w:rPr>
              <w:t>)</w:t>
            </w:r>
            <w:r w:rsidR="00CC5A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A4E" w:rsidRPr="00766222" w14:paraId="1EE481B5" w14:textId="77777777" w:rsidTr="008A18FE">
        <w:trPr>
          <w:trHeight w:val="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4A87" w14:textId="3F50CB47" w:rsidR="00CC5A4E" w:rsidRPr="00766222" w:rsidRDefault="00CC5A4E" w:rsidP="00B053F3">
            <w:pPr>
              <w:jc w:val="both"/>
              <w:rPr>
                <w:rFonts w:ascii="Times New Roman" w:hAnsi="Times New Roman" w:cs="Times New Roman"/>
              </w:rPr>
            </w:pPr>
            <w:r w:rsidRPr="00277412">
              <w:rPr>
                <w:rFonts w:ascii="Times New Roman" w:hAnsi="Times New Roman" w:cs="Times New Roman"/>
                <w:color w:val="auto"/>
              </w:rPr>
              <w:t>Календарный план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DEB3" w14:textId="16E978A1" w:rsidR="008A18FE" w:rsidRPr="008A18FE" w:rsidRDefault="00277412" w:rsidP="008A18FE">
            <w:pPr>
              <w:ind w:left="62"/>
              <w:rPr>
                <w:rFonts w:ascii="Times New Roman" w:hAnsi="Times New Roman" w:cs="Times New Roman"/>
              </w:rPr>
            </w:pPr>
            <w:r w:rsidRPr="00277412">
              <w:rPr>
                <w:rFonts w:ascii="Times New Roman" w:hAnsi="Times New Roman" w:cs="Times New Roman"/>
              </w:rPr>
              <w:t>15.02.17</w:t>
            </w:r>
            <w:r w:rsidR="00CC5A4E" w:rsidRPr="008A18FE">
              <w:rPr>
                <w:rFonts w:ascii="Times New Roman" w:hAnsi="Times New Roman" w:cs="Times New Roman"/>
              </w:rPr>
              <w:t>–15.</w:t>
            </w:r>
            <w:r w:rsidRPr="00277412">
              <w:rPr>
                <w:rFonts w:ascii="Times New Roman" w:hAnsi="Times New Roman" w:cs="Times New Roman"/>
              </w:rPr>
              <w:t>03</w:t>
            </w:r>
            <w:r w:rsidR="00CC5A4E" w:rsidRPr="008A18FE">
              <w:rPr>
                <w:rFonts w:ascii="Times New Roman" w:hAnsi="Times New Roman" w:cs="Times New Roman"/>
              </w:rPr>
              <w:t>.</w:t>
            </w:r>
            <w:r w:rsidRPr="00277412">
              <w:rPr>
                <w:rFonts w:ascii="Times New Roman" w:hAnsi="Times New Roman" w:cs="Times New Roman"/>
              </w:rPr>
              <w:t>17</w:t>
            </w:r>
            <w:r w:rsidR="00CC5A4E" w:rsidRPr="008A18FE">
              <w:rPr>
                <w:rFonts w:ascii="Times New Roman" w:hAnsi="Times New Roman" w:cs="Times New Roman"/>
              </w:rPr>
              <w:t xml:space="preserve"> - </w:t>
            </w:r>
            <w:r w:rsidR="008A18FE">
              <w:rPr>
                <w:rFonts w:ascii="Times New Roman" w:hAnsi="Times New Roman" w:cs="Times New Roman"/>
              </w:rPr>
              <w:t>и</w:t>
            </w:r>
            <w:r w:rsidR="008A18FE" w:rsidRPr="008A18FE">
              <w:rPr>
                <w:rFonts w:ascii="Times New Roman" w:hAnsi="Times New Roman" w:cs="Times New Roman"/>
              </w:rPr>
              <w:t>зуч</w:t>
            </w:r>
            <w:r w:rsidR="008A18FE">
              <w:rPr>
                <w:rFonts w:ascii="Times New Roman" w:hAnsi="Times New Roman" w:cs="Times New Roman"/>
              </w:rPr>
              <w:t>ение</w:t>
            </w:r>
            <w:r w:rsidR="008A18FE" w:rsidRPr="008A18FE">
              <w:rPr>
                <w:rFonts w:ascii="Times New Roman" w:hAnsi="Times New Roman" w:cs="Times New Roman"/>
              </w:rPr>
              <w:t xml:space="preserve"> основны</w:t>
            </w:r>
            <w:r w:rsidR="008A18F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теоретических подходов к глобальному регулированию и экономической интеграции</w:t>
            </w:r>
            <w:r w:rsidR="008A18FE" w:rsidRPr="008A18FE">
              <w:rPr>
                <w:rFonts w:ascii="Times New Roman" w:hAnsi="Times New Roman" w:cs="Times New Roman"/>
              </w:rPr>
              <w:t>;</w:t>
            </w:r>
          </w:p>
          <w:p w14:paraId="7048C10E" w14:textId="58DC7B4A" w:rsidR="008A18FE" w:rsidRPr="008A18FE" w:rsidRDefault="008A18FE" w:rsidP="008A18FE">
            <w:pPr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7412" w:rsidRPr="00277412">
              <w:rPr>
                <w:rFonts w:ascii="Times New Roman" w:hAnsi="Times New Roman" w:cs="Times New Roman"/>
              </w:rPr>
              <w:t>5</w:t>
            </w:r>
            <w:r w:rsidR="00277412">
              <w:rPr>
                <w:rFonts w:ascii="Times New Roman" w:hAnsi="Times New Roman" w:cs="Times New Roman"/>
              </w:rPr>
              <w:t>.03.17</w:t>
            </w:r>
            <w:r>
              <w:rPr>
                <w:rFonts w:ascii="Times New Roman" w:hAnsi="Times New Roman" w:cs="Times New Roman"/>
              </w:rPr>
              <w:t>–</w:t>
            </w:r>
            <w:r w:rsidR="00277412" w:rsidRPr="00277412">
              <w:rPr>
                <w:rFonts w:ascii="Times New Roman" w:hAnsi="Times New Roman" w:cs="Times New Roman"/>
              </w:rPr>
              <w:t>15</w:t>
            </w:r>
            <w:r w:rsidR="00277412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</w:t>
            </w:r>
            <w:r w:rsidR="00277412" w:rsidRPr="0027741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- анализ</w:t>
            </w:r>
            <w:r w:rsidRPr="008A18FE">
              <w:rPr>
                <w:rFonts w:ascii="Times New Roman" w:hAnsi="Times New Roman" w:cs="Times New Roman"/>
              </w:rPr>
              <w:t xml:space="preserve"> </w:t>
            </w:r>
            <w:r w:rsidR="00277412">
              <w:rPr>
                <w:rFonts w:ascii="Times New Roman" w:hAnsi="Times New Roman" w:cs="Times New Roman"/>
              </w:rPr>
              <w:t>текущих трендов (глобализация, регионализация, интеграция и пр.)</w:t>
            </w:r>
            <w:r w:rsidRPr="008A18FE">
              <w:rPr>
                <w:rFonts w:ascii="Times New Roman" w:hAnsi="Times New Roman" w:cs="Times New Roman"/>
              </w:rPr>
              <w:t>;</w:t>
            </w:r>
          </w:p>
          <w:p w14:paraId="60B77D23" w14:textId="3A32BACD" w:rsidR="00CC5A4E" w:rsidRDefault="00277412" w:rsidP="008A18FE">
            <w:pPr>
              <w:ind w:left="62"/>
              <w:rPr>
                <w:rFonts w:ascii="Times New Roman" w:hAnsi="Times New Roman" w:cs="Times New Roman"/>
              </w:rPr>
            </w:pPr>
            <w:r w:rsidRPr="0027741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</w:t>
            </w:r>
            <w:r w:rsidR="008A18FE">
              <w:rPr>
                <w:rFonts w:ascii="Times New Roman" w:hAnsi="Times New Roman" w:cs="Times New Roman"/>
              </w:rPr>
              <w:t>.</w:t>
            </w:r>
            <w:r w:rsidRPr="0027741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–15.05</w:t>
            </w:r>
            <w:r w:rsidR="008A18FE">
              <w:rPr>
                <w:rFonts w:ascii="Times New Roman" w:hAnsi="Times New Roman" w:cs="Times New Roman"/>
              </w:rPr>
              <w:t>.</w:t>
            </w:r>
            <w:r w:rsidRPr="00277412">
              <w:rPr>
                <w:rFonts w:ascii="Times New Roman" w:hAnsi="Times New Roman" w:cs="Times New Roman"/>
              </w:rPr>
              <w:t>17</w:t>
            </w:r>
            <w:r w:rsidR="008A1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8A1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сопоставительный анализ</w:t>
            </w:r>
            <w:r w:rsidR="00415BA0">
              <w:rPr>
                <w:rFonts w:ascii="Times New Roman" w:hAnsi="Times New Roman" w:cs="Times New Roman"/>
              </w:rPr>
              <w:t xml:space="preserve"> процессов на глобальном и региональном уровнях с учетом специфики регионов и инструментов регулирования внешнеэкономических отношений, оценка позиций России в данных процессах;</w:t>
            </w:r>
          </w:p>
          <w:p w14:paraId="188AC642" w14:textId="29485088" w:rsidR="008A18FE" w:rsidRPr="008A18FE" w:rsidRDefault="008A18FE" w:rsidP="00277412">
            <w:pPr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7412" w:rsidRPr="002774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277412" w:rsidRPr="0027741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277412" w:rsidRPr="0027741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77412" w:rsidRPr="00277412">
              <w:rPr>
                <w:rFonts w:ascii="Times New Roman" w:hAnsi="Times New Roman" w:cs="Times New Roman"/>
              </w:rPr>
              <w:t>15</w:t>
            </w:r>
            <w:r w:rsidR="00277412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</w:t>
            </w:r>
            <w:r w:rsidR="00277412" w:rsidRPr="0027741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– подготовка </w:t>
            </w:r>
            <w:r w:rsidR="00277412">
              <w:rPr>
                <w:rFonts w:ascii="Times New Roman" w:hAnsi="Times New Roman" w:cs="Times New Roman"/>
              </w:rPr>
              <w:t>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и о</w:t>
            </w:r>
            <w:r w:rsidR="00277412">
              <w:rPr>
                <w:rFonts w:ascii="Times New Roman" w:hAnsi="Times New Roman" w:cs="Times New Roman"/>
              </w:rPr>
              <w:t xml:space="preserve">тчетов </w:t>
            </w:r>
            <w:r w:rsidR="00415BA0">
              <w:rPr>
                <w:rFonts w:ascii="Times New Roman" w:hAnsi="Times New Roman" w:cs="Times New Roman"/>
              </w:rPr>
              <w:t>по проекту.</w:t>
            </w:r>
          </w:p>
        </w:tc>
      </w:tr>
    </w:tbl>
    <w:p w14:paraId="5FE9793F" w14:textId="77777777" w:rsidR="009C15B4" w:rsidRDefault="009C15B4"/>
    <w:p w14:paraId="0513D7E3" w14:textId="77777777" w:rsidR="00ED6189" w:rsidRDefault="00ED6189"/>
    <w:p w14:paraId="654DD70F" w14:textId="1C9AD916" w:rsidR="00ED6189" w:rsidRDefault="00ED6189">
      <w:r>
        <w:t>Согласовано</w:t>
      </w:r>
    </w:p>
    <w:p w14:paraId="7640521B" w14:textId="77777777" w:rsidR="00ED6189" w:rsidRDefault="00ED6189"/>
    <w:p w14:paraId="0AAFDE61" w14:textId="47350E6F" w:rsidR="00ED6189" w:rsidRDefault="00ED6189">
      <w:r>
        <w:t>Академический</w:t>
      </w:r>
      <w:r>
        <w:t xml:space="preserve"> </w:t>
      </w:r>
      <w:r>
        <w:t>руководитель</w:t>
      </w:r>
      <w:r>
        <w:t xml:space="preserve"> </w:t>
      </w:r>
      <w:r>
        <w:tab/>
      </w:r>
      <w:r>
        <w:tab/>
        <w:t xml:space="preserve">______________________ / </w:t>
      </w:r>
    </w:p>
    <w:p w14:paraId="7B86DD75" w14:textId="60874906" w:rsidR="00ED6189" w:rsidRDefault="00415BA0">
      <w:pPr>
        <w:rPr>
          <w:i/>
        </w:rPr>
      </w:pPr>
      <w:r>
        <w:t xml:space="preserve">                                                 </w:t>
      </w:r>
      <w:r w:rsidR="00ED6189">
        <w:rPr>
          <w:i/>
        </w:rPr>
        <w:tab/>
      </w:r>
      <w:r w:rsidR="00ED6189">
        <w:rPr>
          <w:i/>
        </w:rPr>
        <w:tab/>
      </w:r>
      <w:r w:rsidR="00ED6189">
        <w:rPr>
          <w:i/>
        </w:rPr>
        <w:tab/>
      </w:r>
      <w:r w:rsidR="00ED6189">
        <w:rPr>
          <w:i/>
        </w:rPr>
        <w:t>подпись</w:t>
      </w:r>
    </w:p>
    <w:p w14:paraId="3B686C60" w14:textId="77777777" w:rsidR="00ED6189" w:rsidRDefault="00ED6189"/>
    <w:p w14:paraId="6528F8A0" w14:textId="62D8259B" w:rsidR="00ED6189" w:rsidRDefault="00ED6189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F607793" w14:textId="4D9FCDD2" w:rsidR="00ED6189" w:rsidRPr="00ED6189" w:rsidRDefault="00ED618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189">
        <w:rPr>
          <w:i/>
        </w:rPr>
        <w:t>дата</w:t>
      </w:r>
    </w:p>
    <w:sectPr w:rsidR="00ED6189" w:rsidRPr="00E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DC9"/>
    <w:multiLevelType w:val="hybridMultilevel"/>
    <w:tmpl w:val="B634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039"/>
    <w:multiLevelType w:val="hybridMultilevel"/>
    <w:tmpl w:val="3714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3FF5"/>
    <w:multiLevelType w:val="hybridMultilevel"/>
    <w:tmpl w:val="551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7"/>
    <w:rsid w:val="00001DD9"/>
    <w:rsid w:val="00006AE0"/>
    <w:rsid w:val="000751A9"/>
    <w:rsid w:val="00090398"/>
    <w:rsid w:val="000F54D7"/>
    <w:rsid w:val="00277412"/>
    <w:rsid w:val="002B084E"/>
    <w:rsid w:val="002F34DA"/>
    <w:rsid w:val="003379A5"/>
    <w:rsid w:val="00346B32"/>
    <w:rsid w:val="00386631"/>
    <w:rsid w:val="003D08F9"/>
    <w:rsid w:val="00415BA0"/>
    <w:rsid w:val="004C22BE"/>
    <w:rsid w:val="004D1A18"/>
    <w:rsid w:val="004F344B"/>
    <w:rsid w:val="005840E1"/>
    <w:rsid w:val="005E69F8"/>
    <w:rsid w:val="005F0F27"/>
    <w:rsid w:val="00634A83"/>
    <w:rsid w:val="006D3FC8"/>
    <w:rsid w:val="007B4C57"/>
    <w:rsid w:val="007E2BD4"/>
    <w:rsid w:val="008A18FE"/>
    <w:rsid w:val="009619B8"/>
    <w:rsid w:val="00976862"/>
    <w:rsid w:val="009917F9"/>
    <w:rsid w:val="009C15B4"/>
    <w:rsid w:val="009F0C78"/>
    <w:rsid w:val="00B35FB1"/>
    <w:rsid w:val="00CC5A4E"/>
    <w:rsid w:val="00DC108A"/>
    <w:rsid w:val="00DC6B6D"/>
    <w:rsid w:val="00E36090"/>
    <w:rsid w:val="00ED6189"/>
    <w:rsid w:val="00F02693"/>
    <w:rsid w:val="00F114B6"/>
    <w:rsid w:val="00F57628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63B36"/>
  <w15:docId w15:val="{4F29F9F4-F434-4395-B89C-596A480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4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Cambria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4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uiPriority w:val="99"/>
    <w:qFormat/>
    <w:rsid w:val="007B4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Cambria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EGalchenko; Mironova</dc:creator>
  <cp:lastModifiedBy>1</cp:lastModifiedBy>
  <cp:revision>3</cp:revision>
  <dcterms:created xsi:type="dcterms:W3CDTF">2017-01-25T14:27:00Z</dcterms:created>
  <dcterms:modified xsi:type="dcterms:W3CDTF">2017-01-31T21:20:00Z</dcterms:modified>
</cp:coreProperties>
</file>